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8C23D" w14:textId="77777777" w:rsidR="00AA6875" w:rsidRPr="00AA6875" w:rsidRDefault="00AA6875" w:rsidP="00AA6875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МДК.01.01. Санитарно-гигиеническая подготовка зоны обслуживания для предоставления косметологических услуг</w:t>
      </w:r>
    </w:p>
    <w:p w14:paraId="05705FCE" w14:textId="77777777" w:rsidR="00AA6875" w:rsidRPr="00AA6875" w:rsidRDefault="00AA6875" w:rsidP="00AA6875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Тема 1 Введение в микробиологию и иммунологию, вирусологию</w:t>
      </w:r>
    </w:p>
    <w:p w14:paraId="43180A72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Практическая подготовка 1 Экология микроорганизмов </w:t>
      </w:r>
    </w:p>
    <w:p w14:paraId="0C55A27D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1)Экология микроорганизмов</w:t>
      </w:r>
      <w:proofErr w:type="gramStart"/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это</w:t>
      </w:r>
      <w:proofErr w:type="gramEnd"/>
    </w:p>
    <w:p w14:paraId="4C475E8A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2)Санитарная микробиология</w:t>
      </w:r>
      <w:proofErr w:type="gramStart"/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это</w:t>
      </w:r>
      <w:proofErr w:type="gramEnd"/>
    </w:p>
    <w:p w14:paraId="6902B8C2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3)Популяция</w:t>
      </w:r>
      <w:proofErr w:type="gramStart"/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это</w:t>
      </w:r>
      <w:proofErr w:type="gramEnd"/>
    </w:p>
    <w:p w14:paraId="2876E882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4)Биотоп</w:t>
      </w:r>
      <w:proofErr w:type="gramStart"/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это</w:t>
      </w:r>
      <w:proofErr w:type="gramEnd"/>
    </w:p>
    <w:p w14:paraId="74C28AA1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5)Микробиоценоз</w:t>
      </w:r>
      <w:proofErr w:type="gramStart"/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это</w:t>
      </w:r>
      <w:proofErr w:type="gramEnd"/>
    </w:p>
    <w:p w14:paraId="664D46A9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Практическая подготовка 2 Иммунная система организма человека. Виды иммунитета. Механизм иммунного ответа </w:t>
      </w:r>
    </w:p>
    <w:p w14:paraId="3D9CAB1E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1)Что такое иммунная система человека</w:t>
      </w:r>
    </w:p>
    <w:p w14:paraId="3E5D830D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2)Функции иммунной системы</w:t>
      </w:r>
    </w:p>
    <w:p w14:paraId="24796BCE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3)Органы иммунной системы</w:t>
      </w:r>
    </w:p>
    <w:p w14:paraId="61298EC2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4)Подпишите изображение “Иммунная система человека”</w:t>
      </w:r>
    </w:p>
    <w:p w14:paraId="125688EA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0A7252B9" wp14:editId="518CB114">
            <wp:extent cx="4600575" cy="4600575"/>
            <wp:effectExtent l="0" t="0" r="9525" b="9525"/>
            <wp:docPr id="4" name="Рисунок 4" descr="C:\Users\user\Desktop\scale_12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scale_120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F23B8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Практическая подготовка 3 Неспецифические и специфические факторы иммунитета</w:t>
      </w:r>
    </w:p>
    <w:p w14:paraId="519A11D9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1)Иммунитет</w:t>
      </w:r>
      <w:proofErr w:type="gramStart"/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это</w:t>
      </w:r>
      <w:proofErr w:type="gramEnd"/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1EABA107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2)Факторы неспецифического иммунитета</w:t>
      </w:r>
    </w:p>
    <w:p w14:paraId="394D524D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3)Факторы специфического иммунитета</w:t>
      </w:r>
    </w:p>
    <w:p w14:paraId="665B15C2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4F5E9FBF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Практическая подготовка 4 Классификация бактерий. Морфология бактерий и методы ее изучения.</w:t>
      </w:r>
    </w:p>
    <w:p w14:paraId="7C234E48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1)Морфология бактерий</w:t>
      </w:r>
      <w:proofErr w:type="gramStart"/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это</w:t>
      </w:r>
      <w:proofErr w:type="gramEnd"/>
    </w:p>
    <w:p w14:paraId="717F0F92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2)Методы изучения морфологии бактерий</w:t>
      </w:r>
    </w:p>
    <w:p w14:paraId="32855824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3)Сделайте таблицу Морфологическая классификация бактерий. Зарисуйте и подпишите бактерии</w:t>
      </w:r>
    </w:p>
    <w:p w14:paraId="4093198C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6647D9BD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Практическая подготовка 5 Паразитология. Общая характеристика простейших, методы их изучения. Частая протозоология </w:t>
      </w:r>
    </w:p>
    <w:p w14:paraId="6D79053E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1)Разделы паразитологии</w:t>
      </w:r>
    </w:p>
    <w:p w14:paraId="56CB16B4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2)Основная задача медицинской паразитологии</w:t>
      </w:r>
    </w:p>
    <w:p w14:paraId="4832E8E8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3)Заполните таблицу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A6875" w:rsidRPr="00AA6875" w14:paraId="7F69B577" w14:textId="77777777" w:rsidTr="00E1118A">
        <w:tc>
          <w:tcPr>
            <w:tcW w:w="3114" w:type="dxa"/>
          </w:tcPr>
          <w:p w14:paraId="641DED3D" w14:textId="77777777" w:rsidR="00AA6875" w:rsidRPr="00AA6875" w:rsidRDefault="00AA6875" w:rsidP="00AA687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875">
              <w:rPr>
                <w:rFonts w:ascii="Times New Roman" w:eastAsia="Calibri" w:hAnsi="Times New Roman" w:cs="Times New Roman"/>
                <w:sz w:val="28"/>
                <w:szCs w:val="28"/>
              </w:rPr>
              <w:t>Таксоны паразитов</w:t>
            </w:r>
          </w:p>
        </w:tc>
        <w:tc>
          <w:tcPr>
            <w:tcW w:w="3115" w:type="dxa"/>
          </w:tcPr>
          <w:p w14:paraId="6B2318A5" w14:textId="77777777" w:rsidR="00AA6875" w:rsidRPr="00AA6875" w:rsidRDefault="00AA6875" w:rsidP="00AA687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8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Названия болезней </w:t>
            </w:r>
          </w:p>
        </w:tc>
        <w:tc>
          <w:tcPr>
            <w:tcW w:w="3115" w:type="dxa"/>
          </w:tcPr>
          <w:p w14:paraId="3C7569D4" w14:textId="77777777" w:rsidR="00AA6875" w:rsidRPr="00AA6875" w:rsidRDefault="00AA6875" w:rsidP="00AA687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875">
              <w:rPr>
                <w:rFonts w:ascii="Times New Roman" w:eastAsia="Calibri" w:hAnsi="Times New Roman" w:cs="Times New Roman"/>
                <w:sz w:val="28"/>
                <w:szCs w:val="28"/>
              </w:rPr>
              <w:t>Группы болезней</w:t>
            </w:r>
          </w:p>
        </w:tc>
      </w:tr>
      <w:tr w:rsidR="00AA6875" w:rsidRPr="00AA6875" w14:paraId="08459E6E" w14:textId="77777777" w:rsidTr="00E1118A">
        <w:tc>
          <w:tcPr>
            <w:tcW w:w="3114" w:type="dxa"/>
          </w:tcPr>
          <w:p w14:paraId="15639310" w14:textId="77777777" w:rsidR="00AA6875" w:rsidRPr="00AA6875" w:rsidRDefault="00AA6875" w:rsidP="00AA687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14:paraId="280D97F8" w14:textId="77777777" w:rsidR="00AA6875" w:rsidRPr="00AA6875" w:rsidRDefault="00AA6875" w:rsidP="00AA687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875">
              <w:rPr>
                <w:rFonts w:ascii="Times New Roman" w:eastAsia="Calibri" w:hAnsi="Times New Roman" w:cs="Times New Roman"/>
                <w:sz w:val="28"/>
                <w:szCs w:val="28"/>
              </w:rPr>
              <w:t>Инфекции</w:t>
            </w:r>
          </w:p>
        </w:tc>
        <w:tc>
          <w:tcPr>
            <w:tcW w:w="3115" w:type="dxa"/>
          </w:tcPr>
          <w:p w14:paraId="2C8BBFB0" w14:textId="77777777" w:rsidR="00AA6875" w:rsidRPr="00AA6875" w:rsidRDefault="00AA6875" w:rsidP="00AA687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A6875" w:rsidRPr="00AA6875" w14:paraId="1972C027" w14:textId="77777777" w:rsidTr="00E1118A">
        <w:tc>
          <w:tcPr>
            <w:tcW w:w="3114" w:type="dxa"/>
          </w:tcPr>
          <w:p w14:paraId="71DB8D1E" w14:textId="77777777" w:rsidR="00AA6875" w:rsidRPr="00AA6875" w:rsidRDefault="00AA6875" w:rsidP="00AA687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14:paraId="0EC1A9B8" w14:textId="77777777" w:rsidR="00AA6875" w:rsidRPr="00AA6875" w:rsidRDefault="00AA6875" w:rsidP="00AA687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875">
              <w:rPr>
                <w:rFonts w:ascii="Times New Roman" w:eastAsia="Calibri" w:hAnsi="Times New Roman" w:cs="Times New Roman"/>
                <w:sz w:val="28"/>
                <w:szCs w:val="28"/>
              </w:rPr>
              <w:t>Микозы</w:t>
            </w:r>
          </w:p>
        </w:tc>
        <w:tc>
          <w:tcPr>
            <w:tcW w:w="3115" w:type="dxa"/>
          </w:tcPr>
          <w:p w14:paraId="3698A806" w14:textId="77777777" w:rsidR="00AA6875" w:rsidRPr="00AA6875" w:rsidRDefault="00AA6875" w:rsidP="00AA687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A6875" w:rsidRPr="00AA6875" w14:paraId="58AB4809" w14:textId="77777777" w:rsidTr="00E1118A">
        <w:tc>
          <w:tcPr>
            <w:tcW w:w="3114" w:type="dxa"/>
          </w:tcPr>
          <w:p w14:paraId="62426711" w14:textId="77777777" w:rsidR="00AA6875" w:rsidRPr="00AA6875" w:rsidRDefault="00AA6875" w:rsidP="00AA687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14:paraId="2878DB48" w14:textId="77777777" w:rsidR="00AA6875" w:rsidRPr="00AA6875" w:rsidRDefault="00AA6875" w:rsidP="00AA687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A6875">
              <w:rPr>
                <w:rFonts w:ascii="Times New Roman" w:eastAsia="Calibri" w:hAnsi="Times New Roman" w:cs="Times New Roman"/>
                <w:sz w:val="28"/>
                <w:szCs w:val="28"/>
              </w:rPr>
              <w:t>Протозоозы</w:t>
            </w:r>
            <w:proofErr w:type="spellEnd"/>
            <w:r w:rsidRPr="00AA68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Гельминтозы</w:t>
            </w:r>
          </w:p>
        </w:tc>
        <w:tc>
          <w:tcPr>
            <w:tcW w:w="3115" w:type="dxa"/>
          </w:tcPr>
          <w:p w14:paraId="3F812668" w14:textId="77777777" w:rsidR="00AA6875" w:rsidRPr="00AA6875" w:rsidRDefault="00AA6875" w:rsidP="00AA687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A6875" w:rsidRPr="00AA6875" w14:paraId="45BD1933" w14:textId="77777777" w:rsidTr="00E1118A">
        <w:tc>
          <w:tcPr>
            <w:tcW w:w="3114" w:type="dxa"/>
          </w:tcPr>
          <w:p w14:paraId="3DF75C75" w14:textId="77777777" w:rsidR="00AA6875" w:rsidRPr="00AA6875" w:rsidRDefault="00AA6875" w:rsidP="00AA687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14:paraId="55A2D084" w14:textId="77777777" w:rsidR="00AA6875" w:rsidRPr="00AA6875" w:rsidRDefault="00AA6875" w:rsidP="00AA687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A6875">
              <w:rPr>
                <w:rFonts w:ascii="Times New Roman" w:eastAsia="Calibri" w:hAnsi="Times New Roman" w:cs="Times New Roman"/>
                <w:sz w:val="28"/>
                <w:szCs w:val="28"/>
              </w:rPr>
              <w:t>Акаринозы</w:t>
            </w:r>
            <w:proofErr w:type="spellEnd"/>
          </w:p>
          <w:p w14:paraId="622633E3" w14:textId="77777777" w:rsidR="00AA6875" w:rsidRPr="00AA6875" w:rsidRDefault="00AA6875" w:rsidP="00AA687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8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875">
              <w:rPr>
                <w:rFonts w:ascii="Times New Roman" w:eastAsia="Calibri" w:hAnsi="Times New Roman" w:cs="Times New Roman"/>
                <w:sz w:val="28"/>
                <w:szCs w:val="28"/>
              </w:rPr>
              <w:t>Инсектозы</w:t>
            </w:r>
            <w:proofErr w:type="spellEnd"/>
          </w:p>
        </w:tc>
        <w:tc>
          <w:tcPr>
            <w:tcW w:w="3115" w:type="dxa"/>
          </w:tcPr>
          <w:p w14:paraId="6EA186CB" w14:textId="77777777" w:rsidR="00AA6875" w:rsidRPr="00AA6875" w:rsidRDefault="00AA6875" w:rsidP="00AA687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027C9252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00610A3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3B8DD37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Практическая подготовка 6 Микрофлора организма человека</w:t>
      </w:r>
    </w:p>
    <w:p w14:paraId="660B4098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1)Микрофлора</w:t>
      </w:r>
      <w:proofErr w:type="gramStart"/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это</w:t>
      </w:r>
      <w:proofErr w:type="gramEnd"/>
    </w:p>
    <w:p w14:paraId="58B9EA3C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2)Виды микрофлор </w:t>
      </w:r>
    </w:p>
    <w:p w14:paraId="6F5BEE3D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3)”Нормальная</w:t>
      </w:r>
      <w:proofErr w:type="gramEnd"/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микрофлора</w:t>
      </w:r>
      <w:r w:rsidRPr="00AA687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”</w:t>
      </w:r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это</w:t>
      </w:r>
    </w:p>
    <w:p w14:paraId="34CF9053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4)Составьте таблицу (Нормальная микрофлора человека)</w:t>
      </w:r>
    </w:p>
    <w:p w14:paraId="19E084DD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555DB6A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Практическая подготовка 7 Классификация микроорганизмов. Морфология и физиология микроорганизмов</w:t>
      </w:r>
    </w:p>
    <w:p w14:paraId="59CF5623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1)Назовите 4 категории классификации по </w:t>
      </w:r>
      <w:proofErr w:type="spellStart"/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Берджи</w:t>
      </w:r>
      <w:proofErr w:type="spellEnd"/>
    </w:p>
    <w:p w14:paraId="02285463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2)Характеристики </w:t>
      </w:r>
      <w:r w:rsidRPr="00AA6875">
        <w:rPr>
          <w:rFonts w:ascii="Times New Roman" w:eastAsia="Calibri" w:hAnsi="Times New Roman" w:cs="Times New Roman"/>
          <w:kern w:val="0"/>
          <w:sz w:val="28"/>
          <w14:ligatures w14:val="none"/>
        </w:rPr>
        <w:t>идентификации и классификации микроорганизмов </w:t>
      </w:r>
    </w:p>
    <w:p w14:paraId="6039FB02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3)Составьте таблицу</w:t>
      </w:r>
      <w:r w:rsidRPr="00AA687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 теме классификация микроорганизмов</w:t>
      </w:r>
    </w:p>
    <w:p w14:paraId="2B5F598A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3FADD80" w14:textId="77777777" w:rsidR="00AA6875" w:rsidRPr="00AA6875" w:rsidRDefault="00AA6875" w:rsidP="00AA6875">
      <w:pPr>
        <w:spacing w:after="0" w:line="360" w:lineRule="auto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Тема 3 Санитарные нормы и правила сферы косметических услуг </w:t>
      </w:r>
    </w:p>
    <w:p w14:paraId="4A102D39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Практическая подготовка 8 Санитарные требования к рабочему месту технолога- </w:t>
      </w:r>
      <w:proofErr w:type="spellStart"/>
      <w:r w:rsidRPr="00AA687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эстетиста</w:t>
      </w:r>
      <w:proofErr w:type="spellEnd"/>
    </w:p>
    <w:p w14:paraId="69A3C69C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1)Напишите требования к косметологическому кабинету</w:t>
      </w:r>
    </w:p>
    <w:p w14:paraId="4B0745E2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2)Требования к оборудованию косметологического кабинета </w:t>
      </w:r>
    </w:p>
    <w:p w14:paraId="7110C890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3)Обязательные подготовительные работы мастера перед началом работы с клиентом</w:t>
      </w:r>
    </w:p>
    <w:p w14:paraId="2BEB37DF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9CB2DB7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Практическая подготовка 9 Санитарные требования к косметологическому белью, хранению и стирке белья</w:t>
      </w:r>
    </w:p>
    <w:p w14:paraId="02A5BF2B" w14:textId="77777777" w:rsidR="00AA6875" w:rsidRPr="00AA6875" w:rsidRDefault="00AA6875" w:rsidP="00AA6875">
      <w:pPr>
        <w:spacing w:line="240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AA6875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         1)Нормы белья </w:t>
      </w:r>
    </w:p>
    <w:p w14:paraId="2BA38780" w14:textId="77777777" w:rsidR="00AA6875" w:rsidRPr="00AA6875" w:rsidRDefault="00AA6875" w:rsidP="00AA6875">
      <w:pPr>
        <w:spacing w:line="240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AA6875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         2) Критерии выбора дезинфицирующего средства для косметологического кабинета, СПА салона и салона красоты</w:t>
      </w:r>
    </w:p>
    <w:p w14:paraId="3B91F9CB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3)Дезинфекция постельных </w:t>
      </w:r>
      <w:proofErr w:type="spellStart"/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пренодлежностей</w:t>
      </w:r>
      <w:proofErr w:type="spellEnd"/>
    </w:p>
    <w:p w14:paraId="6A28A561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45D62C4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Практическая подготовка 10 Личная гигиена исполнителя косметологических услуг и ее значение</w:t>
      </w:r>
    </w:p>
    <w:p w14:paraId="7DA2BB96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1)Личная гигиена включает в себя:</w:t>
      </w:r>
    </w:p>
    <w:p w14:paraId="67036725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2)</w:t>
      </w:r>
      <w:r w:rsidRPr="00AA6875">
        <w:rPr>
          <w:rFonts w:ascii="Arial" w:eastAsia="Calibri" w:hAnsi="Arial" w:cs="Arial"/>
          <w:color w:val="000000"/>
          <w:kern w:val="0"/>
          <w:sz w:val="30"/>
          <w:szCs w:val="30"/>
          <w:shd w:val="clear" w:color="auto" w:fill="FFFFFF"/>
          <w14:ligatures w14:val="none"/>
        </w:rPr>
        <w:t xml:space="preserve"> </w:t>
      </w:r>
      <w:r w:rsidRPr="00AA6875">
        <w:rPr>
          <w:rFonts w:ascii="Times New Roman" w:eastAsia="Calibri" w:hAnsi="Times New Roman" w:cs="Times New Roman"/>
          <w:kern w:val="0"/>
          <w:sz w:val="28"/>
          <w14:ligatures w14:val="none"/>
        </w:rPr>
        <w:t>Работникам косметических кабинетов запрещается:</w:t>
      </w:r>
    </w:p>
    <w:p w14:paraId="0898E7D0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3)</w:t>
      </w:r>
      <w:r w:rsidRPr="00AA6875">
        <w:rPr>
          <w:rFonts w:ascii="Arial" w:eastAsia="Calibri" w:hAnsi="Arial" w:cs="Arial"/>
          <w:color w:val="000000"/>
          <w:kern w:val="0"/>
          <w:sz w:val="30"/>
          <w:szCs w:val="30"/>
          <w:shd w:val="clear" w:color="auto" w:fill="FFFFFF"/>
          <w14:ligatures w14:val="none"/>
        </w:rPr>
        <w:t xml:space="preserve"> </w:t>
      </w:r>
      <w:r w:rsidRPr="00AA6875">
        <w:rPr>
          <w:rFonts w:ascii="Times New Roman" w:eastAsia="Calibri" w:hAnsi="Times New Roman" w:cs="Times New Roman"/>
          <w:kern w:val="0"/>
          <w:sz w:val="28"/>
          <w14:ligatures w14:val="none"/>
        </w:rPr>
        <w:t>Все работники косметических кабинетов обязаны:</w:t>
      </w:r>
    </w:p>
    <w:p w14:paraId="6D01C338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4)</w:t>
      </w:r>
      <w:r w:rsidRPr="00AA6875">
        <w:rPr>
          <w:rFonts w:ascii="Arial" w:eastAsia="Calibri" w:hAnsi="Arial" w:cs="Arial"/>
          <w:color w:val="000000"/>
          <w:kern w:val="0"/>
          <w:sz w:val="30"/>
          <w:szCs w:val="30"/>
          <w:shd w:val="clear" w:color="auto" w:fill="FFFFFF"/>
          <w14:ligatures w14:val="none"/>
        </w:rPr>
        <w:t xml:space="preserve"> </w:t>
      </w:r>
      <w:r w:rsidRPr="00AA6875">
        <w:rPr>
          <w:rFonts w:ascii="Times New Roman" w:eastAsia="Calibri" w:hAnsi="Times New Roman" w:cs="Times New Roman"/>
          <w:kern w:val="0"/>
          <w:sz w:val="28"/>
          <w14:ligatures w14:val="none"/>
        </w:rPr>
        <w:t>Сотрудник салона красоты обязан иметь личную медицинскую книжку установленного образца, заверенную работодателя с данными:</w:t>
      </w:r>
    </w:p>
    <w:p w14:paraId="77AB1F12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AD3ECBF" w14:textId="77777777" w:rsidR="00AA6875" w:rsidRPr="00AA6875" w:rsidRDefault="00AA6875" w:rsidP="00AA6875">
      <w:pPr>
        <w:spacing w:after="0" w:line="360" w:lineRule="auto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Тема 4 Дезинфекция</w:t>
      </w:r>
    </w:p>
    <w:p w14:paraId="2F2E5B4A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Практическая подготовка 11 Санитарно-эпидемиологические требования к дезинфекции и стерилизации инструментов и зоны обслуживания в салонах-косметических кабинетах</w:t>
      </w:r>
    </w:p>
    <w:p w14:paraId="2071021F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1)Требования к дезинфекции</w:t>
      </w:r>
    </w:p>
    <w:p w14:paraId="2A6B29BE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2)Требования к стерилизации</w:t>
      </w:r>
    </w:p>
    <w:p w14:paraId="6C2D26A0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3)Напишите этапы стерилизации</w:t>
      </w:r>
    </w:p>
    <w:p w14:paraId="1B2FC8B4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4)Напишите этапы дезинфекции</w:t>
      </w:r>
    </w:p>
    <w:p w14:paraId="13336F8B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74AEC48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Практическая подготовка 12 Стерилизация косметических инструментов и приспособлений</w:t>
      </w:r>
    </w:p>
    <w:p w14:paraId="50575641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1)Стерилизация</w:t>
      </w:r>
      <w:proofErr w:type="gramStart"/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это</w:t>
      </w:r>
      <w:proofErr w:type="gramEnd"/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4194DC1F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  <w:r w:rsidRPr="00AA6875">
        <w:rPr>
          <w:rFonts w:ascii="Times New Roman" w:eastAsia="Calibri" w:hAnsi="Times New Roman" w:cs="Times New Roman"/>
          <w:kern w:val="0"/>
          <w:sz w:val="28"/>
          <w14:ligatures w14:val="none"/>
        </w:rPr>
        <w:t>) Процесс стерилизации инструментов состоит из трёх шагов:</w:t>
      </w:r>
    </w:p>
    <w:p w14:paraId="06CD694E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</w:t>
      </w:r>
      <w:r w:rsidRPr="00AA6875">
        <w:rPr>
          <w:rFonts w:ascii="Times New Roman" w:eastAsia="Calibri" w:hAnsi="Times New Roman" w:cs="Times New Roman"/>
          <w:kern w:val="0"/>
          <w:sz w:val="28"/>
          <w14:ligatures w14:val="none"/>
        </w:rPr>
        <w:t>) Для обработки инструментов в основном используются следующие виды оборудования:</w:t>
      </w:r>
    </w:p>
    <w:p w14:paraId="114D9939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68FBE8E9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Практическая подготовка 13 Дезинфицирующие средства, их назначение и санитарные требования к ним</w:t>
      </w:r>
    </w:p>
    <w:p w14:paraId="23231E3E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1)</w:t>
      </w:r>
      <w:r w:rsidRPr="00AA687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Свойства дезинфицирующих средств</w:t>
      </w:r>
    </w:p>
    <w:p w14:paraId="154C0412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2)К дезинфицирующим средствам относят…</w:t>
      </w:r>
    </w:p>
    <w:p w14:paraId="2044EE53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3)Способы уничтожения микробов.</w:t>
      </w:r>
    </w:p>
    <w:p w14:paraId="0F779A15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A5EC662" w14:textId="77777777" w:rsidR="00AA6875" w:rsidRPr="00AA6875" w:rsidRDefault="00AA6875" w:rsidP="00AA6875">
      <w:pPr>
        <w:spacing w:after="0" w:line="360" w:lineRule="auto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Тема 5 Первая помощь</w:t>
      </w:r>
    </w:p>
    <w:p w14:paraId="20ED84A1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A687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Практическая подготовка 14 Вредные вещества, применяемые в эстетической практике, их влияние на организм человека</w:t>
      </w:r>
    </w:p>
    <w:p w14:paraId="5305E509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AA68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1)Назовите </w:t>
      </w:r>
      <w:r w:rsidRPr="00AA6875">
        <w:rPr>
          <w:rFonts w:ascii="Times New Roman" w:eastAsia="Calibri" w:hAnsi="Times New Roman" w:cs="Times New Roman"/>
          <w:kern w:val="0"/>
          <w:sz w:val="28"/>
          <w14:ligatures w14:val="none"/>
        </w:rPr>
        <w:t>вредные вещества, которые могут содержаться в косметических средствах.</w:t>
      </w:r>
    </w:p>
    <w:p w14:paraId="24306E3A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AA6875">
        <w:rPr>
          <w:rFonts w:ascii="Times New Roman" w:eastAsia="Calibri" w:hAnsi="Times New Roman" w:cs="Times New Roman"/>
          <w:kern w:val="0"/>
          <w:sz w:val="28"/>
          <w14:ligatures w14:val="none"/>
        </w:rPr>
        <w:lastRenderedPageBreak/>
        <w:t>2) наличие в косметике вредных и опасных веществ может способствовать:</w:t>
      </w:r>
    </w:p>
    <w:p w14:paraId="71016662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AA6875">
        <w:rPr>
          <w:rFonts w:ascii="Times New Roman" w:eastAsia="Calibri" w:hAnsi="Times New Roman" w:cs="Times New Roman"/>
          <w:kern w:val="0"/>
          <w:sz w:val="28"/>
          <w14:ligatures w14:val="none"/>
        </w:rPr>
        <w:t>3)Заполните таблицу (Опасные составляющие в косметике)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A6875" w:rsidRPr="00AA6875" w14:paraId="3CA27B4C" w14:textId="77777777" w:rsidTr="00E1118A">
        <w:tc>
          <w:tcPr>
            <w:tcW w:w="3114" w:type="dxa"/>
          </w:tcPr>
          <w:p w14:paraId="5DC1AA19" w14:textId="77777777" w:rsidR="00AA6875" w:rsidRPr="00AA6875" w:rsidRDefault="00AA6875" w:rsidP="00AA6875">
            <w:pPr>
              <w:spacing w:line="360" w:lineRule="auto"/>
              <w:rPr>
                <w:rFonts w:ascii="Times New Roman" w:eastAsia="Calibri" w:hAnsi="Times New Roman" w:cs="Times New Roman"/>
                <w:sz w:val="28"/>
              </w:rPr>
            </w:pPr>
            <w:r w:rsidRPr="00AA6875">
              <w:rPr>
                <w:rFonts w:ascii="Times New Roman" w:eastAsia="Calibri" w:hAnsi="Times New Roman" w:cs="Times New Roman"/>
                <w:sz w:val="28"/>
              </w:rPr>
              <w:t>Вещества</w:t>
            </w:r>
          </w:p>
        </w:tc>
        <w:tc>
          <w:tcPr>
            <w:tcW w:w="3115" w:type="dxa"/>
          </w:tcPr>
          <w:p w14:paraId="69A75B85" w14:textId="77777777" w:rsidR="00AA6875" w:rsidRPr="00AA6875" w:rsidRDefault="00AA6875" w:rsidP="00AA6875">
            <w:pPr>
              <w:spacing w:line="360" w:lineRule="auto"/>
              <w:rPr>
                <w:rFonts w:ascii="Times New Roman" w:eastAsia="Calibri" w:hAnsi="Times New Roman" w:cs="Times New Roman"/>
                <w:sz w:val="28"/>
              </w:rPr>
            </w:pPr>
            <w:r w:rsidRPr="00AA6875">
              <w:rPr>
                <w:rFonts w:ascii="Times New Roman" w:eastAsia="Calibri" w:hAnsi="Times New Roman" w:cs="Times New Roman"/>
                <w:sz w:val="28"/>
              </w:rPr>
              <w:t>Применение в косметике</w:t>
            </w:r>
          </w:p>
        </w:tc>
        <w:tc>
          <w:tcPr>
            <w:tcW w:w="3115" w:type="dxa"/>
          </w:tcPr>
          <w:p w14:paraId="546EE05F" w14:textId="77777777" w:rsidR="00AA6875" w:rsidRPr="00AA6875" w:rsidRDefault="00AA6875" w:rsidP="00AA6875">
            <w:pPr>
              <w:spacing w:line="360" w:lineRule="auto"/>
              <w:rPr>
                <w:rFonts w:ascii="Times New Roman" w:eastAsia="Calibri" w:hAnsi="Times New Roman" w:cs="Times New Roman"/>
                <w:sz w:val="28"/>
              </w:rPr>
            </w:pPr>
            <w:r w:rsidRPr="00AA6875">
              <w:rPr>
                <w:rFonts w:ascii="Times New Roman" w:eastAsia="Calibri" w:hAnsi="Times New Roman" w:cs="Times New Roman"/>
                <w:sz w:val="28"/>
              </w:rPr>
              <w:t>Негативное воздействие</w:t>
            </w:r>
          </w:p>
        </w:tc>
      </w:tr>
      <w:tr w:rsidR="00AA6875" w:rsidRPr="00AA6875" w14:paraId="1C4CAA88" w14:textId="77777777" w:rsidTr="00E1118A">
        <w:tc>
          <w:tcPr>
            <w:tcW w:w="3114" w:type="dxa"/>
          </w:tcPr>
          <w:p w14:paraId="4060E3D5" w14:textId="77777777" w:rsidR="00AA6875" w:rsidRPr="00AA6875" w:rsidRDefault="00AA6875" w:rsidP="00AA6875">
            <w:pPr>
              <w:spacing w:line="360" w:lineRule="auto"/>
              <w:rPr>
                <w:rFonts w:ascii="Times New Roman" w:eastAsia="Calibri" w:hAnsi="Times New Roman" w:cs="Times New Roman"/>
                <w:sz w:val="28"/>
              </w:rPr>
            </w:pPr>
            <w:r w:rsidRPr="00AA6875">
              <w:rPr>
                <w:rFonts w:ascii="Times New Roman" w:eastAsia="Calibri" w:hAnsi="Times New Roman" w:cs="Times New Roman"/>
                <w:sz w:val="28"/>
              </w:rPr>
              <w:t>Бензол</w:t>
            </w:r>
          </w:p>
        </w:tc>
        <w:tc>
          <w:tcPr>
            <w:tcW w:w="3115" w:type="dxa"/>
          </w:tcPr>
          <w:p w14:paraId="60113852" w14:textId="77777777" w:rsidR="00AA6875" w:rsidRPr="00AA6875" w:rsidRDefault="00AA6875" w:rsidP="00AA6875">
            <w:pPr>
              <w:spacing w:line="36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14:paraId="0FAA88BE" w14:textId="77777777" w:rsidR="00AA6875" w:rsidRPr="00AA6875" w:rsidRDefault="00AA6875" w:rsidP="00AA6875">
            <w:pPr>
              <w:spacing w:line="36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AA6875" w:rsidRPr="00AA6875" w14:paraId="775061AE" w14:textId="77777777" w:rsidTr="00E1118A">
        <w:tc>
          <w:tcPr>
            <w:tcW w:w="3114" w:type="dxa"/>
          </w:tcPr>
          <w:p w14:paraId="4436DE26" w14:textId="77777777" w:rsidR="00AA6875" w:rsidRPr="00AA6875" w:rsidRDefault="00AA6875" w:rsidP="00AA6875">
            <w:pPr>
              <w:spacing w:line="36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14:paraId="07F5413C" w14:textId="77777777" w:rsidR="00AA6875" w:rsidRPr="00AA6875" w:rsidRDefault="00AA6875" w:rsidP="00AA6875">
            <w:pPr>
              <w:spacing w:line="36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14:paraId="66D43DB6" w14:textId="77777777" w:rsidR="00AA6875" w:rsidRPr="00AA6875" w:rsidRDefault="00AA6875" w:rsidP="00AA6875">
            <w:pPr>
              <w:spacing w:line="36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AA6875" w:rsidRPr="00AA6875" w14:paraId="72B0117C" w14:textId="77777777" w:rsidTr="00E1118A">
        <w:tc>
          <w:tcPr>
            <w:tcW w:w="3114" w:type="dxa"/>
          </w:tcPr>
          <w:p w14:paraId="61C045FF" w14:textId="77777777" w:rsidR="00AA6875" w:rsidRPr="00AA6875" w:rsidRDefault="00AA6875" w:rsidP="00AA6875">
            <w:pPr>
              <w:spacing w:line="360" w:lineRule="auto"/>
              <w:rPr>
                <w:rFonts w:ascii="Times New Roman" w:eastAsia="Calibri" w:hAnsi="Times New Roman" w:cs="Times New Roman"/>
                <w:sz w:val="28"/>
              </w:rPr>
            </w:pPr>
            <w:r w:rsidRPr="00AA6875">
              <w:rPr>
                <w:rFonts w:ascii="Times New Roman" w:eastAsia="Calibri" w:hAnsi="Times New Roman" w:cs="Times New Roman"/>
                <w:sz w:val="28"/>
              </w:rPr>
              <w:t>Формальдегид</w:t>
            </w:r>
          </w:p>
        </w:tc>
        <w:tc>
          <w:tcPr>
            <w:tcW w:w="3115" w:type="dxa"/>
          </w:tcPr>
          <w:p w14:paraId="284A3628" w14:textId="77777777" w:rsidR="00AA6875" w:rsidRPr="00AA6875" w:rsidRDefault="00AA6875" w:rsidP="00AA6875">
            <w:pPr>
              <w:spacing w:line="36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14:paraId="420C734C" w14:textId="77777777" w:rsidR="00AA6875" w:rsidRPr="00AA6875" w:rsidRDefault="00AA6875" w:rsidP="00AA6875">
            <w:pPr>
              <w:spacing w:line="36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AA6875" w:rsidRPr="00AA6875" w14:paraId="250497CB" w14:textId="77777777" w:rsidTr="00E1118A">
        <w:tc>
          <w:tcPr>
            <w:tcW w:w="3114" w:type="dxa"/>
          </w:tcPr>
          <w:p w14:paraId="679BAAF2" w14:textId="77777777" w:rsidR="00AA6875" w:rsidRPr="00AA6875" w:rsidRDefault="00AA6875" w:rsidP="00AA6875">
            <w:pPr>
              <w:spacing w:line="36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14:paraId="59F9EB24" w14:textId="77777777" w:rsidR="00AA6875" w:rsidRPr="00AA6875" w:rsidRDefault="00AA6875" w:rsidP="00AA687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lang w:val="en-US"/>
              </w:rPr>
            </w:pPr>
          </w:p>
        </w:tc>
        <w:tc>
          <w:tcPr>
            <w:tcW w:w="3115" w:type="dxa"/>
          </w:tcPr>
          <w:p w14:paraId="63BEAD20" w14:textId="77777777" w:rsidR="00AA6875" w:rsidRPr="00AA6875" w:rsidRDefault="00AA6875" w:rsidP="00AA687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lang w:val="en-US"/>
              </w:rPr>
            </w:pPr>
          </w:p>
        </w:tc>
      </w:tr>
      <w:tr w:rsidR="00AA6875" w:rsidRPr="00AA6875" w14:paraId="1A9DC9B9" w14:textId="77777777" w:rsidTr="00E1118A">
        <w:tc>
          <w:tcPr>
            <w:tcW w:w="3114" w:type="dxa"/>
          </w:tcPr>
          <w:p w14:paraId="3C400131" w14:textId="77777777" w:rsidR="00AA6875" w:rsidRPr="00AA6875" w:rsidRDefault="00AA6875" w:rsidP="00AA6875">
            <w:pPr>
              <w:spacing w:line="360" w:lineRule="auto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AA6875">
              <w:rPr>
                <w:rFonts w:ascii="Times New Roman" w:eastAsia="Calibri" w:hAnsi="Times New Roman" w:cs="Times New Roman"/>
                <w:sz w:val="28"/>
              </w:rPr>
              <w:t>Парабены</w:t>
            </w:r>
            <w:proofErr w:type="spellEnd"/>
          </w:p>
        </w:tc>
        <w:tc>
          <w:tcPr>
            <w:tcW w:w="3115" w:type="dxa"/>
          </w:tcPr>
          <w:p w14:paraId="7E7A8259" w14:textId="77777777" w:rsidR="00AA6875" w:rsidRPr="00AA6875" w:rsidRDefault="00AA6875" w:rsidP="00AA687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lang w:val="en-US"/>
              </w:rPr>
            </w:pPr>
          </w:p>
        </w:tc>
        <w:tc>
          <w:tcPr>
            <w:tcW w:w="3115" w:type="dxa"/>
          </w:tcPr>
          <w:p w14:paraId="3CE79076" w14:textId="77777777" w:rsidR="00AA6875" w:rsidRPr="00AA6875" w:rsidRDefault="00AA6875" w:rsidP="00AA687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lang w:val="en-US"/>
              </w:rPr>
            </w:pPr>
          </w:p>
        </w:tc>
      </w:tr>
      <w:tr w:rsidR="00AA6875" w:rsidRPr="00AA6875" w14:paraId="18DACBAC" w14:textId="77777777" w:rsidTr="00E1118A">
        <w:tc>
          <w:tcPr>
            <w:tcW w:w="3114" w:type="dxa"/>
          </w:tcPr>
          <w:p w14:paraId="3250834B" w14:textId="77777777" w:rsidR="00AA6875" w:rsidRPr="00AA6875" w:rsidRDefault="00AA6875" w:rsidP="00AA6875">
            <w:pPr>
              <w:spacing w:line="36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14:paraId="55C999DA" w14:textId="77777777" w:rsidR="00AA6875" w:rsidRPr="00AA6875" w:rsidRDefault="00AA6875" w:rsidP="00AA687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lang w:val="en-US"/>
              </w:rPr>
            </w:pPr>
          </w:p>
        </w:tc>
        <w:tc>
          <w:tcPr>
            <w:tcW w:w="3115" w:type="dxa"/>
          </w:tcPr>
          <w:p w14:paraId="32203695" w14:textId="77777777" w:rsidR="00AA6875" w:rsidRPr="00AA6875" w:rsidRDefault="00AA6875" w:rsidP="00AA687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lang w:val="en-US"/>
              </w:rPr>
            </w:pPr>
          </w:p>
        </w:tc>
      </w:tr>
      <w:tr w:rsidR="00AA6875" w:rsidRPr="00AA6875" w14:paraId="13823EB2" w14:textId="77777777" w:rsidTr="00E1118A">
        <w:tc>
          <w:tcPr>
            <w:tcW w:w="3114" w:type="dxa"/>
          </w:tcPr>
          <w:p w14:paraId="1CC43B49" w14:textId="77777777" w:rsidR="00AA6875" w:rsidRPr="00AA6875" w:rsidRDefault="00AA6875" w:rsidP="00AA6875">
            <w:pPr>
              <w:spacing w:line="360" w:lineRule="auto"/>
              <w:rPr>
                <w:rFonts w:ascii="Times New Roman" w:eastAsia="Calibri" w:hAnsi="Times New Roman" w:cs="Times New Roman"/>
                <w:sz w:val="28"/>
              </w:rPr>
            </w:pPr>
            <w:r w:rsidRPr="00AA6875">
              <w:rPr>
                <w:rFonts w:ascii="Times New Roman" w:eastAsia="Calibri" w:hAnsi="Times New Roman" w:cs="Times New Roman"/>
                <w:sz w:val="28"/>
              </w:rPr>
              <w:t>Триклозан</w:t>
            </w:r>
          </w:p>
        </w:tc>
        <w:tc>
          <w:tcPr>
            <w:tcW w:w="3115" w:type="dxa"/>
          </w:tcPr>
          <w:p w14:paraId="2F232308" w14:textId="77777777" w:rsidR="00AA6875" w:rsidRPr="00AA6875" w:rsidRDefault="00AA6875" w:rsidP="00AA6875">
            <w:pPr>
              <w:spacing w:line="36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14:paraId="7203B6A1" w14:textId="77777777" w:rsidR="00AA6875" w:rsidRPr="00AA6875" w:rsidRDefault="00AA6875" w:rsidP="00AA6875">
            <w:pPr>
              <w:spacing w:line="36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14:paraId="06ABDE0D" w14:textId="77777777" w:rsidR="00AA6875" w:rsidRPr="00AA6875" w:rsidRDefault="00AA6875" w:rsidP="00AA6875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755B5880" w14:textId="77777777" w:rsidR="00603FC0" w:rsidRDefault="00603FC0"/>
    <w:sectPr w:rsidR="00603FC0" w:rsidSect="00AA687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39"/>
    <w:rsid w:val="000819E7"/>
    <w:rsid w:val="005E7639"/>
    <w:rsid w:val="00603FC0"/>
    <w:rsid w:val="00AA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DB640-D777-423E-AB6F-A52B6CA6C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A68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A6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Филипенко</dc:creator>
  <cp:keywords/>
  <dc:description/>
  <cp:lastModifiedBy>Ирина Филипенко</cp:lastModifiedBy>
  <cp:revision>2</cp:revision>
  <dcterms:created xsi:type="dcterms:W3CDTF">2024-05-12T16:55:00Z</dcterms:created>
  <dcterms:modified xsi:type="dcterms:W3CDTF">2024-05-12T16:56:00Z</dcterms:modified>
</cp:coreProperties>
</file>