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28AD" w14:textId="77777777" w:rsidR="00934961" w:rsidRPr="00AF467A" w:rsidRDefault="00934961" w:rsidP="00934961">
      <w:pPr>
        <w:spacing w:after="200"/>
        <w:jc w:val="center"/>
        <w:rPr>
          <w:rFonts w:ascii="Times New Roman" w:hAnsi="Times New Roman" w:cs="Times New Roman"/>
        </w:rPr>
      </w:pPr>
      <w:bookmarkStart w:id="0" w:name="bookmark0"/>
      <w:bookmarkStart w:id="1" w:name="bookmark1"/>
      <w:bookmarkStart w:id="2" w:name="bookmark2"/>
      <w:r w:rsidRPr="00AF467A">
        <w:rPr>
          <w:rFonts w:ascii="Times New Roman" w:hAnsi="Times New Roman" w:cs="Times New Roman"/>
        </w:rPr>
        <w:t xml:space="preserve">ЧАСТНОЕ ОБРАЗОВАТЕЛЬНОЕ УЧРЕЖДЕНИЕ  </w:t>
      </w:r>
    </w:p>
    <w:p w14:paraId="078B404E" w14:textId="77777777" w:rsidR="00934961" w:rsidRPr="00AF467A" w:rsidRDefault="00934961" w:rsidP="00934961">
      <w:pPr>
        <w:spacing w:after="200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ПРОФЕССИОНАЛЬНОГО ОБРАЗОВАНИЯ</w:t>
      </w:r>
    </w:p>
    <w:p w14:paraId="042EA072" w14:textId="77777777" w:rsidR="00934961" w:rsidRPr="00AF467A" w:rsidRDefault="00934961" w:rsidP="00934961">
      <w:pPr>
        <w:spacing w:after="200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«СТАВРОПОЛЬСКИЙ МНОГОПРОФИЛЬНЫЙ КОЛЛЕДЖ»</w:t>
      </w:r>
    </w:p>
    <w:p w14:paraId="0BCDDA0F" w14:textId="77777777" w:rsidR="00934961" w:rsidRPr="00AF467A" w:rsidRDefault="00934961" w:rsidP="00934961">
      <w:pPr>
        <w:spacing w:after="200" w:line="276" w:lineRule="auto"/>
        <w:jc w:val="center"/>
        <w:rPr>
          <w:rFonts w:ascii="Times New Roman" w:hAnsi="Times New Roman" w:cs="Times New Roman"/>
        </w:rPr>
      </w:pPr>
    </w:p>
    <w:tbl>
      <w:tblPr>
        <w:tblW w:w="9389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4695"/>
      </w:tblGrid>
      <w:tr w:rsidR="00934961" w:rsidRPr="00AF467A" w14:paraId="060ADFFC" w14:textId="77777777" w:rsidTr="00D8678F">
        <w:trPr>
          <w:trHeight w:hRule="exact" w:val="291"/>
        </w:trPr>
        <w:tc>
          <w:tcPr>
            <w:tcW w:w="4694" w:type="dxa"/>
            <w:shd w:val="clear" w:color="auto" w:fill="FFFFFF"/>
          </w:tcPr>
          <w:p w14:paraId="73331E1B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694" w:type="dxa"/>
            <w:shd w:val="clear" w:color="auto" w:fill="FFFFFF"/>
          </w:tcPr>
          <w:p w14:paraId="0B16D58B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934961" w:rsidRPr="00AF467A" w14:paraId="7B311535" w14:textId="77777777" w:rsidTr="00D8678F">
        <w:trPr>
          <w:trHeight w:val="1446"/>
        </w:trPr>
        <w:tc>
          <w:tcPr>
            <w:tcW w:w="4694" w:type="dxa"/>
            <w:shd w:val="clear" w:color="auto" w:fill="FFFFFF"/>
          </w:tcPr>
          <w:p w14:paraId="6A3F79A5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___________________________</w:t>
            </w:r>
          </w:p>
          <w:p w14:paraId="202AAA80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___________________________</w:t>
            </w:r>
          </w:p>
          <w:p w14:paraId="1FDBB822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14:paraId="4B33BCB4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  <w:u w:val="single"/>
              </w:rPr>
              <w:t>«__» ____________</w:t>
            </w:r>
            <w:proofErr w:type="gramStart"/>
            <w:r w:rsidRPr="00AF467A">
              <w:rPr>
                <w:rFonts w:ascii="Times New Roman" w:hAnsi="Times New Roman" w:cs="Times New Roman"/>
                <w:u w:val="single"/>
              </w:rPr>
              <w:t>_  2023</w:t>
            </w:r>
            <w:proofErr w:type="gramEnd"/>
            <w:r w:rsidRPr="00AF467A">
              <w:rPr>
                <w:rFonts w:ascii="Times New Roman" w:hAnsi="Times New Roman" w:cs="Times New Roman"/>
                <w:u w:val="single"/>
              </w:rPr>
              <w:t xml:space="preserve"> г.</w:t>
            </w:r>
          </w:p>
        </w:tc>
        <w:tc>
          <w:tcPr>
            <w:tcW w:w="4694" w:type="dxa"/>
            <w:shd w:val="clear" w:color="auto" w:fill="FFFFFF"/>
          </w:tcPr>
          <w:p w14:paraId="1ADB22C1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AF467A">
              <w:rPr>
                <w:rFonts w:ascii="Times New Roman" w:hAnsi="Times New Roman" w:cs="Times New Roman"/>
              </w:rPr>
              <w:t>СмК</w:t>
            </w:r>
            <w:proofErr w:type="spellEnd"/>
          </w:p>
          <w:p w14:paraId="63D10606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________________Н.В. Кандаурова</w:t>
            </w:r>
          </w:p>
          <w:p w14:paraId="64E1120F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u w:val="single"/>
              </w:rPr>
            </w:pPr>
          </w:p>
          <w:p w14:paraId="297EA949" w14:textId="77777777" w:rsidR="00934961" w:rsidRPr="00AF467A" w:rsidRDefault="00934961" w:rsidP="00D867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  <w:u w:val="single"/>
              </w:rPr>
              <w:t>«___» ____________</w:t>
            </w:r>
            <w:proofErr w:type="gramStart"/>
            <w:r w:rsidRPr="00AF467A">
              <w:rPr>
                <w:rFonts w:ascii="Times New Roman" w:hAnsi="Times New Roman" w:cs="Times New Roman"/>
                <w:u w:val="single"/>
              </w:rPr>
              <w:t>_  2023</w:t>
            </w:r>
            <w:proofErr w:type="gramEnd"/>
            <w:r w:rsidRPr="00AF467A">
              <w:rPr>
                <w:rFonts w:ascii="Times New Roman" w:hAnsi="Times New Roman" w:cs="Times New Roman"/>
                <w:u w:val="single"/>
              </w:rPr>
              <w:t xml:space="preserve"> г.</w:t>
            </w:r>
          </w:p>
        </w:tc>
      </w:tr>
    </w:tbl>
    <w:p w14:paraId="2472D37A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6427A9C3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60A891C1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3DEC72E1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32FFEC71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1F1E8890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7169CA29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p w14:paraId="027D7C89" w14:textId="77777777" w:rsidR="00F505B1" w:rsidRPr="00F505B1" w:rsidRDefault="00F505B1" w:rsidP="00F505B1">
      <w:pPr>
        <w:pStyle w:val="22"/>
        <w:keepNext/>
        <w:keepLines/>
        <w:spacing w:after="0"/>
        <w:rPr>
          <w:color w:val="2E2E2E"/>
          <w:sz w:val="24"/>
          <w:szCs w:val="24"/>
        </w:rPr>
      </w:pPr>
    </w:p>
    <w:bookmarkEnd w:id="0"/>
    <w:bookmarkEnd w:id="1"/>
    <w:bookmarkEnd w:id="2"/>
    <w:p w14:paraId="231F4E24" w14:textId="77777777" w:rsidR="00F505B1" w:rsidRPr="00F505B1" w:rsidRDefault="00F505B1" w:rsidP="00F505B1">
      <w:pPr>
        <w:pStyle w:val="11"/>
        <w:keepNext/>
        <w:keepLines/>
        <w:spacing w:after="0" w:line="259" w:lineRule="auto"/>
        <w:jc w:val="center"/>
        <w:rPr>
          <w:b/>
          <w:bCs/>
          <w:sz w:val="24"/>
          <w:szCs w:val="24"/>
        </w:rPr>
      </w:pPr>
      <w:r w:rsidRPr="00F505B1">
        <w:rPr>
          <w:b/>
          <w:bCs/>
          <w:sz w:val="24"/>
          <w:szCs w:val="24"/>
        </w:rPr>
        <w:t>РАБОЧАЯ ПРОГРАММА</w:t>
      </w:r>
    </w:p>
    <w:p w14:paraId="030581AB" w14:textId="25077B3B" w:rsidR="00F505B1" w:rsidRPr="00F505B1" w:rsidRDefault="00F505B1" w:rsidP="00F505B1">
      <w:pPr>
        <w:pStyle w:val="1"/>
        <w:ind w:firstLine="0"/>
        <w:jc w:val="center"/>
        <w:rPr>
          <w:b/>
          <w:bCs/>
          <w:color w:val="262626"/>
          <w:sz w:val="24"/>
          <w:szCs w:val="24"/>
        </w:rPr>
      </w:pPr>
      <w:r w:rsidRPr="00F505B1">
        <w:rPr>
          <w:b/>
          <w:bCs/>
          <w:color w:val="262626"/>
          <w:sz w:val="24"/>
          <w:szCs w:val="24"/>
        </w:rPr>
        <w:t>УЧЕБНОЙ ПРАКТИКИ</w:t>
      </w:r>
      <w:r w:rsidRPr="00F505B1">
        <w:rPr>
          <w:b/>
          <w:bCs/>
          <w:color w:val="262626"/>
          <w:sz w:val="24"/>
          <w:szCs w:val="24"/>
        </w:rPr>
        <w:br/>
        <w:t>ПО ПРОФЕССИОНАЛЬНОМУ МОДУЛЮ</w:t>
      </w:r>
    </w:p>
    <w:p w14:paraId="47A660CF" w14:textId="77777777" w:rsidR="00B86B4B" w:rsidRDefault="00B86B4B" w:rsidP="00B86B4B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67CB3EB" w14:textId="559170EF" w:rsidR="00B86B4B" w:rsidRPr="00B86B4B" w:rsidRDefault="00F505B1" w:rsidP="00B86B4B">
      <w:pPr>
        <w:widowControl/>
        <w:autoSpaceDE w:val="0"/>
        <w:autoSpaceDN w:val="0"/>
        <w:adjustRightInd w:val="0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B86B4B">
        <w:rPr>
          <w:rFonts w:ascii="Times New Roman" w:hAnsi="Times New Roman" w:cs="Times New Roman"/>
          <w:b/>
          <w:bCs/>
        </w:rPr>
        <w:t xml:space="preserve">ПМ.04 </w:t>
      </w:r>
      <w:r w:rsidR="00B86B4B" w:rsidRPr="00B86B4B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</w:p>
    <w:p w14:paraId="1835105C" w14:textId="77777777" w:rsidR="00F505B1" w:rsidRPr="00F505B1" w:rsidRDefault="00F505B1" w:rsidP="00F505B1">
      <w:pPr>
        <w:pStyle w:val="1"/>
        <w:ind w:firstLine="0"/>
        <w:jc w:val="center"/>
        <w:rPr>
          <w:b/>
          <w:bCs/>
          <w:sz w:val="24"/>
          <w:szCs w:val="24"/>
        </w:rPr>
      </w:pPr>
    </w:p>
    <w:p w14:paraId="714FE170" w14:textId="77777777" w:rsidR="00E2072D" w:rsidRPr="00F505B1" w:rsidRDefault="00C0543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F505B1">
        <w:rPr>
          <w:b/>
          <w:bCs/>
          <w:color w:val="313131"/>
          <w:sz w:val="24"/>
          <w:szCs w:val="24"/>
        </w:rPr>
        <w:t>по специальности среднего профессионального образования</w:t>
      </w:r>
    </w:p>
    <w:p w14:paraId="20888A03" w14:textId="77777777" w:rsidR="00E2072D" w:rsidRPr="00F505B1" w:rsidRDefault="00C05439">
      <w:pPr>
        <w:pStyle w:val="22"/>
        <w:keepNext/>
        <w:keepLines/>
        <w:spacing w:after="0"/>
        <w:rPr>
          <w:sz w:val="24"/>
          <w:szCs w:val="24"/>
        </w:rPr>
      </w:pPr>
      <w:bookmarkStart w:id="3" w:name="bookmark10"/>
      <w:bookmarkStart w:id="4" w:name="bookmark11"/>
      <w:bookmarkStart w:id="5" w:name="bookmark12"/>
      <w:r w:rsidRPr="00F505B1">
        <w:rPr>
          <w:color w:val="313131"/>
          <w:sz w:val="24"/>
          <w:szCs w:val="24"/>
        </w:rPr>
        <w:t>42.02.01 Реклама</w:t>
      </w:r>
      <w:bookmarkEnd w:id="3"/>
      <w:bookmarkEnd w:id="4"/>
      <w:bookmarkEnd w:id="5"/>
    </w:p>
    <w:p w14:paraId="476B6551" w14:textId="54DCB2D3" w:rsidR="00F505B1" w:rsidRPr="00F505B1" w:rsidRDefault="00C05439" w:rsidP="00B86B4B">
      <w:pPr>
        <w:pStyle w:val="1"/>
        <w:spacing w:after="4840"/>
        <w:ind w:firstLine="0"/>
        <w:jc w:val="center"/>
        <w:rPr>
          <w:color w:val="313131"/>
          <w:sz w:val="24"/>
          <w:szCs w:val="24"/>
        </w:rPr>
      </w:pPr>
      <w:r w:rsidRPr="00F505B1">
        <w:rPr>
          <w:b/>
          <w:bCs/>
          <w:color w:val="313131"/>
          <w:sz w:val="24"/>
          <w:szCs w:val="24"/>
        </w:rPr>
        <w:t>базовой подготовки</w:t>
      </w:r>
    </w:p>
    <w:p w14:paraId="26D9A8F3" w14:textId="77777777" w:rsidR="00A31270" w:rsidRDefault="00A31270">
      <w:pPr>
        <w:pStyle w:val="1"/>
        <w:ind w:firstLine="0"/>
        <w:jc w:val="center"/>
        <w:rPr>
          <w:b/>
          <w:bCs/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Ставрополь</w:t>
      </w:r>
      <w:r w:rsidR="00F505B1" w:rsidRPr="00F505B1">
        <w:rPr>
          <w:b/>
          <w:bCs/>
          <w:color w:val="313131"/>
          <w:sz w:val="24"/>
          <w:szCs w:val="24"/>
        </w:rPr>
        <w:t>, 2023</w:t>
      </w:r>
    </w:p>
    <w:p w14:paraId="3635A983" w14:textId="77777777" w:rsidR="00B86B4B" w:rsidRDefault="00B86B4B" w:rsidP="00B86B4B">
      <w:pPr>
        <w:pStyle w:val="1"/>
        <w:spacing w:after="300"/>
        <w:ind w:firstLine="520"/>
        <w:jc w:val="both"/>
      </w:pPr>
      <w:r>
        <w:t xml:space="preserve">Рабочая программа учебной практики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910EFA">
        <w:t>42.02.01 Реклама</w:t>
      </w:r>
      <w:r>
        <w:t xml:space="preserve">, утверждённым приказом </w:t>
      </w:r>
      <w:bookmarkStart w:id="6" w:name="_Hlk153445528"/>
      <w:r>
        <w:t>Министерства Просвещения Российской Федерации от 21.07.2023 г. № 552.</w:t>
      </w:r>
    </w:p>
    <w:bookmarkEnd w:id="6"/>
    <w:p w14:paraId="43B4E1B4" w14:textId="77777777" w:rsidR="00B86B4B" w:rsidRDefault="00B86B4B" w:rsidP="00B86B4B">
      <w:pPr>
        <w:pStyle w:val="1"/>
        <w:spacing w:after="300" w:line="269" w:lineRule="auto"/>
        <w:ind w:firstLine="520"/>
        <w:jc w:val="both"/>
      </w:pPr>
      <w:r>
        <w:t>Рабочая программа учебной практики составлена на основании учебного плана по специальности «</w:t>
      </w:r>
      <w:r w:rsidRPr="00910EFA">
        <w:rPr>
          <w:u w:val="single"/>
        </w:rPr>
        <w:t>42.02.01 Реклама</w:t>
      </w:r>
      <w:r>
        <w:t>».</w:t>
      </w:r>
    </w:p>
    <w:p w14:paraId="0D438B70" w14:textId="77777777" w:rsidR="00B86B4B" w:rsidRPr="009A3EB2" w:rsidRDefault="00B86B4B" w:rsidP="00B86B4B">
      <w:pPr>
        <w:pStyle w:val="1"/>
        <w:spacing w:after="300" w:line="269" w:lineRule="auto"/>
        <w:ind w:firstLine="520"/>
        <w:jc w:val="both"/>
      </w:pPr>
    </w:p>
    <w:p w14:paraId="73490161" w14:textId="77777777" w:rsidR="00B86B4B" w:rsidRPr="009A3EB2" w:rsidRDefault="00B86B4B" w:rsidP="00B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>Организация-разработчик:</w:t>
      </w:r>
      <w:r w:rsidRPr="009A3EB2">
        <w:rPr>
          <w:rFonts w:ascii="Times New Roman" w:hAnsi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52C6E132" w14:textId="77777777" w:rsidR="00B86B4B" w:rsidRPr="009A3EB2" w:rsidRDefault="00B86B4B" w:rsidP="00B86B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ab/>
      </w:r>
      <w:r w:rsidRPr="009A3EB2">
        <w:rPr>
          <w:rFonts w:ascii="Times New Roman" w:hAnsi="Times New Roman"/>
          <w:b/>
          <w:sz w:val="28"/>
          <w:szCs w:val="28"/>
        </w:rPr>
        <w:t xml:space="preserve">Разработчики: </w:t>
      </w:r>
      <w:proofErr w:type="spellStart"/>
      <w:r w:rsidRPr="009A3EB2">
        <w:rPr>
          <w:rFonts w:ascii="Times New Roman" w:hAnsi="Times New Roman"/>
          <w:sz w:val="28"/>
          <w:szCs w:val="28"/>
        </w:rPr>
        <w:t>Феронова</w:t>
      </w:r>
      <w:proofErr w:type="spellEnd"/>
      <w:r w:rsidRPr="009A3EB2">
        <w:rPr>
          <w:rFonts w:ascii="Times New Roman" w:hAnsi="Times New Roman"/>
          <w:sz w:val="28"/>
          <w:szCs w:val="28"/>
        </w:rPr>
        <w:t xml:space="preserve"> А.В., преподаватель</w:t>
      </w:r>
    </w:p>
    <w:p w14:paraId="32BA17DA" w14:textId="77777777" w:rsidR="00B86B4B" w:rsidRPr="009A3EB2" w:rsidRDefault="00B86B4B" w:rsidP="00B86B4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31D41F" w14:textId="77777777" w:rsidR="00B86B4B" w:rsidRPr="009A3EB2" w:rsidRDefault="00B86B4B" w:rsidP="00B86B4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>Экспертиза:</w:t>
      </w:r>
      <w:r w:rsidRPr="009A3EB2">
        <w:rPr>
          <w:rFonts w:ascii="Times New Roman" w:hAnsi="Times New Roman"/>
          <w:sz w:val="28"/>
          <w:szCs w:val="28"/>
        </w:rPr>
        <w:t xml:space="preserve"> Федорова Н.В. – заместитель директора по практическому обучению </w:t>
      </w:r>
      <w:proofErr w:type="spellStart"/>
      <w:r w:rsidRPr="009A3EB2">
        <w:rPr>
          <w:rFonts w:ascii="Times New Roman" w:hAnsi="Times New Roman"/>
          <w:sz w:val="28"/>
          <w:szCs w:val="28"/>
        </w:rPr>
        <w:t>СмК</w:t>
      </w:r>
      <w:proofErr w:type="spellEnd"/>
      <w:r w:rsidRPr="009A3EB2">
        <w:rPr>
          <w:rFonts w:ascii="Times New Roman" w:hAnsi="Times New Roman"/>
          <w:sz w:val="28"/>
          <w:szCs w:val="28"/>
        </w:rPr>
        <w:t>.</w:t>
      </w:r>
    </w:p>
    <w:p w14:paraId="1AA37F82" w14:textId="77777777" w:rsidR="00B86B4B" w:rsidRPr="009A3EB2" w:rsidRDefault="00B86B4B" w:rsidP="00B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D5F5454" w14:textId="77777777" w:rsidR="00B86B4B" w:rsidRPr="009A3EB2" w:rsidRDefault="00B86B4B" w:rsidP="00B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 xml:space="preserve">            Рецензент: </w:t>
      </w:r>
    </w:p>
    <w:p w14:paraId="1D32D38A" w14:textId="77777777" w:rsidR="00B86B4B" w:rsidRPr="009A3EB2" w:rsidRDefault="00B86B4B" w:rsidP="00B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EA1160" w14:textId="77777777" w:rsidR="00B86B4B" w:rsidRPr="00DE520F" w:rsidRDefault="00B86B4B" w:rsidP="00B86B4B">
      <w:pPr>
        <w:pStyle w:val="1"/>
        <w:spacing w:line="269" w:lineRule="auto"/>
        <w:ind w:firstLine="520"/>
      </w:pPr>
      <w:r>
        <w:rPr>
          <w:b/>
        </w:rPr>
        <w:tab/>
      </w:r>
      <w:r w:rsidRPr="00DE520F">
        <w:t xml:space="preserve">Рассмотрено и рекомендовано на заседании кафедры </w:t>
      </w:r>
      <w:r>
        <w:t>«</w:t>
      </w:r>
      <w:r w:rsidRPr="00DE520F">
        <w:t>Экономики и туризма</w:t>
      </w:r>
      <w:r>
        <w:t>»</w:t>
      </w:r>
    </w:p>
    <w:p w14:paraId="4BA96B36" w14:textId="77777777" w:rsidR="00B86B4B" w:rsidRPr="00E749A1" w:rsidRDefault="00B86B4B" w:rsidP="00B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49A1">
        <w:rPr>
          <w:rFonts w:ascii="Times New Roman" w:hAnsi="Times New Roman"/>
          <w:sz w:val="28"/>
          <w:szCs w:val="28"/>
        </w:rPr>
        <w:t>Протокол № 5 от 15.01.2024</w:t>
      </w:r>
    </w:p>
    <w:p w14:paraId="3621809E" w14:textId="4E15D267" w:rsidR="00E2072D" w:rsidRPr="00A31270" w:rsidRDefault="00C05439" w:rsidP="0072316F">
      <w:pPr>
        <w:pStyle w:val="1"/>
        <w:ind w:firstLine="851"/>
        <w:jc w:val="both"/>
        <w:rPr>
          <w:b/>
          <w:bCs/>
          <w:sz w:val="24"/>
          <w:szCs w:val="24"/>
        </w:rPr>
      </w:pPr>
      <w:r w:rsidRPr="00A31270">
        <w:rPr>
          <w:b/>
          <w:bCs/>
          <w:sz w:val="24"/>
          <w:szCs w:val="24"/>
        </w:rPr>
        <w:br w:type="page"/>
      </w:r>
    </w:p>
    <w:p w14:paraId="3E4567AD" w14:textId="77777777" w:rsidR="00E2072D" w:rsidRPr="00F505B1" w:rsidRDefault="00C05439">
      <w:pPr>
        <w:pStyle w:val="32"/>
        <w:keepNext/>
        <w:keepLines/>
        <w:spacing w:after="640"/>
        <w:jc w:val="center"/>
        <w:rPr>
          <w:sz w:val="24"/>
          <w:szCs w:val="24"/>
        </w:rPr>
      </w:pPr>
      <w:bookmarkStart w:id="7" w:name="bookmark13"/>
      <w:bookmarkStart w:id="8" w:name="bookmark14"/>
      <w:bookmarkStart w:id="9" w:name="bookmark15"/>
      <w:r w:rsidRPr="00F505B1">
        <w:rPr>
          <w:sz w:val="24"/>
          <w:szCs w:val="24"/>
        </w:rPr>
        <w:lastRenderedPageBreak/>
        <w:t>СОДЕРЖАНИЕ</w:t>
      </w:r>
      <w:bookmarkEnd w:id="7"/>
      <w:bookmarkEnd w:id="8"/>
      <w:bookmarkEnd w:id="9"/>
    </w:p>
    <w:p w14:paraId="07A729D3" w14:textId="65C781D4" w:rsidR="00E2072D" w:rsidRPr="00F505B1" w:rsidRDefault="00C05439">
      <w:pPr>
        <w:pStyle w:val="a7"/>
        <w:numPr>
          <w:ilvl w:val="0"/>
          <w:numId w:val="1"/>
        </w:numPr>
        <w:tabs>
          <w:tab w:val="left" w:pos="1094"/>
          <w:tab w:val="right" w:pos="9328"/>
        </w:tabs>
        <w:rPr>
          <w:sz w:val="24"/>
          <w:szCs w:val="24"/>
        </w:rPr>
      </w:pPr>
      <w:r w:rsidRPr="00F505B1">
        <w:rPr>
          <w:sz w:val="24"/>
          <w:szCs w:val="24"/>
        </w:rPr>
        <w:fldChar w:fldCharType="begin"/>
      </w:r>
      <w:r w:rsidRPr="00F505B1">
        <w:rPr>
          <w:sz w:val="24"/>
          <w:szCs w:val="24"/>
        </w:rPr>
        <w:instrText xml:space="preserve"> TOC \o "1-5" \h \z </w:instrText>
      </w:r>
      <w:r w:rsidRPr="00F505B1">
        <w:rPr>
          <w:sz w:val="24"/>
          <w:szCs w:val="24"/>
        </w:rPr>
        <w:fldChar w:fldCharType="separate"/>
      </w:r>
      <w:bookmarkStart w:id="10" w:name="bookmark16"/>
      <w:bookmarkEnd w:id="10"/>
      <w:r w:rsidR="0072316F">
        <w:rPr>
          <w:sz w:val="24"/>
          <w:szCs w:val="24"/>
        </w:rPr>
        <w:t>Общая характеристика</w:t>
      </w:r>
      <w:r w:rsidR="0072316F" w:rsidRPr="00F505B1">
        <w:rPr>
          <w:sz w:val="24"/>
          <w:szCs w:val="24"/>
        </w:rPr>
        <w:t xml:space="preserve"> рабочей программы практики</w:t>
      </w:r>
      <w:r w:rsidR="0072316F" w:rsidRPr="00F505B1">
        <w:rPr>
          <w:sz w:val="24"/>
          <w:szCs w:val="24"/>
        </w:rPr>
        <w:tab/>
        <w:t>4</w:t>
      </w:r>
    </w:p>
    <w:p w14:paraId="32FC2C31" w14:textId="0E2B218D" w:rsidR="00E2072D" w:rsidRPr="00F505B1" w:rsidRDefault="00B86B4B">
      <w:pPr>
        <w:pStyle w:val="a7"/>
        <w:numPr>
          <w:ilvl w:val="0"/>
          <w:numId w:val="1"/>
        </w:numPr>
        <w:tabs>
          <w:tab w:val="left" w:pos="1122"/>
          <w:tab w:val="right" w:pos="9328"/>
        </w:tabs>
        <w:rPr>
          <w:sz w:val="24"/>
          <w:szCs w:val="24"/>
        </w:rPr>
      </w:pPr>
      <w:hyperlink w:anchor="bookmark58" w:tooltip="Current Document">
        <w:bookmarkStart w:id="11" w:name="bookmark17"/>
        <w:bookmarkEnd w:id="11"/>
        <w:r w:rsidR="0072316F">
          <w:rPr>
            <w:sz w:val="24"/>
            <w:szCs w:val="24"/>
          </w:rPr>
          <w:t>Р</w:t>
        </w:r>
        <w:r w:rsidR="0072316F" w:rsidRPr="00F505B1">
          <w:rPr>
            <w:sz w:val="24"/>
            <w:szCs w:val="24"/>
          </w:rPr>
          <w:t>езультаты практики</w:t>
        </w:r>
        <w:r w:rsidR="0072316F" w:rsidRPr="00F505B1">
          <w:rPr>
            <w:sz w:val="24"/>
            <w:szCs w:val="24"/>
          </w:rPr>
          <w:tab/>
          <w:t>2</w:t>
        </w:r>
      </w:hyperlink>
    </w:p>
    <w:p w14:paraId="0F38118C" w14:textId="12E4290A" w:rsidR="00E2072D" w:rsidRPr="00F505B1" w:rsidRDefault="0072316F">
      <w:pPr>
        <w:pStyle w:val="a7"/>
        <w:numPr>
          <w:ilvl w:val="0"/>
          <w:numId w:val="1"/>
        </w:numPr>
        <w:tabs>
          <w:tab w:val="left" w:pos="1122"/>
          <w:tab w:val="right" w:pos="9328"/>
        </w:tabs>
        <w:rPr>
          <w:sz w:val="24"/>
          <w:szCs w:val="24"/>
        </w:rPr>
      </w:pPr>
      <w:bookmarkStart w:id="12" w:name="bookmark18"/>
      <w:bookmarkEnd w:id="12"/>
      <w:r>
        <w:rPr>
          <w:sz w:val="24"/>
          <w:szCs w:val="24"/>
        </w:rPr>
        <w:t>С</w:t>
      </w:r>
      <w:r w:rsidRPr="00F505B1">
        <w:rPr>
          <w:sz w:val="24"/>
          <w:szCs w:val="24"/>
        </w:rPr>
        <w:t>труктура и содержание практики</w:t>
      </w:r>
      <w:r w:rsidRPr="00F505B1">
        <w:rPr>
          <w:sz w:val="24"/>
          <w:szCs w:val="24"/>
        </w:rPr>
        <w:tab/>
        <w:t>8</w:t>
      </w:r>
    </w:p>
    <w:p w14:paraId="7505CEBF" w14:textId="680129AE" w:rsidR="00E2072D" w:rsidRPr="00F505B1" w:rsidRDefault="0072316F">
      <w:pPr>
        <w:pStyle w:val="a7"/>
        <w:numPr>
          <w:ilvl w:val="0"/>
          <w:numId w:val="1"/>
        </w:numPr>
        <w:tabs>
          <w:tab w:val="left" w:pos="1122"/>
          <w:tab w:val="right" w:pos="9328"/>
        </w:tabs>
        <w:rPr>
          <w:sz w:val="24"/>
          <w:szCs w:val="24"/>
        </w:rPr>
      </w:pPr>
      <w:bookmarkStart w:id="13" w:name="bookmark19"/>
      <w:bookmarkEnd w:id="13"/>
      <w:r>
        <w:rPr>
          <w:sz w:val="24"/>
          <w:szCs w:val="24"/>
        </w:rPr>
        <w:t>У</w:t>
      </w:r>
      <w:r w:rsidRPr="00F505B1">
        <w:rPr>
          <w:sz w:val="24"/>
          <w:szCs w:val="24"/>
        </w:rPr>
        <w:t>словия реализации программы практики</w:t>
      </w:r>
      <w:r w:rsidRPr="00F505B1">
        <w:rPr>
          <w:sz w:val="24"/>
          <w:szCs w:val="24"/>
        </w:rPr>
        <w:tab/>
        <w:t>10</w:t>
      </w:r>
    </w:p>
    <w:p w14:paraId="23E7160C" w14:textId="5D550E73" w:rsidR="0072316F" w:rsidRDefault="0072316F" w:rsidP="0072316F">
      <w:pPr>
        <w:pStyle w:val="a7"/>
        <w:numPr>
          <w:ilvl w:val="0"/>
          <w:numId w:val="1"/>
        </w:numPr>
        <w:tabs>
          <w:tab w:val="left" w:pos="1122"/>
          <w:tab w:val="right" w:pos="9328"/>
        </w:tabs>
        <w:rPr>
          <w:sz w:val="24"/>
          <w:szCs w:val="24"/>
        </w:rPr>
      </w:pPr>
      <w:bookmarkStart w:id="14" w:name="bookmark20"/>
      <w:bookmarkEnd w:id="14"/>
      <w:r>
        <w:rPr>
          <w:sz w:val="24"/>
          <w:szCs w:val="24"/>
        </w:rPr>
        <w:t>К</w:t>
      </w:r>
      <w:r w:rsidRPr="00F505B1">
        <w:rPr>
          <w:sz w:val="24"/>
          <w:szCs w:val="24"/>
        </w:rPr>
        <w:t>онтроль и оценка результатов практики</w:t>
      </w:r>
      <w:r w:rsidRPr="00F505B1">
        <w:rPr>
          <w:sz w:val="24"/>
          <w:szCs w:val="24"/>
        </w:rPr>
        <w:tab/>
        <w:t>13</w:t>
      </w:r>
      <w:r w:rsidR="00C05439" w:rsidRPr="00F505B1">
        <w:rPr>
          <w:sz w:val="24"/>
          <w:szCs w:val="24"/>
        </w:rPr>
        <w:fldChar w:fldCharType="end"/>
      </w:r>
      <w:bookmarkStart w:id="15" w:name="_Hlk153195455"/>
    </w:p>
    <w:p w14:paraId="3767EC9C" w14:textId="6CC51523" w:rsidR="0072316F" w:rsidRPr="0072316F" w:rsidRDefault="0072316F" w:rsidP="0072316F">
      <w:pPr>
        <w:pStyle w:val="a7"/>
        <w:numPr>
          <w:ilvl w:val="0"/>
          <w:numId w:val="1"/>
        </w:numPr>
        <w:tabs>
          <w:tab w:val="left" w:pos="1122"/>
          <w:tab w:val="right" w:pos="9328"/>
        </w:tabs>
        <w:spacing w:after="0" w:line="360" w:lineRule="auto"/>
        <w:ind w:firstLine="743"/>
        <w:rPr>
          <w:sz w:val="24"/>
          <w:szCs w:val="24"/>
        </w:rPr>
      </w:pPr>
      <w:r w:rsidRPr="0072316F">
        <w:rPr>
          <w:sz w:val="24"/>
          <w:szCs w:val="24"/>
        </w:rPr>
        <w:t xml:space="preserve">Реализация учебной практики (по профилю специальности) с применением электронного обучения и образовательных технологий    </w:t>
      </w:r>
      <w:bookmarkEnd w:id="15"/>
      <w:r w:rsidRPr="0072316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</w:t>
      </w:r>
      <w:r w:rsidRPr="0072316F">
        <w:rPr>
          <w:sz w:val="24"/>
          <w:szCs w:val="24"/>
        </w:rPr>
        <w:t xml:space="preserve"> 15</w:t>
      </w:r>
    </w:p>
    <w:p w14:paraId="7AD959A3" w14:textId="5D6561C0" w:rsidR="0072316F" w:rsidRPr="00F505B1" w:rsidRDefault="0072316F" w:rsidP="0072316F">
      <w:pPr>
        <w:pStyle w:val="a7"/>
        <w:tabs>
          <w:tab w:val="left" w:pos="1122"/>
          <w:tab w:val="right" w:pos="9328"/>
        </w:tabs>
        <w:rPr>
          <w:sz w:val="24"/>
          <w:szCs w:val="24"/>
        </w:rPr>
        <w:sectPr w:rsidR="0072316F" w:rsidRPr="00F505B1" w:rsidSect="00F505B1">
          <w:footerReference w:type="default" r:id="rId10"/>
          <w:footerReference w:type="first" r:id="rId11"/>
          <w:pgSz w:w="11900" w:h="16840"/>
          <w:pgMar w:top="1666" w:right="1100" w:bottom="1134" w:left="1100" w:header="0" w:footer="3" w:gutter="0"/>
          <w:cols w:space="720"/>
          <w:noEndnote/>
          <w:docGrid w:linePitch="360"/>
        </w:sectPr>
      </w:pPr>
    </w:p>
    <w:p w14:paraId="7F50C3EA" w14:textId="425500F3" w:rsidR="00E2072D" w:rsidRPr="00F505B1" w:rsidRDefault="00F505B1">
      <w:pPr>
        <w:pStyle w:val="1"/>
        <w:numPr>
          <w:ilvl w:val="0"/>
          <w:numId w:val="2"/>
        </w:numPr>
        <w:tabs>
          <w:tab w:val="left" w:pos="344"/>
        </w:tabs>
        <w:ind w:firstLine="0"/>
        <w:jc w:val="center"/>
        <w:rPr>
          <w:sz w:val="24"/>
          <w:szCs w:val="24"/>
        </w:rPr>
      </w:pPr>
      <w:bookmarkStart w:id="16" w:name="bookmark21"/>
      <w:bookmarkEnd w:id="16"/>
      <w:r>
        <w:rPr>
          <w:b/>
          <w:bCs/>
          <w:sz w:val="24"/>
          <w:szCs w:val="24"/>
        </w:rPr>
        <w:t>ОБЩАЯ ХАРАКТЕРИСТИКА</w:t>
      </w:r>
      <w:r w:rsidR="00C05439" w:rsidRPr="00F505B1">
        <w:rPr>
          <w:b/>
          <w:bCs/>
          <w:sz w:val="24"/>
          <w:szCs w:val="24"/>
        </w:rPr>
        <w:t xml:space="preserve"> ПРОГРАММЫ</w:t>
      </w:r>
    </w:p>
    <w:p w14:paraId="5878D208" w14:textId="5FC8D294" w:rsidR="00E2072D" w:rsidRPr="00F505B1" w:rsidRDefault="00C05439">
      <w:pPr>
        <w:pStyle w:val="1"/>
        <w:ind w:firstLine="0"/>
        <w:jc w:val="center"/>
        <w:rPr>
          <w:sz w:val="24"/>
          <w:szCs w:val="24"/>
        </w:rPr>
      </w:pPr>
      <w:r w:rsidRPr="00F505B1">
        <w:rPr>
          <w:b/>
          <w:bCs/>
          <w:sz w:val="24"/>
          <w:szCs w:val="24"/>
        </w:rPr>
        <w:t>УЧЕБНОЙ ПРАКТИКИ</w:t>
      </w:r>
      <w:r w:rsidRPr="00F505B1">
        <w:rPr>
          <w:b/>
          <w:bCs/>
          <w:sz w:val="24"/>
          <w:szCs w:val="24"/>
        </w:rPr>
        <w:br/>
        <w:t>ПРОФЕССИОНАЛЬНОГО МОДУЛЯ</w:t>
      </w:r>
    </w:p>
    <w:p w14:paraId="45A99C78" w14:textId="77777777" w:rsidR="00B86B4B" w:rsidRPr="00B86B4B" w:rsidRDefault="00B86B4B" w:rsidP="00B86B4B">
      <w:pPr>
        <w:pStyle w:val="ad"/>
        <w:widowControl/>
        <w:autoSpaceDE w:val="0"/>
        <w:autoSpaceDN w:val="0"/>
        <w:adjustRightInd w:val="0"/>
        <w:ind w:left="0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bookmarkStart w:id="17" w:name="bookmark27"/>
      <w:bookmarkStart w:id="18" w:name="bookmark25"/>
      <w:bookmarkStart w:id="19" w:name="bookmark26"/>
      <w:bookmarkStart w:id="20" w:name="bookmark28"/>
      <w:bookmarkEnd w:id="17"/>
      <w:r w:rsidRPr="00B86B4B">
        <w:rPr>
          <w:rFonts w:ascii="Times New Roman" w:hAnsi="Times New Roman" w:cs="Times New Roman"/>
          <w:b/>
          <w:bCs/>
        </w:rPr>
        <w:t xml:space="preserve">ПМ.04 </w:t>
      </w:r>
      <w:r w:rsidRPr="00B86B4B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</w:p>
    <w:p w14:paraId="5D152D81" w14:textId="77777777" w:rsidR="00E2072D" w:rsidRPr="00F505B1" w:rsidRDefault="00C05439">
      <w:pPr>
        <w:pStyle w:val="32"/>
        <w:keepNext/>
        <w:keepLines/>
        <w:numPr>
          <w:ilvl w:val="1"/>
          <w:numId w:val="2"/>
        </w:numPr>
        <w:tabs>
          <w:tab w:val="left" w:pos="550"/>
        </w:tabs>
        <w:rPr>
          <w:sz w:val="24"/>
          <w:szCs w:val="24"/>
        </w:rPr>
      </w:pPr>
      <w:r w:rsidRPr="00F505B1">
        <w:rPr>
          <w:sz w:val="24"/>
          <w:szCs w:val="24"/>
        </w:rPr>
        <w:t>Область применения рабочей программы</w:t>
      </w:r>
      <w:bookmarkEnd w:id="18"/>
      <w:bookmarkEnd w:id="19"/>
      <w:bookmarkEnd w:id="20"/>
    </w:p>
    <w:p w14:paraId="107FA288" w14:textId="74405AF1" w:rsidR="00E2072D" w:rsidRPr="00B86B4B" w:rsidRDefault="00C05439" w:rsidP="00B86B4B">
      <w:pPr>
        <w:pStyle w:val="ad"/>
        <w:widowControl/>
        <w:autoSpaceDE w:val="0"/>
        <w:autoSpaceDN w:val="0"/>
        <w:adjustRightInd w:val="0"/>
        <w:ind w:left="0"/>
        <w:jc w:val="both"/>
        <w:rPr>
          <w:rFonts w:ascii="Times New Roman" w:eastAsia="Microsoft YaHei" w:hAnsi="Times New Roman" w:cs="Times New Roman"/>
          <w:lang w:bidi="ar-SA"/>
        </w:rPr>
      </w:pPr>
      <w:r w:rsidRPr="00B86B4B">
        <w:rPr>
          <w:rFonts w:ascii="Times New Roman" w:hAnsi="Times New Roman" w:cs="Times New Roman"/>
        </w:rPr>
        <w:t xml:space="preserve">Программа учебной практики профессионального модуля </w:t>
      </w:r>
      <w:r w:rsidR="00B86B4B" w:rsidRPr="00B86B4B">
        <w:rPr>
          <w:rFonts w:ascii="Times New Roman" w:hAnsi="Times New Roman" w:cs="Times New Roman"/>
        </w:rPr>
        <w:t xml:space="preserve">ПМ.04 </w:t>
      </w:r>
      <w:r w:rsidR="00B86B4B" w:rsidRPr="00B86B4B">
        <w:rPr>
          <w:rFonts w:ascii="Times New Roman" w:eastAsia="Microsoft YaHei" w:hAnsi="Times New Roman" w:cs="Times New Roman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Pr="00F505B1">
        <w:t xml:space="preserve"> (</w:t>
      </w:r>
      <w:r w:rsidRPr="00B86B4B">
        <w:rPr>
          <w:rFonts w:ascii="Times New Roman" w:hAnsi="Times New Roman" w:cs="Times New Roman"/>
        </w:rPr>
        <w:t xml:space="preserve">далее - программа) - является частью основной профессиональной образовательной программы в соответствии с ФГОС по специальности СПО 42.02.01 Реклама в части освоения основного вида профессиональной деятельности (ВПД): </w:t>
      </w:r>
      <w:r w:rsidR="00B86B4B" w:rsidRPr="00B86B4B">
        <w:rPr>
          <w:rFonts w:ascii="Times New Roman" w:eastAsia="Microsoft YaHei" w:hAnsi="Times New Roman" w:cs="Times New Roman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="00B86B4B" w:rsidRPr="00B86B4B">
        <w:rPr>
          <w:rFonts w:ascii="Times New Roman" w:hAnsi="Times New Roman" w:cs="Times New Roman"/>
        </w:rPr>
        <w:t xml:space="preserve"> </w:t>
      </w:r>
      <w:r w:rsidRPr="00B86B4B">
        <w:rPr>
          <w:rFonts w:ascii="Times New Roman" w:hAnsi="Times New Roman" w:cs="Times New Roman"/>
        </w:rPr>
        <w:t>(ПК):</w:t>
      </w:r>
    </w:p>
    <w:p w14:paraId="23D8BE52" w14:textId="77777777" w:rsidR="00B86B4B" w:rsidRPr="00B86B4B" w:rsidRDefault="00B86B4B" w:rsidP="00B86B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B4B">
        <w:rPr>
          <w:rFonts w:ascii="Times New Roman" w:hAnsi="Times New Roman" w:cs="Times New Roman"/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 w14:paraId="4D0A17F2" w14:textId="77777777" w:rsidR="00B86B4B" w:rsidRPr="00B86B4B" w:rsidRDefault="00B86B4B" w:rsidP="00B86B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B4B">
        <w:rPr>
          <w:rFonts w:ascii="Times New Roman" w:hAnsi="Times New Roman" w:cs="Times New Roman"/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 w14:paraId="06A2C055" w14:textId="77777777" w:rsidR="00B86B4B" w:rsidRDefault="00B86B4B" w:rsidP="00B86B4B">
      <w:pPr>
        <w:pStyle w:val="1"/>
        <w:ind w:firstLine="709"/>
        <w:jc w:val="both"/>
      </w:pPr>
      <w:r w:rsidRPr="00B86B4B"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</w:t>
      </w:r>
      <w:r>
        <w:t>.</w:t>
      </w:r>
    </w:p>
    <w:p w14:paraId="5D78B2E6" w14:textId="4A8FB86B" w:rsidR="00E2072D" w:rsidRPr="00F505B1" w:rsidRDefault="00C05439" w:rsidP="00B86B4B">
      <w:pPr>
        <w:pStyle w:val="1"/>
        <w:ind w:firstLine="709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В ходе прохождения практики формируются следующие общие компетенции обучающегося:</w:t>
      </w:r>
    </w:p>
    <w:p w14:paraId="20F83D46" w14:textId="77777777" w:rsidR="000B0501" w:rsidRPr="0047370E" w:rsidRDefault="000B0501" w:rsidP="000B0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 w14:paraId="6E537CBF" w14:textId="77777777" w:rsidR="000B0501" w:rsidRPr="0047370E" w:rsidRDefault="000B0501" w:rsidP="000B0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370E">
        <w:rPr>
          <w:rFonts w:ascii="Times New Roman" w:hAnsi="Times New Roman" w:cs="Times New Roman"/>
          <w:sz w:val="24"/>
          <w:szCs w:val="24"/>
        </w:rPr>
        <w:t>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70E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70E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13E58ED2" w14:textId="77777777" w:rsidR="000B0501" w:rsidRPr="0047370E" w:rsidRDefault="000B0501" w:rsidP="000B0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8A4C343" w14:textId="77777777" w:rsidR="000B0501" w:rsidRPr="0047370E" w:rsidRDefault="000B0501" w:rsidP="000B0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13E3CB4B" w14:textId="77777777" w:rsidR="000B0501" w:rsidRPr="000B0501" w:rsidRDefault="000B0501" w:rsidP="000B0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 xml:space="preserve">ОК 05. Осуществлять устную и письменную коммуникацию на государственном языке </w:t>
      </w:r>
      <w:r w:rsidRPr="000B0501">
        <w:rPr>
          <w:rFonts w:ascii="Times New Roman" w:hAnsi="Times New Roman" w:cs="Times New Roman"/>
          <w:sz w:val="24"/>
          <w:szCs w:val="24"/>
        </w:rPr>
        <w:t>Российской Федерации с учетом особенностей социального и культурного контекста;</w:t>
      </w:r>
    </w:p>
    <w:p w14:paraId="09E7A0D8" w14:textId="77777777" w:rsidR="000B0501" w:rsidRPr="000B0501" w:rsidRDefault="000B0501" w:rsidP="000B0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50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F48687C" w14:textId="39CC377A" w:rsidR="000B0501" w:rsidRPr="0047370E" w:rsidRDefault="000B0501" w:rsidP="000B05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49A2EA5" w14:textId="7777777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реализуемого рамках модуля ППССЗ СПО по основному виду профессиональной деятельности для последующего освоения ими общих и профессиональных компетенций по избранной специальности.</w:t>
      </w:r>
    </w:p>
    <w:p w14:paraId="58213A77" w14:textId="77777777" w:rsidR="00E2072D" w:rsidRPr="00F505B1" w:rsidRDefault="00C05439" w:rsidP="000B0501">
      <w:pPr>
        <w:pStyle w:val="32"/>
        <w:keepNext/>
        <w:keepLines/>
        <w:numPr>
          <w:ilvl w:val="1"/>
          <w:numId w:val="2"/>
        </w:numPr>
        <w:tabs>
          <w:tab w:val="left" w:pos="603"/>
        </w:tabs>
        <w:jc w:val="both"/>
        <w:rPr>
          <w:sz w:val="24"/>
          <w:szCs w:val="24"/>
        </w:rPr>
      </w:pPr>
      <w:bookmarkStart w:id="21" w:name="bookmark31"/>
      <w:bookmarkStart w:id="22" w:name="bookmark29"/>
      <w:bookmarkStart w:id="23" w:name="bookmark30"/>
      <w:bookmarkStart w:id="24" w:name="bookmark32"/>
      <w:bookmarkEnd w:id="21"/>
      <w:r w:rsidRPr="00F505B1">
        <w:rPr>
          <w:sz w:val="24"/>
          <w:szCs w:val="24"/>
        </w:rPr>
        <w:t>Цели и задачи учебной практики профессионального модуля - требования к результатам освоения профессионального модуля</w:t>
      </w:r>
      <w:bookmarkEnd w:id="22"/>
      <w:bookmarkEnd w:id="23"/>
      <w:bookmarkEnd w:id="24"/>
    </w:p>
    <w:p w14:paraId="0DCCD082" w14:textId="2967B8C4" w:rsidR="00E2072D" w:rsidRPr="00F505B1" w:rsidRDefault="00C05439" w:rsidP="000B0501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в рамках профессионального модуля должен </w:t>
      </w:r>
      <w:r w:rsidRPr="00F505B1">
        <w:rPr>
          <w:b/>
          <w:bCs/>
          <w:sz w:val="24"/>
          <w:szCs w:val="24"/>
        </w:rPr>
        <w:t>уметь:</w:t>
      </w:r>
    </w:p>
    <w:p w14:paraId="0567C693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bookmarkStart w:id="25" w:name="bookmark33"/>
      <w:bookmarkEnd w:id="25"/>
      <w:r w:rsidRPr="00F505B1">
        <w:rPr>
          <w:sz w:val="24"/>
          <w:szCs w:val="24"/>
        </w:rPr>
        <w:t>составлять планы и графики деятельности по разработке и техническому исполнению рекламного продукта;</w:t>
      </w:r>
    </w:p>
    <w:p w14:paraId="7939A37B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26" w:name="bookmark34"/>
      <w:bookmarkEnd w:id="26"/>
      <w:r w:rsidRPr="00F505B1">
        <w:rPr>
          <w:sz w:val="24"/>
          <w:szCs w:val="24"/>
        </w:rPr>
        <w:t>работать с рекламой в средствах массовой информации;</w:t>
      </w:r>
    </w:p>
    <w:p w14:paraId="33419AB9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86"/>
        </w:tabs>
        <w:ind w:firstLine="0"/>
        <w:jc w:val="both"/>
        <w:rPr>
          <w:sz w:val="24"/>
          <w:szCs w:val="24"/>
        </w:rPr>
      </w:pPr>
      <w:bookmarkStart w:id="27" w:name="bookmark35"/>
      <w:bookmarkEnd w:id="27"/>
      <w:r w:rsidRPr="00F505B1">
        <w:rPr>
          <w:sz w:val="24"/>
          <w:szCs w:val="24"/>
        </w:rPr>
        <w:t>проводить процедуры согласования макетов рекламного продукта с заказчиком;</w:t>
      </w:r>
    </w:p>
    <w:p w14:paraId="76D97A8E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28" w:name="bookmark36"/>
      <w:bookmarkEnd w:id="28"/>
      <w:r w:rsidRPr="00F505B1">
        <w:rPr>
          <w:sz w:val="24"/>
          <w:szCs w:val="24"/>
        </w:rPr>
        <w:t>проводить презентацию рекламного продукта;</w:t>
      </w:r>
    </w:p>
    <w:p w14:paraId="103F8124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29" w:name="bookmark37"/>
      <w:bookmarkEnd w:id="29"/>
      <w:r w:rsidRPr="00F505B1">
        <w:rPr>
          <w:sz w:val="24"/>
          <w:szCs w:val="24"/>
        </w:rPr>
        <w:t>подготавливать авторскую документацию для регистрации авторских прав;</w:t>
      </w:r>
    </w:p>
    <w:p w14:paraId="6F49F6C0" w14:textId="77777777" w:rsidR="00E2072D" w:rsidRPr="00F505B1" w:rsidRDefault="00C05439">
      <w:pPr>
        <w:pStyle w:val="32"/>
        <w:keepNext/>
        <w:keepLines/>
        <w:ind w:firstLine="720"/>
        <w:jc w:val="both"/>
        <w:rPr>
          <w:sz w:val="24"/>
          <w:szCs w:val="24"/>
        </w:rPr>
      </w:pPr>
      <w:bookmarkStart w:id="30" w:name="bookmark38"/>
      <w:bookmarkStart w:id="31" w:name="bookmark39"/>
      <w:bookmarkStart w:id="32" w:name="bookmark40"/>
      <w:r w:rsidRPr="00F505B1">
        <w:rPr>
          <w:sz w:val="24"/>
          <w:szCs w:val="24"/>
        </w:rPr>
        <w:t>знать:</w:t>
      </w:r>
      <w:bookmarkEnd w:id="30"/>
      <w:bookmarkEnd w:id="31"/>
      <w:bookmarkEnd w:id="32"/>
    </w:p>
    <w:p w14:paraId="038C1831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bookmarkStart w:id="33" w:name="bookmark41"/>
      <w:bookmarkEnd w:id="33"/>
      <w:r w:rsidRPr="00F505B1">
        <w:rPr>
          <w:sz w:val="24"/>
          <w:szCs w:val="24"/>
        </w:rPr>
        <w:t>экономический механизм и экономические показатели деятельности рекламной организации;</w:t>
      </w:r>
    </w:p>
    <w:p w14:paraId="3088CDC5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34" w:name="bookmark42"/>
      <w:bookmarkEnd w:id="34"/>
      <w:r w:rsidRPr="00F505B1">
        <w:rPr>
          <w:sz w:val="24"/>
          <w:szCs w:val="24"/>
        </w:rPr>
        <w:t>основные принципы работы организаций в условиях рыночной экономики;</w:t>
      </w:r>
    </w:p>
    <w:p w14:paraId="0B4ABA5D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bookmarkStart w:id="35" w:name="bookmark43"/>
      <w:bookmarkEnd w:id="35"/>
      <w:r w:rsidRPr="00F505B1">
        <w:rPr>
          <w:sz w:val="24"/>
          <w:szCs w:val="24"/>
        </w:rPr>
        <w:t>пути эффективного использования материальных, трудовых и финансовых ресурсов;</w:t>
      </w:r>
    </w:p>
    <w:p w14:paraId="4CDC3350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bookmarkStart w:id="36" w:name="bookmark44"/>
      <w:bookmarkEnd w:id="36"/>
      <w:r w:rsidRPr="00F505B1">
        <w:rPr>
          <w:sz w:val="24"/>
          <w:szCs w:val="24"/>
        </w:rPr>
        <w:t>основные федеральные законы и иные нормативные правовые акты, регламентирующие рекламную деятельность в Российской Федерации;</w:t>
      </w:r>
    </w:p>
    <w:p w14:paraId="36A96060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37" w:name="bookmark45"/>
      <w:bookmarkEnd w:id="37"/>
      <w:r w:rsidRPr="00F505B1">
        <w:rPr>
          <w:sz w:val="24"/>
          <w:szCs w:val="24"/>
        </w:rPr>
        <w:t>аспекты планирования рекламы;</w:t>
      </w:r>
    </w:p>
    <w:p w14:paraId="1AE31453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38" w:name="bookmark46"/>
      <w:bookmarkEnd w:id="38"/>
      <w:r w:rsidRPr="00F505B1">
        <w:rPr>
          <w:sz w:val="24"/>
          <w:szCs w:val="24"/>
        </w:rPr>
        <w:t>этапы принятия и реализации управленческих решений;</w:t>
      </w:r>
    </w:p>
    <w:p w14:paraId="148F78A4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39" w:name="bookmark47"/>
      <w:bookmarkEnd w:id="39"/>
      <w:r w:rsidRPr="00F505B1">
        <w:rPr>
          <w:sz w:val="24"/>
          <w:szCs w:val="24"/>
        </w:rPr>
        <w:t>классификацию целей менеджмента.</w:t>
      </w:r>
    </w:p>
    <w:p w14:paraId="5F13DFCD" w14:textId="7777777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b/>
          <w:bCs/>
          <w:sz w:val="24"/>
          <w:szCs w:val="24"/>
        </w:rPr>
        <w:t>иметь практический опыт:</w:t>
      </w:r>
    </w:p>
    <w:p w14:paraId="187DAC78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7"/>
        </w:tabs>
        <w:ind w:firstLine="0"/>
        <w:rPr>
          <w:sz w:val="24"/>
          <w:szCs w:val="24"/>
        </w:rPr>
      </w:pPr>
      <w:bookmarkStart w:id="40" w:name="bookmark48"/>
      <w:bookmarkEnd w:id="40"/>
      <w:r w:rsidRPr="00F505B1">
        <w:rPr>
          <w:sz w:val="24"/>
          <w:szCs w:val="24"/>
        </w:rPr>
        <w:t>планирования, разработки и технического исполнения рекламного проекта; -контролирования соответствия рекламной продукции требованиям рекламодателя;</w:t>
      </w:r>
    </w:p>
    <w:p w14:paraId="284E27C6" w14:textId="77777777" w:rsidR="00E2072D" w:rsidRPr="00F505B1" w:rsidRDefault="00C05439">
      <w:pPr>
        <w:pStyle w:val="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bookmarkStart w:id="41" w:name="bookmark49"/>
      <w:bookmarkEnd w:id="41"/>
      <w:r w:rsidRPr="00F505B1">
        <w:rPr>
          <w:sz w:val="24"/>
          <w:szCs w:val="24"/>
        </w:rPr>
        <w:t>взаимодействия с субъектами рекламной деятельности;</w:t>
      </w:r>
    </w:p>
    <w:p w14:paraId="18E172F7" w14:textId="77777777" w:rsidR="00D47F2E" w:rsidRDefault="00D47F2E" w:rsidP="00D47F2E">
      <w:pPr>
        <w:pStyle w:val="1"/>
        <w:keepNext/>
        <w:keepLines/>
        <w:tabs>
          <w:tab w:val="left" w:pos="272"/>
          <w:tab w:val="left" w:pos="579"/>
        </w:tabs>
        <w:ind w:firstLine="0"/>
        <w:jc w:val="both"/>
        <w:rPr>
          <w:sz w:val="24"/>
          <w:szCs w:val="24"/>
        </w:rPr>
      </w:pPr>
      <w:bookmarkStart w:id="42" w:name="bookmark50"/>
      <w:bookmarkEnd w:id="42"/>
      <w:r>
        <w:rPr>
          <w:sz w:val="24"/>
          <w:szCs w:val="24"/>
        </w:rPr>
        <w:t xml:space="preserve">- </w:t>
      </w:r>
      <w:r w:rsidR="00C05439" w:rsidRPr="00D47F2E">
        <w:rPr>
          <w:sz w:val="24"/>
          <w:szCs w:val="24"/>
        </w:rPr>
        <w:t>подготовки документации для регистрации авторских прав</w:t>
      </w:r>
      <w:bookmarkStart w:id="43" w:name="bookmark53"/>
      <w:bookmarkStart w:id="44" w:name="bookmark51"/>
      <w:bookmarkStart w:id="45" w:name="bookmark52"/>
      <w:bookmarkStart w:id="46" w:name="bookmark54"/>
      <w:bookmarkEnd w:id="43"/>
      <w:r>
        <w:rPr>
          <w:sz w:val="24"/>
          <w:szCs w:val="24"/>
        </w:rPr>
        <w:t>.</w:t>
      </w:r>
    </w:p>
    <w:p w14:paraId="395474D1" w14:textId="0C8EBC3A" w:rsidR="00E2072D" w:rsidRPr="00D47F2E" w:rsidRDefault="00C05439" w:rsidP="00D47F2E">
      <w:pPr>
        <w:pStyle w:val="1"/>
        <w:keepNext/>
        <w:keepLines/>
        <w:numPr>
          <w:ilvl w:val="1"/>
          <w:numId w:val="2"/>
        </w:numPr>
        <w:tabs>
          <w:tab w:val="left" w:pos="272"/>
          <w:tab w:val="left" w:pos="579"/>
        </w:tabs>
        <w:jc w:val="both"/>
        <w:rPr>
          <w:b/>
          <w:bCs/>
          <w:sz w:val="24"/>
          <w:szCs w:val="24"/>
        </w:rPr>
      </w:pPr>
      <w:r w:rsidRPr="00D47F2E">
        <w:rPr>
          <w:b/>
          <w:bCs/>
          <w:sz w:val="24"/>
          <w:szCs w:val="24"/>
        </w:rPr>
        <w:t>Рекомендуемое количество часов:</w:t>
      </w:r>
      <w:bookmarkEnd w:id="44"/>
      <w:bookmarkEnd w:id="45"/>
      <w:bookmarkEnd w:id="46"/>
    </w:p>
    <w:p w14:paraId="21716173" w14:textId="77777777" w:rsidR="000B0501" w:rsidRDefault="00C05439" w:rsidP="000B0501">
      <w:pPr>
        <w:pStyle w:val="1"/>
        <w:tabs>
          <w:tab w:val="left" w:pos="974"/>
        </w:tabs>
        <w:ind w:left="460" w:firstLine="0"/>
        <w:jc w:val="both"/>
        <w:rPr>
          <w:sz w:val="24"/>
          <w:szCs w:val="24"/>
        </w:rPr>
      </w:pPr>
      <w:bookmarkStart w:id="47" w:name="bookmark55"/>
      <w:bookmarkEnd w:id="47"/>
      <w:r w:rsidRPr="00F505B1">
        <w:rPr>
          <w:sz w:val="24"/>
          <w:szCs w:val="24"/>
        </w:rPr>
        <w:t xml:space="preserve">на освоение учебной практики профессионального модуля </w:t>
      </w:r>
      <w:r w:rsidR="000B0501" w:rsidRPr="000B0501">
        <w:rPr>
          <w:sz w:val="24"/>
          <w:szCs w:val="24"/>
        </w:rPr>
        <w:t xml:space="preserve">ПМ.04 </w:t>
      </w:r>
      <w:r w:rsidR="000B0501" w:rsidRPr="000B0501"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Pr="00F505B1">
        <w:rPr>
          <w:sz w:val="24"/>
          <w:szCs w:val="24"/>
        </w:rPr>
        <w:t xml:space="preserve"> - </w:t>
      </w:r>
      <w:r w:rsidR="000B0501">
        <w:rPr>
          <w:sz w:val="24"/>
          <w:szCs w:val="24"/>
        </w:rPr>
        <w:t>36</w:t>
      </w:r>
      <w:r w:rsidRPr="00F505B1">
        <w:rPr>
          <w:sz w:val="24"/>
          <w:szCs w:val="24"/>
        </w:rPr>
        <w:t xml:space="preserve"> час</w:t>
      </w:r>
      <w:r w:rsidR="000B0501">
        <w:rPr>
          <w:sz w:val="24"/>
          <w:szCs w:val="24"/>
        </w:rPr>
        <w:t>ов</w:t>
      </w:r>
      <w:r w:rsidRPr="00F505B1">
        <w:rPr>
          <w:sz w:val="24"/>
          <w:szCs w:val="24"/>
        </w:rPr>
        <w:t xml:space="preserve">. </w:t>
      </w:r>
    </w:p>
    <w:p w14:paraId="78125A07" w14:textId="33FA3934" w:rsidR="00E2072D" w:rsidRPr="00F505B1" w:rsidRDefault="00C05439" w:rsidP="000B0501">
      <w:pPr>
        <w:pStyle w:val="1"/>
        <w:tabs>
          <w:tab w:val="left" w:pos="974"/>
        </w:tabs>
        <w:ind w:left="460" w:firstLine="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Форма промежуточного контроля - дифференцированный зачет.</w:t>
      </w:r>
    </w:p>
    <w:p w14:paraId="3A3BD51A" w14:textId="77777777" w:rsidR="00E2072D" w:rsidRPr="00F505B1" w:rsidRDefault="00C05439">
      <w:pPr>
        <w:pStyle w:val="32"/>
        <w:keepNext/>
        <w:keepLines/>
        <w:numPr>
          <w:ilvl w:val="0"/>
          <w:numId w:val="2"/>
        </w:numPr>
        <w:tabs>
          <w:tab w:val="left" w:pos="392"/>
        </w:tabs>
        <w:jc w:val="center"/>
        <w:rPr>
          <w:sz w:val="24"/>
          <w:szCs w:val="24"/>
        </w:rPr>
      </w:pPr>
      <w:bookmarkStart w:id="48" w:name="bookmark56"/>
      <w:bookmarkStart w:id="49" w:name="bookmark59"/>
      <w:bookmarkStart w:id="50" w:name="bookmark57"/>
      <w:bookmarkStart w:id="51" w:name="bookmark58"/>
      <w:bookmarkStart w:id="52" w:name="bookmark60"/>
      <w:bookmarkEnd w:id="48"/>
      <w:bookmarkEnd w:id="49"/>
      <w:r w:rsidRPr="00F505B1">
        <w:rPr>
          <w:sz w:val="24"/>
          <w:szCs w:val="24"/>
        </w:rPr>
        <w:t>РЕЗУЛЬТАТЫ ОСВОЕНИЯ ПРАКТИКИ</w:t>
      </w:r>
      <w:bookmarkEnd w:id="50"/>
      <w:bookmarkEnd w:id="51"/>
      <w:bookmarkEnd w:id="52"/>
    </w:p>
    <w:p w14:paraId="3D8E7902" w14:textId="3E6D7035" w:rsidR="00E2072D" w:rsidRPr="000B0501" w:rsidRDefault="00C05439" w:rsidP="000B0501">
      <w:pPr>
        <w:pStyle w:val="1"/>
        <w:ind w:firstLine="8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Результатом освоения программы практики является овладение</w:t>
      </w:r>
      <w:r w:rsidR="000B0501">
        <w:rPr>
          <w:sz w:val="24"/>
          <w:szCs w:val="24"/>
        </w:rPr>
        <w:t xml:space="preserve"> </w:t>
      </w:r>
      <w:r w:rsidRPr="00F505B1">
        <w:rPr>
          <w:b/>
          <w:bCs/>
          <w:sz w:val="24"/>
          <w:szCs w:val="24"/>
        </w:rPr>
        <w:t xml:space="preserve">обучающимися видом профессиональной деятельности: </w:t>
      </w:r>
      <w:r w:rsidR="000B0501" w:rsidRPr="000B0501">
        <w:rPr>
          <w:rFonts w:eastAsia="Microsoft YaHei"/>
          <w:sz w:val="24"/>
          <w:szCs w:val="24"/>
          <w:lang w:bidi="ar-SA"/>
        </w:rPr>
        <w:t xml:space="preserve">создание </w:t>
      </w:r>
      <w:r w:rsidR="000B0501" w:rsidRPr="000B0501">
        <w:rPr>
          <w:rFonts w:eastAsia="Microsoft YaHei"/>
          <w:sz w:val="24"/>
          <w:szCs w:val="24"/>
          <w:lang w:bidi="ar-SA"/>
        </w:rPr>
        <w:t>ключевых вербальных и визуальных сообщений, основных креативных решений и творческих материалов на основных рекламных носителях</w:t>
      </w:r>
      <w:r w:rsidRPr="00D47F2E">
        <w:rPr>
          <w:b/>
          <w:bCs/>
          <w:sz w:val="24"/>
          <w:szCs w:val="24"/>
        </w:rPr>
        <w:t>, в том числе профессиональными (ПК) и общими (ОК) компетенциями: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654"/>
      </w:tblGrid>
      <w:tr w:rsidR="00E2072D" w:rsidRPr="00D8678F" w14:paraId="5202C47E" w14:textId="77777777" w:rsidTr="000B0501">
        <w:trPr>
          <w:trHeight w:hRule="exact" w:val="4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5296E" w14:textId="77777777" w:rsidR="00E2072D" w:rsidRPr="00D8678F" w:rsidRDefault="00C05439">
            <w:pPr>
              <w:pStyle w:val="ab"/>
              <w:ind w:firstLine="320"/>
              <w:rPr>
                <w:sz w:val="24"/>
                <w:szCs w:val="24"/>
              </w:rPr>
            </w:pPr>
            <w:r w:rsidRPr="00D8678F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236C" w14:textId="77777777" w:rsidR="00E2072D" w:rsidRPr="00D8678F" w:rsidRDefault="00C054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D8678F"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2072D" w:rsidRPr="00D8678F" w14:paraId="0ACC65FC" w14:textId="77777777" w:rsidTr="000B0501">
        <w:trPr>
          <w:trHeight w:hRule="exact" w:val="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902F1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ПК 4.1.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94FF0" w14:textId="0E122A56" w:rsidR="00E2072D" w:rsidRPr="00D8678F" w:rsidRDefault="000B0501" w:rsidP="00D8678F">
            <w:pPr>
              <w:pStyle w:val="ab"/>
              <w:tabs>
                <w:tab w:val="left" w:pos="1930"/>
                <w:tab w:val="left" w:pos="3850"/>
                <w:tab w:val="left" w:pos="5030"/>
                <w:tab w:val="left" w:pos="5539"/>
                <w:tab w:val="left" w:pos="6802"/>
              </w:tabs>
              <w:ind w:firstLine="0"/>
              <w:jc w:val="both"/>
              <w:rPr>
                <w:sz w:val="24"/>
                <w:szCs w:val="24"/>
              </w:rPr>
            </w:pPr>
            <w:r w:rsidRPr="00B86B4B">
              <w:rPr>
                <w:sz w:val="24"/>
                <w:szCs w:val="24"/>
              </w:rPr>
              <w:t>Разрабатывать творческие рекламные решения для достижения целей креативной стратегии рекламной/коммуникационной кампании</w:t>
            </w:r>
          </w:p>
        </w:tc>
      </w:tr>
      <w:tr w:rsidR="00E2072D" w:rsidRPr="00D8678F" w14:paraId="4E8CA66D" w14:textId="77777777" w:rsidTr="000B0501">
        <w:trPr>
          <w:trHeight w:hRule="exact" w:val="5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12613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ПК 4.2.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E8337" w14:textId="73CC0683" w:rsidR="00E2072D" w:rsidRPr="00D8678F" w:rsidRDefault="000B0501">
            <w:pPr>
              <w:pStyle w:val="ab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B86B4B">
              <w:rPr>
                <w:sz w:val="24"/>
                <w:szCs w:val="24"/>
              </w:rPr>
              <w:t>Разрабатывать творческие рекламные решения в целях тактического планирования рекламной коммуникационной кампании</w:t>
            </w:r>
          </w:p>
        </w:tc>
      </w:tr>
      <w:tr w:rsidR="00E2072D" w:rsidRPr="00D8678F" w14:paraId="45339EFE" w14:textId="77777777" w:rsidTr="000B0501">
        <w:trPr>
          <w:trHeight w:hRule="exact"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98E73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ПК 4.3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A8601" w14:textId="173DDCF5" w:rsidR="00E2072D" w:rsidRPr="00D8678F" w:rsidRDefault="000B0501">
            <w:pPr>
              <w:pStyle w:val="ab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B86B4B">
              <w:rPr>
                <w:sz w:val="24"/>
                <w:szCs w:val="24"/>
              </w:rPr>
              <w:t>Проводить разработку и размещение рекламного контента для продвижения торговой марки/бренда/организации в сети Интернет</w:t>
            </w:r>
          </w:p>
        </w:tc>
      </w:tr>
      <w:tr w:rsidR="00E2072D" w:rsidRPr="00D8678F" w14:paraId="77A0A973" w14:textId="77777777" w:rsidTr="000B0501">
        <w:trPr>
          <w:trHeight w:hRule="exact" w:val="5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74CD0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1.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ABFE5" w14:textId="1544A002" w:rsidR="00E2072D" w:rsidRPr="00D8678F" w:rsidRDefault="000B0501">
            <w:pPr>
              <w:pStyle w:val="ab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2072D" w:rsidRPr="00D8678F" w14:paraId="62816448" w14:textId="77777777" w:rsidTr="000B0501">
        <w:trPr>
          <w:trHeight w:hRule="exact"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1AB3E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2.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F8EBF8" w14:textId="7EAB8A6B" w:rsidR="00E2072D" w:rsidRPr="00D8678F" w:rsidRDefault="000B0501" w:rsidP="00D8678F">
            <w:pPr>
              <w:pStyle w:val="ab"/>
              <w:tabs>
                <w:tab w:val="left" w:pos="1214"/>
                <w:tab w:val="left" w:pos="1699"/>
                <w:tab w:val="left" w:pos="3029"/>
              </w:tabs>
              <w:ind w:firstLine="0"/>
              <w:jc w:val="both"/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7370E">
              <w:rPr>
                <w:sz w:val="24"/>
                <w:szCs w:val="24"/>
              </w:rPr>
              <w:t>интерпретации</w:t>
            </w:r>
            <w:r>
              <w:rPr>
                <w:sz w:val="24"/>
                <w:szCs w:val="24"/>
              </w:rPr>
              <w:t xml:space="preserve"> </w:t>
            </w:r>
            <w:r w:rsidRPr="0047370E">
              <w:rPr>
                <w:sz w:val="24"/>
                <w:szCs w:val="24"/>
              </w:rPr>
              <w:t>информации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7370E">
              <w:rPr>
                <w:sz w:val="24"/>
                <w:szCs w:val="24"/>
              </w:rPr>
              <w:t>и информационные технологии для выполнения задач профессиональной деятельности;</w:t>
            </w:r>
          </w:p>
        </w:tc>
      </w:tr>
      <w:tr w:rsidR="00E2072D" w:rsidRPr="00D8678F" w14:paraId="525985EB" w14:textId="77777777" w:rsidTr="000B0501">
        <w:trPr>
          <w:trHeight w:hRule="exact" w:val="11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0FA2C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3.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A1F8E" w14:textId="7DE445C8" w:rsidR="00E2072D" w:rsidRPr="00D8678F" w:rsidRDefault="000B0501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2072D" w:rsidRPr="00D8678F" w14:paraId="6847D508" w14:textId="77777777" w:rsidTr="000B0501">
        <w:trPr>
          <w:trHeight w:hRule="exact" w:val="2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3619C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4.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53826" w14:textId="57AE4D90" w:rsidR="00E2072D" w:rsidRPr="00D8678F" w:rsidRDefault="000B0501" w:rsidP="00D8678F">
            <w:pPr>
              <w:pStyle w:val="ab"/>
              <w:tabs>
                <w:tab w:val="left" w:pos="797"/>
                <w:tab w:val="left" w:pos="2890"/>
                <w:tab w:val="left" w:pos="4738"/>
                <w:tab w:val="left" w:pos="7421"/>
              </w:tabs>
              <w:ind w:firstLine="0"/>
              <w:jc w:val="both"/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2072D" w:rsidRPr="00D8678F" w14:paraId="634B7E48" w14:textId="77777777" w:rsidTr="000B0501">
        <w:trPr>
          <w:trHeight w:hRule="exact" w:val="5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47BD5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5.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F9CD7" w14:textId="00B9B5CC" w:rsidR="00E2072D" w:rsidRDefault="000B0501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 xml:space="preserve">Осуществлять устную и письменную коммуникацию на государственном языке </w:t>
            </w:r>
            <w:r w:rsidRPr="000B0501">
              <w:rPr>
                <w:sz w:val="24"/>
                <w:szCs w:val="24"/>
              </w:rPr>
              <w:t>Российской Федерации с учетом особенностей социального и культурного контекста</w:t>
            </w:r>
          </w:p>
          <w:p w14:paraId="5ACF71BE" w14:textId="32C125B0" w:rsidR="00D8678F" w:rsidRPr="00D8678F" w:rsidRDefault="00D8678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2072D" w:rsidRPr="00D8678F" w14:paraId="43B8F53D" w14:textId="77777777" w:rsidTr="000B0501">
        <w:trPr>
          <w:trHeight w:hRule="exact" w:val="11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87E73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6.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7EA01" w14:textId="4DE4C227" w:rsidR="00E2072D" w:rsidRPr="00D8678F" w:rsidRDefault="000B0501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0B0501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2072D" w:rsidRPr="00D8678F" w14:paraId="413BE066" w14:textId="77777777" w:rsidTr="000B0501">
        <w:trPr>
          <w:trHeight w:hRule="exact" w:val="5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DBC1B" w14:textId="77777777" w:rsidR="00E2072D" w:rsidRPr="00D8678F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ОК 9.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630D3" w14:textId="2AD46435" w:rsidR="00E2072D" w:rsidRPr="00D8678F" w:rsidRDefault="000B0501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11C896A" w14:textId="5A59B67B" w:rsidR="00E2072D" w:rsidRPr="00D8678F" w:rsidRDefault="00E2072D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654"/>
      </w:tblGrid>
      <w:tr w:rsidR="0072316F" w:rsidRPr="00D8678F" w14:paraId="2F9A53C6" w14:textId="77777777" w:rsidTr="000B0501">
        <w:trPr>
          <w:trHeight w:hRule="exact" w:val="8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D7C59" w14:textId="3B8D5103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784FCD" w14:textId="3769AADE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proofErr w:type="gramStart"/>
            <w:r w:rsidRPr="00D8678F">
              <w:rPr>
                <w:sz w:val="24"/>
                <w:szCs w:val="24"/>
              </w:rPr>
              <w:t>привержен-</w:t>
            </w:r>
            <w:proofErr w:type="spellStart"/>
            <w:r w:rsidRPr="00D8678F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D8678F">
              <w:rPr>
                <w:sz w:val="24"/>
                <w:szCs w:val="24"/>
              </w:rPr>
              <w:t xml:space="preserve">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72316F" w:rsidRPr="00D8678F" w14:paraId="44415625" w14:textId="77777777" w:rsidTr="000B0501">
        <w:trPr>
          <w:trHeight w:hRule="exact" w:val="8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ED47E" w14:textId="1992B172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AC2D6" w14:textId="2BAE1A63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72316F" w:rsidRPr="00D8678F" w14:paraId="62895778" w14:textId="77777777" w:rsidTr="000B0501">
        <w:trPr>
          <w:trHeight w:hRule="exact"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C9538" w14:textId="49ED74EE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563FA" w14:textId="3E908936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 xml:space="preserve">Осознающий приоритетную ценность личности человека; уважающий </w:t>
            </w:r>
            <w:proofErr w:type="spellStart"/>
            <w:proofErr w:type="gramStart"/>
            <w:r w:rsidRPr="00D8678F">
              <w:rPr>
                <w:sz w:val="24"/>
                <w:szCs w:val="24"/>
              </w:rPr>
              <w:t>собст</w:t>
            </w:r>
            <w:proofErr w:type="spellEnd"/>
            <w:r w:rsidR="00D8678F">
              <w:rPr>
                <w:sz w:val="24"/>
                <w:szCs w:val="24"/>
              </w:rPr>
              <w:t>-</w:t>
            </w:r>
            <w:r w:rsidRPr="00D8678F">
              <w:rPr>
                <w:sz w:val="24"/>
                <w:szCs w:val="24"/>
              </w:rPr>
              <w:t>венную</w:t>
            </w:r>
            <w:proofErr w:type="gramEnd"/>
            <w:r w:rsidRPr="00D8678F">
              <w:rPr>
                <w:sz w:val="24"/>
                <w:szCs w:val="24"/>
              </w:rPr>
              <w:t xml:space="preserve"> и чужую уникальность в различных ситуациях, во всех формах и видах деятельности.</w:t>
            </w:r>
          </w:p>
        </w:tc>
      </w:tr>
      <w:tr w:rsidR="0072316F" w:rsidRPr="00D8678F" w14:paraId="05E81C3A" w14:textId="77777777" w:rsidTr="000B0501">
        <w:trPr>
          <w:trHeight w:hRule="exact" w:val="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C3C76" w14:textId="348F98CA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83E3A" w14:textId="03E54E4F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  <w:shd w:val="clear" w:color="auto" w:fill="FFFFFF"/>
              </w:rPr>
              <w:t xml:space="preserve">Мотивированный на постоянный профессиональный рост. </w:t>
            </w:r>
          </w:p>
        </w:tc>
      </w:tr>
      <w:tr w:rsidR="0072316F" w:rsidRPr="00D8678F" w14:paraId="7EF076E7" w14:textId="77777777" w:rsidTr="000B0501">
        <w:trPr>
          <w:trHeight w:hRule="exact" w:val="5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E2F96" w14:textId="6A0E8A6E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45652" w14:textId="1DEFCFCF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D8678F">
              <w:rPr>
                <w:sz w:val="24"/>
                <w:szCs w:val="24"/>
                <w:shd w:val="clear" w:color="auto" w:fill="FFFFFF"/>
              </w:rPr>
              <w:t>Стремящийся к самообразованию, самосовершенствованию и творческой реализации</w:t>
            </w:r>
          </w:p>
        </w:tc>
      </w:tr>
      <w:tr w:rsidR="0072316F" w:rsidRPr="00D8678F" w14:paraId="61793AA9" w14:textId="77777777" w:rsidTr="000B0501">
        <w:trPr>
          <w:trHeight w:hRule="exact"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16CE3" w14:textId="02CC5185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B3B92" w14:textId="736012E9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D8678F">
              <w:rPr>
                <w:sz w:val="24"/>
                <w:szCs w:val="24"/>
              </w:rPr>
              <w:t>Использующий информационные технологии в профессиональной деятельности</w:t>
            </w:r>
          </w:p>
        </w:tc>
      </w:tr>
      <w:tr w:rsidR="0072316F" w:rsidRPr="00D8678F" w14:paraId="539D490A" w14:textId="77777777" w:rsidTr="000B0501">
        <w:trPr>
          <w:trHeight w:hRule="exact" w:val="5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4D104" w14:textId="5407F8D8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35128" w14:textId="50E26C1B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Умеющий использовать теоретические положения рисунка в профессиональной практике</w:t>
            </w:r>
          </w:p>
        </w:tc>
      </w:tr>
      <w:tr w:rsidR="0072316F" w:rsidRPr="00D8678F" w14:paraId="02BF486F" w14:textId="77777777" w:rsidTr="000B0501">
        <w:trPr>
          <w:trHeight w:hRule="exact"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BC05E" w14:textId="7F4A8956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FC617" w14:textId="69839F3A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Умеющий выполнять работу в пределах поставленной цветовой задачи</w:t>
            </w:r>
          </w:p>
        </w:tc>
      </w:tr>
      <w:tr w:rsidR="0072316F" w:rsidRPr="00D8678F" w14:paraId="385C6A7C" w14:textId="77777777" w:rsidTr="000B0501">
        <w:trPr>
          <w:trHeight w:hRule="exact" w:val="5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B735D" w14:textId="4C6DE80B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57592" w14:textId="2F6BD566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Знающий и использующий в своей работе характерные черты художественных стилей различных исторических эпох</w:t>
            </w:r>
          </w:p>
        </w:tc>
      </w:tr>
      <w:tr w:rsidR="0072316F" w:rsidRPr="00D8678F" w14:paraId="44A66C30" w14:textId="77777777" w:rsidTr="000B0501">
        <w:trPr>
          <w:trHeight w:hRule="exact" w:val="5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E077C" w14:textId="3F91481A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1D432" w14:textId="4387DF0B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Умеющий осуществлять поиск различных решений при создании рекламного продукта</w:t>
            </w:r>
          </w:p>
        </w:tc>
      </w:tr>
      <w:tr w:rsidR="0072316F" w:rsidRPr="00D8678F" w14:paraId="50B3EFF4" w14:textId="77777777" w:rsidTr="000B0501">
        <w:trPr>
          <w:trHeight w:hRule="exact"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651B8" w14:textId="22093D55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9F5B4" w14:textId="7FC6F245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Умеющий выбора и использования инструмента, оборудования и основных изобразительных</w:t>
            </w:r>
            <w:r w:rsidR="00D8678F">
              <w:rPr>
                <w:sz w:val="24"/>
                <w:szCs w:val="24"/>
              </w:rPr>
              <w:t xml:space="preserve"> с</w:t>
            </w:r>
            <w:r w:rsidRPr="00D8678F">
              <w:rPr>
                <w:sz w:val="24"/>
                <w:szCs w:val="24"/>
              </w:rPr>
              <w:t>редств и материалов при исполнении рекламного продукта</w:t>
            </w:r>
          </w:p>
        </w:tc>
      </w:tr>
      <w:tr w:rsidR="0072316F" w:rsidRPr="00D8678F" w14:paraId="7F6B78F2" w14:textId="77777777" w:rsidTr="000B0501">
        <w:trPr>
          <w:trHeight w:hRule="exact" w:val="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A4E62" w14:textId="590BD3A6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DAE11" w14:textId="35C36B56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  <w:tr w:rsidR="0072316F" w:rsidRPr="00D8678F" w14:paraId="010D9B8A" w14:textId="77777777" w:rsidTr="000B0501">
        <w:trPr>
          <w:trHeight w:hRule="exact" w:val="5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CA4E7" w14:textId="0214A9DE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EEB16" w14:textId="6DC56DFB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  <w:tr w:rsidR="0072316F" w:rsidRPr="00D8678F" w14:paraId="41AA96A6" w14:textId="77777777" w:rsidTr="000B0501">
        <w:trPr>
          <w:trHeight w:hRule="exact" w:val="57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300B3" w14:textId="48622689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ЛР 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ECF7B" w14:textId="786D3380" w:rsidR="0072316F" w:rsidRPr="00D8678F" w:rsidRDefault="0072316F" w:rsidP="0072316F">
            <w:pPr>
              <w:pStyle w:val="ab"/>
              <w:ind w:firstLine="0"/>
              <w:rPr>
                <w:sz w:val="24"/>
                <w:szCs w:val="24"/>
              </w:rPr>
            </w:pPr>
            <w:r w:rsidRPr="00D8678F">
              <w:rPr>
                <w:sz w:val="24"/>
                <w:szCs w:val="24"/>
              </w:rPr>
              <w:t>Выполняющий работы по одной или нескольким профессиям рабочих, должностям служащих</w:t>
            </w:r>
          </w:p>
        </w:tc>
      </w:tr>
    </w:tbl>
    <w:p w14:paraId="4F7F5980" w14:textId="77777777" w:rsidR="00E2072D" w:rsidRPr="00F505B1" w:rsidRDefault="00E2072D">
      <w:pPr>
        <w:rPr>
          <w:rFonts w:ascii="Times New Roman" w:hAnsi="Times New Roman" w:cs="Times New Roman"/>
        </w:rPr>
        <w:sectPr w:rsidR="00E2072D" w:rsidRPr="00F505B1">
          <w:pgSz w:w="11900" w:h="16840"/>
          <w:pgMar w:top="1097" w:right="718" w:bottom="1018" w:left="1573" w:header="0" w:footer="3" w:gutter="0"/>
          <w:cols w:space="720"/>
          <w:noEndnote/>
          <w:docGrid w:linePitch="360"/>
        </w:sectPr>
      </w:pPr>
    </w:p>
    <w:p w14:paraId="639966EE" w14:textId="77777777" w:rsidR="00E2072D" w:rsidRPr="00F505B1" w:rsidRDefault="00C05439">
      <w:pPr>
        <w:pStyle w:val="1"/>
        <w:numPr>
          <w:ilvl w:val="0"/>
          <w:numId w:val="2"/>
        </w:numPr>
        <w:tabs>
          <w:tab w:val="left" w:pos="387"/>
        </w:tabs>
        <w:ind w:firstLine="0"/>
        <w:jc w:val="center"/>
        <w:rPr>
          <w:sz w:val="24"/>
          <w:szCs w:val="24"/>
        </w:rPr>
      </w:pPr>
      <w:bookmarkStart w:id="53" w:name="bookmark61"/>
      <w:bookmarkEnd w:id="53"/>
      <w:r w:rsidRPr="00F505B1">
        <w:rPr>
          <w:b/>
          <w:bCs/>
          <w:sz w:val="24"/>
          <w:szCs w:val="24"/>
        </w:rPr>
        <w:t>СТРУКТУРА И СОДЕРЖАНИЕ ПРАКТИКИ</w:t>
      </w:r>
    </w:p>
    <w:p w14:paraId="0F0E93BA" w14:textId="5938558E" w:rsidR="00E2072D" w:rsidRPr="00EE2597" w:rsidRDefault="00C05439">
      <w:pPr>
        <w:pStyle w:val="1"/>
        <w:numPr>
          <w:ilvl w:val="1"/>
          <w:numId w:val="2"/>
        </w:numPr>
        <w:tabs>
          <w:tab w:val="left" w:pos="603"/>
        </w:tabs>
        <w:spacing w:after="320"/>
        <w:ind w:firstLine="0"/>
        <w:jc w:val="center"/>
        <w:rPr>
          <w:sz w:val="24"/>
          <w:szCs w:val="24"/>
        </w:rPr>
      </w:pPr>
      <w:bookmarkStart w:id="54" w:name="bookmark62"/>
      <w:bookmarkEnd w:id="54"/>
      <w:r w:rsidRPr="00F505B1">
        <w:rPr>
          <w:b/>
          <w:bCs/>
          <w:sz w:val="24"/>
          <w:szCs w:val="24"/>
        </w:rPr>
        <w:t>Тематический план учебной практики</w:t>
      </w:r>
    </w:p>
    <w:p w14:paraId="18676A1F" w14:textId="716098A1" w:rsidR="00EE2597" w:rsidRPr="00F61F13" w:rsidRDefault="006255CD" w:rsidP="006255CD">
      <w:pPr>
        <w:pStyle w:val="1"/>
        <w:numPr>
          <w:ilvl w:val="0"/>
          <w:numId w:val="15"/>
        </w:numPr>
        <w:tabs>
          <w:tab w:val="left" w:pos="371"/>
          <w:tab w:val="left" w:pos="567"/>
        </w:tabs>
        <w:jc w:val="both"/>
        <w:rPr>
          <w:sz w:val="24"/>
          <w:szCs w:val="24"/>
        </w:rPr>
      </w:pPr>
      <w:bookmarkStart w:id="55" w:name="_Hlk153196543"/>
      <w:r>
        <w:rPr>
          <w:b/>
          <w:bCs/>
          <w:sz w:val="24"/>
          <w:szCs w:val="24"/>
        </w:rPr>
        <w:t>2.</w:t>
      </w:r>
      <w:r w:rsidR="00EE2597" w:rsidRPr="00F61F13">
        <w:rPr>
          <w:b/>
          <w:bCs/>
          <w:sz w:val="24"/>
          <w:szCs w:val="24"/>
        </w:rPr>
        <w:t>СТРУКТУРА И СОДЕРЖАНИЕ ПРАКТИКИ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951"/>
        <w:gridCol w:w="1269"/>
        <w:gridCol w:w="2644"/>
        <w:gridCol w:w="1565"/>
        <w:gridCol w:w="2205"/>
      </w:tblGrid>
      <w:tr w:rsidR="00EE2597" w14:paraId="7DCF5AAC" w14:textId="77777777" w:rsidTr="006404E3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F7E2" w14:textId="77777777" w:rsidR="00EE2597" w:rsidRPr="00A772E0" w:rsidRDefault="00EE2597" w:rsidP="00D8678F">
            <w:pPr>
              <w:jc w:val="center"/>
              <w:rPr>
                <w:rFonts w:ascii="Times New Roman" w:hAnsi="Times New Roman" w:cs="Times New Roman"/>
              </w:rPr>
            </w:pPr>
            <w:r w:rsidRPr="00A772E0">
              <w:rPr>
                <w:rFonts w:ascii="Times New Roman" w:hAnsi="Times New Roman" w:cs="Times New Roman"/>
              </w:rPr>
              <w:t>Разделы (этапы) практики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8407" w14:textId="77777777" w:rsidR="00EE2597" w:rsidRPr="00A772E0" w:rsidRDefault="00EE2597" w:rsidP="00D86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72E0">
              <w:rPr>
                <w:rFonts w:ascii="Times New Roman" w:hAnsi="Times New Roman" w:cs="Times New Roman"/>
              </w:rPr>
              <w:t>Трудоем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A772E0">
              <w:rPr>
                <w:rFonts w:ascii="Times New Roman" w:hAnsi="Times New Roman" w:cs="Times New Roman"/>
              </w:rPr>
              <w:t>кость</w:t>
            </w:r>
            <w:proofErr w:type="gramEnd"/>
          </w:p>
          <w:p w14:paraId="7ECDBBBC" w14:textId="77777777" w:rsidR="00EE2597" w:rsidRPr="00A772E0" w:rsidRDefault="00EE2597" w:rsidP="00D8678F">
            <w:pPr>
              <w:jc w:val="center"/>
              <w:rPr>
                <w:rFonts w:ascii="Times New Roman" w:hAnsi="Times New Roman" w:cs="Times New Roman"/>
              </w:rPr>
            </w:pPr>
            <w:r w:rsidRPr="00A772E0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082B" w14:textId="77777777" w:rsidR="00EE2597" w:rsidRPr="00A772E0" w:rsidRDefault="00EE2597" w:rsidP="00D8678F">
            <w:pPr>
              <w:jc w:val="center"/>
              <w:rPr>
                <w:rFonts w:ascii="Times New Roman" w:hAnsi="Times New Roman" w:cs="Times New Roman"/>
              </w:rPr>
            </w:pPr>
            <w:r w:rsidRPr="00A772E0">
              <w:rPr>
                <w:rFonts w:ascii="Times New Roman" w:hAnsi="Times New Roman" w:cs="Times New Roman"/>
              </w:rPr>
              <w:t>Виды учебной работы на практике, включая самостоятельную работу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309E" w14:textId="77777777" w:rsidR="00EE2597" w:rsidRPr="00A772E0" w:rsidRDefault="00EE2597" w:rsidP="00D8678F">
            <w:pPr>
              <w:jc w:val="center"/>
              <w:rPr>
                <w:rFonts w:ascii="Times New Roman" w:hAnsi="Times New Roman" w:cs="Times New Roman"/>
              </w:rPr>
            </w:pPr>
            <w:r w:rsidRPr="00A772E0">
              <w:rPr>
                <w:rFonts w:ascii="Times New Roman" w:hAnsi="Times New Roman" w:cs="Times New Roman"/>
              </w:rPr>
              <w:t>Реализуемые компетенции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CC73" w14:textId="77777777" w:rsidR="00EE2597" w:rsidRPr="00A772E0" w:rsidRDefault="00EE2597" w:rsidP="00D8678F">
            <w:pPr>
              <w:jc w:val="center"/>
              <w:rPr>
                <w:rFonts w:ascii="Times New Roman" w:hAnsi="Times New Roman" w:cs="Times New Roman"/>
              </w:rPr>
            </w:pPr>
            <w:r w:rsidRPr="00A772E0">
              <w:rPr>
                <w:rFonts w:ascii="Times New Roman" w:hAnsi="Times New Roman" w:cs="Times New Roman"/>
              </w:rPr>
              <w:t>Формы текущего контроля</w:t>
            </w:r>
          </w:p>
        </w:tc>
      </w:tr>
      <w:tr w:rsidR="00D8678F" w14:paraId="204CD0B0" w14:textId="77777777" w:rsidTr="006404E3">
        <w:trPr>
          <w:trHeight w:val="28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8547" w14:textId="057853C3" w:rsidR="00D8678F" w:rsidRPr="006255CD" w:rsidRDefault="00D8678F" w:rsidP="00D8678F">
            <w:pPr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Планировать собственную работу в составе коллектива исполнителей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B3F5" w14:textId="16418C80" w:rsidR="00D8678F" w:rsidRPr="006255CD" w:rsidRDefault="006255CD" w:rsidP="00D8678F">
            <w:pPr>
              <w:jc w:val="center"/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0493" w14:textId="77777777" w:rsidR="00D8678F" w:rsidRPr="006255CD" w:rsidRDefault="00D8678F" w:rsidP="00D8678F">
            <w:pPr>
              <w:pStyle w:val="ab"/>
              <w:spacing w:line="230" w:lineRule="auto"/>
              <w:ind w:firstLine="0"/>
              <w:rPr>
                <w:sz w:val="24"/>
                <w:szCs w:val="24"/>
              </w:rPr>
            </w:pPr>
            <w:r w:rsidRPr="006255CD">
              <w:rPr>
                <w:sz w:val="24"/>
                <w:szCs w:val="24"/>
              </w:rPr>
              <w:t>-краткая характеристика рекламного продукта;</w:t>
            </w:r>
          </w:p>
          <w:p w14:paraId="078C5DA3" w14:textId="77777777" w:rsidR="00D8678F" w:rsidRPr="006255CD" w:rsidRDefault="00D8678F" w:rsidP="00D8678F">
            <w:pPr>
              <w:pStyle w:val="ab"/>
              <w:numPr>
                <w:ilvl w:val="0"/>
                <w:numId w:val="5"/>
              </w:numPr>
              <w:tabs>
                <w:tab w:val="left" w:pos="110"/>
              </w:tabs>
              <w:spacing w:line="230" w:lineRule="auto"/>
              <w:ind w:firstLine="0"/>
              <w:rPr>
                <w:sz w:val="24"/>
                <w:szCs w:val="24"/>
              </w:rPr>
            </w:pPr>
            <w:r w:rsidRPr="006255CD">
              <w:rPr>
                <w:sz w:val="24"/>
                <w:szCs w:val="24"/>
              </w:rPr>
              <w:t>провести анализ целевой аудитории;</w:t>
            </w:r>
          </w:p>
          <w:p w14:paraId="2EF0EEB6" w14:textId="77777777" w:rsidR="00D8678F" w:rsidRPr="006255CD" w:rsidRDefault="00D8678F" w:rsidP="00D8678F">
            <w:pPr>
              <w:pStyle w:val="ab"/>
              <w:numPr>
                <w:ilvl w:val="0"/>
                <w:numId w:val="5"/>
              </w:numPr>
              <w:tabs>
                <w:tab w:val="left" w:pos="115"/>
              </w:tabs>
              <w:spacing w:line="230" w:lineRule="auto"/>
              <w:ind w:firstLine="0"/>
              <w:rPr>
                <w:sz w:val="24"/>
                <w:szCs w:val="24"/>
              </w:rPr>
            </w:pPr>
            <w:r w:rsidRPr="006255CD">
              <w:rPr>
                <w:sz w:val="24"/>
                <w:szCs w:val="24"/>
              </w:rPr>
              <w:t>определить цели и концепцию рекламной компании, виды рекламы;</w:t>
            </w:r>
          </w:p>
          <w:p w14:paraId="6C02944E" w14:textId="77777777" w:rsidR="00D8678F" w:rsidRPr="006255CD" w:rsidRDefault="00D8678F" w:rsidP="00D8678F">
            <w:pPr>
              <w:pStyle w:val="ab"/>
              <w:numPr>
                <w:ilvl w:val="0"/>
                <w:numId w:val="5"/>
              </w:numPr>
              <w:tabs>
                <w:tab w:val="left" w:pos="115"/>
              </w:tabs>
              <w:spacing w:line="230" w:lineRule="auto"/>
              <w:ind w:firstLine="0"/>
              <w:rPr>
                <w:sz w:val="24"/>
                <w:szCs w:val="24"/>
              </w:rPr>
            </w:pPr>
            <w:r w:rsidRPr="006255CD">
              <w:rPr>
                <w:sz w:val="24"/>
                <w:szCs w:val="24"/>
              </w:rPr>
              <w:t>выбор средств рекламы в соответствии с рекламной идеей;</w:t>
            </w:r>
          </w:p>
          <w:p w14:paraId="3A006C86" w14:textId="77777777" w:rsidR="00D8678F" w:rsidRPr="006255CD" w:rsidRDefault="00D8678F" w:rsidP="00D8678F">
            <w:pPr>
              <w:pStyle w:val="ab"/>
              <w:numPr>
                <w:ilvl w:val="0"/>
                <w:numId w:val="5"/>
              </w:numPr>
              <w:tabs>
                <w:tab w:val="left" w:pos="110"/>
              </w:tabs>
              <w:spacing w:line="230" w:lineRule="auto"/>
              <w:ind w:firstLine="0"/>
              <w:rPr>
                <w:sz w:val="24"/>
                <w:szCs w:val="24"/>
              </w:rPr>
            </w:pPr>
            <w:r w:rsidRPr="006255CD">
              <w:rPr>
                <w:sz w:val="24"/>
                <w:szCs w:val="24"/>
              </w:rPr>
              <w:t>составить план творческих работ;</w:t>
            </w:r>
          </w:p>
          <w:p w14:paraId="3D5011A5" w14:textId="77777777" w:rsidR="00D8678F" w:rsidRPr="006255CD" w:rsidRDefault="00D8678F" w:rsidP="00D8678F">
            <w:pPr>
              <w:pStyle w:val="ab"/>
              <w:numPr>
                <w:ilvl w:val="0"/>
                <w:numId w:val="5"/>
              </w:numPr>
              <w:tabs>
                <w:tab w:val="left" w:pos="106"/>
              </w:tabs>
              <w:spacing w:line="230" w:lineRule="auto"/>
              <w:ind w:firstLine="0"/>
              <w:rPr>
                <w:sz w:val="24"/>
                <w:szCs w:val="24"/>
              </w:rPr>
            </w:pPr>
            <w:r w:rsidRPr="006255CD">
              <w:rPr>
                <w:sz w:val="24"/>
                <w:szCs w:val="24"/>
              </w:rPr>
              <w:t>разработка и изготовление рекламного продукта;</w:t>
            </w:r>
          </w:p>
          <w:p w14:paraId="74DB9C8F" w14:textId="43C1ACED" w:rsidR="00D8678F" w:rsidRPr="006255CD" w:rsidRDefault="00D8678F" w:rsidP="00D8678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определить эффективность рекламной компании;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22FF" w14:textId="53F31523" w:rsidR="00D8678F" w:rsidRDefault="00D8678F" w:rsidP="00D8678F">
            <w:pPr>
              <w:jc w:val="center"/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4</w:t>
            </w:r>
            <w:r w:rsidRPr="009157C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AD54CA7" w14:textId="0E464E48" w:rsidR="00D8678F" w:rsidRDefault="00D8678F" w:rsidP="00D86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1-</w:t>
            </w:r>
            <w:r w:rsidR="006404E3">
              <w:rPr>
                <w:rFonts w:ascii="Times New Roman" w:hAnsi="Times New Roman" w:cs="Times New Roman"/>
              </w:rPr>
              <w:t>6,9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3EA8F77" w14:textId="77777777" w:rsidR="00D8678F" w:rsidRPr="009157CB" w:rsidRDefault="00D8678F" w:rsidP="00D86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30-34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982F" w14:textId="77777777" w:rsidR="00D8678F" w:rsidRPr="009157CB" w:rsidRDefault="00D8678F" w:rsidP="00D8678F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Заполнение журнала по технике безопасности</w:t>
            </w:r>
          </w:p>
          <w:p w14:paraId="3170EF48" w14:textId="77777777" w:rsidR="00D8678F" w:rsidRPr="009157CB" w:rsidRDefault="00D8678F" w:rsidP="00D8678F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Заполнение журнала пожарной безопасности.</w:t>
            </w:r>
          </w:p>
          <w:p w14:paraId="54987D70" w14:textId="77777777" w:rsidR="00D8678F" w:rsidRPr="009157CB" w:rsidRDefault="00D8678F" w:rsidP="00D8678F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Выполнение заданий по учебной практике</w:t>
            </w:r>
          </w:p>
          <w:p w14:paraId="79111B2F" w14:textId="77777777" w:rsidR="00D8678F" w:rsidRPr="009157CB" w:rsidRDefault="00D8678F" w:rsidP="00D8678F">
            <w:pPr>
              <w:widowControl/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Заполнение дневника практики и формирование раздела отчета</w:t>
            </w:r>
          </w:p>
        </w:tc>
      </w:tr>
      <w:tr w:rsidR="00D8678F" w14:paraId="4FDC20BA" w14:textId="77777777" w:rsidTr="006404E3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8CF1" w14:textId="05FF6EF7" w:rsidR="00D8678F" w:rsidRPr="006255CD" w:rsidRDefault="006255CD" w:rsidP="00D8678F">
            <w:pPr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Осуществлять самоконтроль изготовления рекламной продукции в части соответствия ее рекламной идее.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E3F3" w14:textId="79A99FA9" w:rsidR="00D8678F" w:rsidRPr="006255CD" w:rsidRDefault="006255CD" w:rsidP="00D8678F">
            <w:pPr>
              <w:jc w:val="center"/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C3E2" w14:textId="030D0737" w:rsidR="00D8678F" w:rsidRPr="006255CD" w:rsidRDefault="006255CD" w:rsidP="00D8678F">
            <w:pPr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D484" w14:textId="77777777" w:rsidR="006404E3" w:rsidRDefault="006404E3" w:rsidP="006404E3">
            <w:pPr>
              <w:jc w:val="center"/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4</w:t>
            </w:r>
            <w:r w:rsidRPr="009157C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555BE5F" w14:textId="77777777" w:rsidR="006404E3" w:rsidRDefault="006404E3" w:rsidP="0064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1-6,9,</w:t>
            </w:r>
          </w:p>
          <w:p w14:paraId="406EFB0F" w14:textId="35750400" w:rsidR="00D8678F" w:rsidRPr="009157CB" w:rsidRDefault="006404E3" w:rsidP="0064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30-34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521A" w14:textId="77777777" w:rsidR="00D8678F" w:rsidRPr="009157CB" w:rsidRDefault="00D8678F" w:rsidP="00D8678F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Выполнение заданий по учебной практике</w:t>
            </w:r>
          </w:p>
          <w:p w14:paraId="7A349F9C" w14:textId="77777777" w:rsidR="00D8678F" w:rsidRPr="009157CB" w:rsidRDefault="00D8678F" w:rsidP="00D8678F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Заполнение дневника практики и формирование раздела отчета</w:t>
            </w:r>
          </w:p>
        </w:tc>
      </w:tr>
      <w:tr w:rsidR="006255CD" w14:paraId="45D358CC" w14:textId="77777777" w:rsidTr="006404E3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D3EE" w14:textId="6435997F" w:rsidR="006255CD" w:rsidRPr="006255CD" w:rsidRDefault="006255CD" w:rsidP="006255CD">
            <w:pPr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Готовить документы для регистрации авторского права на рекламный продукт.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2468" w14:textId="0BF6B981" w:rsidR="006255CD" w:rsidRPr="006255CD" w:rsidRDefault="006255CD" w:rsidP="006255CD">
            <w:pPr>
              <w:jc w:val="center"/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868B" w14:textId="02C81970" w:rsidR="006255CD" w:rsidRPr="006255CD" w:rsidRDefault="006255CD" w:rsidP="006255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55CD">
              <w:rPr>
                <w:rFonts w:ascii="Times New Roman" w:hAnsi="Times New Roman" w:cs="Times New Roman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D313" w14:textId="77777777" w:rsidR="006404E3" w:rsidRDefault="006404E3" w:rsidP="006404E3">
            <w:pPr>
              <w:jc w:val="center"/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4</w:t>
            </w:r>
            <w:r w:rsidRPr="009157C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45E94775" w14:textId="77777777" w:rsidR="006404E3" w:rsidRDefault="006404E3" w:rsidP="0064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1-6,9,</w:t>
            </w:r>
          </w:p>
          <w:p w14:paraId="1C573D9E" w14:textId="21673F41" w:rsidR="006255CD" w:rsidRPr="009157CB" w:rsidRDefault="006404E3" w:rsidP="0064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30-34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8BE5" w14:textId="77777777" w:rsidR="006255CD" w:rsidRPr="009157CB" w:rsidRDefault="006255CD" w:rsidP="006255CD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Выполнение заданий по учебной практике</w:t>
            </w:r>
          </w:p>
          <w:p w14:paraId="097AC48F" w14:textId="77777777" w:rsidR="006255CD" w:rsidRPr="009157CB" w:rsidRDefault="006255CD" w:rsidP="006255CD">
            <w:pPr>
              <w:rPr>
                <w:rFonts w:ascii="Times New Roman" w:hAnsi="Times New Roman" w:cs="Times New Roman"/>
              </w:rPr>
            </w:pPr>
            <w:r w:rsidRPr="009157CB">
              <w:rPr>
                <w:rFonts w:ascii="Times New Roman" w:hAnsi="Times New Roman" w:cs="Times New Roman"/>
              </w:rPr>
              <w:t>Заполнение дневника практики и формирование раздела отчета</w:t>
            </w:r>
          </w:p>
        </w:tc>
      </w:tr>
      <w:tr w:rsidR="006255CD" w14:paraId="4335E9C3" w14:textId="77777777" w:rsidTr="006404E3">
        <w:trPr>
          <w:trHeight w:val="2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6D16" w14:textId="77777777" w:rsidR="006255CD" w:rsidRPr="00A772E0" w:rsidRDefault="006255CD" w:rsidP="00625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A772E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B997" w14:textId="77777777" w:rsidR="006255CD" w:rsidRPr="00A772E0" w:rsidRDefault="006255CD" w:rsidP="00625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2E0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8C1A" w14:textId="77777777" w:rsidR="006255CD" w:rsidRPr="00CA36A5" w:rsidRDefault="006255CD" w:rsidP="006255C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AEC5" w14:textId="77777777" w:rsidR="006255CD" w:rsidRPr="00A772E0" w:rsidRDefault="006255CD" w:rsidP="0062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6F90" w14:textId="77777777" w:rsidR="006255CD" w:rsidRPr="00A772E0" w:rsidRDefault="006255CD" w:rsidP="00625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bookmarkEnd w:id="55"/>
    <w:p w14:paraId="61370FD6" w14:textId="7C0DB12B" w:rsidR="00EE2597" w:rsidRDefault="006255CD" w:rsidP="006255CD">
      <w:pPr>
        <w:pStyle w:val="1"/>
        <w:tabs>
          <w:tab w:val="left" w:pos="603"/>
          <w:tab w:val="left" w:pos="4186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52BDED" w14:textId="654CF7F3" w:rsidR="006255CD" w:rsidRDefault="006255CD" w:rsidP="006255CD">
      <w:pPr>
        <w:pStyle w:val="1"/>
        <w:tabs>
          <w:tab w:val="left" w:pos="603"/>
          <w:tab w:val="left" w:pos="4186"/>
        </w:tabs>
        <w:spacing w:after="320"/>
        <w:rPr>
          <w:sz w:val="24"/>
          <w:szCs w:val="24"/>
        </w:rPr>
      </w:pPr>
    </w:p>
    <w:p w14:paraId="54D110B9" w14:textId="77777777" w:rsidR="006255CD" w:rsidRPr="00F505B1" w:rsidRDefault="006255CD" w:rsidP="006255CD">
      <w:pPr>
        <w:pStyle w:val="1"/>
        <w:tabs>
          <w:tab w:val="left" w:pos="603"/>
          <w:tab w:val="left" w:pos="4186"/>
        </w:tabs>
        <w:spacing w:after="320"/>
        <w:rPr>
          <w:sz w:val="24"/>
          <w:szCs w:val="24"/>
        </w:rPr>
      </w:pPr>
    </w:p>
    <w:p w14:paraId="69CB409A" w14:textId="77777777" w:rsidR="00E2072D" w:rsidRPr="00F505B1" w:rsidRDefault="00E2072D" w:rsidP="006255CD">
      <w:pPr>
        <w:spacing w:after="539" w:line="1" w:lineRule="exact"/>
        <w:jc w:val="center"/>
        <w:rPr>
          <w:rFonts w:ascii="Times New Roman" w:hAnsi="Times New Roman" w:cs="Times New Roman"/>
        </w:rPr>
      </w:pPr>
    </w:p>
    <w:p w14:paraId="37F22D6A" w14:textId="1BC1F7BA" w:rsidR="00E2072D" w:rsidRPr="00F505B1" w:rsidRDefault="00C05439" w:rsidP="006255CD">
      <w:pPr>
        <w:pStyle w:val="1"/>
        <w:numPr>
          <w:ilvl w:val="0"/>
          <w:numId w:val="15"/>
        </w:numPr>
        <w:tabs>
          <w:tab w:val="left" w:pos="363"/>
        </w:tabs>
        <w:spacing w:after="260"/>
        <w:jc w:val="center"/>
        <w:rPr>
          <w:sz w:val="24"/>
          <w:szCs w:val="24"/>
        </w:rPr>
      </w:pPr>
      <w:bookmarkStart w:id="56" w:name="bookmark63"/>
      <w:bookmarkEnd w:id="56"/>
      <w:r w:rsidRPr="00F505B1">
        <w:rPr>
          <w:b/>
          <w:bCs/>
          <w:sz w:val="24"/>
          <w:szCs w:val="24"/>
        </w:rPr>
        <w:t xml:space="preserve">УСЛОВИЯ РЕАЛИЗАЦИИ УЧЕБНОЙ </w:t>
      </w:r>
      <w:r w:rsidRPr="00F505B1">
        <w:rPr>
          <w:b/>
          <w:bCs/>
          <w:sz w:val="24"/>
          <w:szCs w:val="24"/>
        </w:rPr>
        <w:br/>
        <w:t>ПРАКТИКИ ПРОФЕССИОНАЛЬНОГО МОДУЛЯ</w:t>
      </w:r>
    </w:p>
    <w:p w14:paraId="60C50875" w14:textId="77777777" w:rsidR="00E2072D" w:rsidRPr="00F505B1" w:rsidRDefault="00C05439" w:rsidP="006255CD">
      <w:pPr>
        <w:pStyle w:val="32"/>
        <w:keepNext/>
        <w:keepLines/>
        <w:numPr>
          <w:ilvl w:val="1"/>
          <w:numId w:val="15"/>
        </w:numPr>
        <w:tabs>
          <w:tab w:val="left" w:pos="987"/>
        </w:tabs>
        <w:jc w:val="both"/>
        <w:rPr>
          <w:sz w:val="24"/>
          <w:szCs w:val="24"/>
        </w:rPr>
      </w:pPr>
      <w:bookmarkStart w:id="57" w:name="bookmark66"/>
      <w:bookmarkStart w:id="58" w:name="bookmark64"/>
      <w:bookmarkStart w:id="59" w:name="bookmark65"/>
      <w:bookmarkStart w:id="60" w:name="bookmark67"/>
      <w:bookmarkEnd w:id="57"/>
      <w:r w:rsidRPr="00F505B1">
        <w:rPr>
          <w:sz w:val="24"/>
          <w:szCs w:val="24"/>
        </w:rPr>
        <w:t>Требования к минимальному материально-техническому обеспечению</w:t>
      </w:r>
      <w:bookmarkEnd w:id="58"/>
      <w:bookmarkEnd w:id="59"/>
      <w:bookmarkEnd w:id="60"/>
    </w:p>
    <w:p w14:paraId="01E25F41" w14:textId="1EAADDAB" w:rsidR="00E2072D" w:rsidRDefault="00C05439" w:rsidP="006404E3">
      <w:pPr>
        <w:pStyle w:val="1"/>
        <w:ind w:firstLine="709"/>
        <w:jc w:val="both"/>
        <w:rPr>
          <w:sz w:val="24"/>
          <w:szCs w:val="24"/>
        </w:rPr>
      </w:pPr>
      <w:r w:rsidRPr="00F505B1">
        <w:rPr>
          <w:sz w:val="24"/>
          <w:szCs w:val="24"/>
        </w:rPr>
        <w:t xml:space="preserve">Учебная практика профессионального модуля </w:t>
      </w:r>
      <w:r w:rsidR="006404E3" w:rsidRPr="000B0501">
        <w:rPr>
          <w:sz w:val="24"/>
          <w:szCs w:val="24"/>
        </w:rPr>
        <w:t xml:space="preserve">ПМ.04 </w:t>
      </w:r>
      <w:r w:rsidR="006404E3" w:rsidRPr="000B0501"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="006404E3">
        <w:rPr>
          <w:rFonts w:eastAsia="Microsoft YaHei"/>
          <w:sz w:val="24"/>
          <w:szCs w:val="24"/>
          <w:lang w:bidi="ar-SA"/>
        </w:rPr>
        <w:t xml:space="preserve"> </w:t>
      </w:r>
      <w:r w:rsidR="006404E3" w:rsidRPr="000B0501">
        <w:rPr>
          <w:rFonts w:eastAsia="Microsoft YaHei"/>
          <w:sz w:val="24"/>
          <w:szCs w:val="24"/>
          <w:lang w:bidi="ar-SA"/>
        </w:rPr>
        <w:t>рекламных носителях</w:t>
      </w:r>
      <w:r w:rsidRPr="00F505B1">
        <w:rPr>
          <w:sz w:val="24"/>
          <w:szCs w:val="24"/>
        </w:rPr>
        <w:t xml:space="preserve"> специальности 42.02.01 Реклама проходит на базе </w:t>
      </w:r>
      <w:r w:rsidR="006404E3">
        <w:rPr>
          <w:sz w:val="24"/>
          <w:szCs w:val="24"/>
        </w:rPr>
        <w:t>СМК</w:t>
      </w:r>
      <w:r w:rsidRPr="00F505B1">
        <w:rPr>
          <w:sz w:val="24"/>
          <w:szCs w:val="24"/>
        </w:rPr>
        <w:t>.</w:t>
      </w:r>
    </w:p>
    <w:p w14:paraId="646CDF8F" w14:textId="77777777" w:rsidR="00E2072D" w:rsidRPr="00F505B1" w:rsidRDefault="00C05439">
      <w:pPr>
        <w:pStyle w:val="1"/>
        <w:ind w:firstLine="74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Реализация программы учебной практики предполагает наличие:</w:t>
      </w:r>
    </w:p>
    <w:p w14:paraId="3FC94B77" w14:textId="77777777" w:rsidR="00E2072D" w:rsidRPr="00F505B1" w:rsidRDefault="00C05439">
      <w:pPr>
        <w:pStyle w:val="1"/>
        <w:spacing w:after="40"/>
        <w:ind w:firstLine="74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Оборудование учебных кабинетов и рабочих мест кабинета «Организация и управление процессом изготовления рекламного продукта».</w:t>
      </w:r>
    </w:p>
    <w:p w14:paraId="2860EEE5" w14:textId="7FB8BD47" w:rsidR="00E2072D" w:rsidRPr="00F505B1" w:rsidRDefault="00C05439">
      <w:pPr>
        <w:pStyle w:val="1"/>
        <w:numPr>
          <w:ilvl w:val="0"/>
          <w:numId w:val="6"/>
        </w:numPr>
        <w:tabs>
          <w:tab w:val="left" w:pos="1446"/>
        </w:tabs>
        <w:spacing w:line="305" w:lineRule="auto"/>
        <w:ind w:left="1100" w:firstLine="0"/>
        <w:jc w:val="both"/>
        <w:rPr>
          <w:sz w:val="24"/>
          <w:szCs w:val="24"/>
        </w:rPr>
      </w:pPr>
      <w:bookmarkStart w:id="61" w:name="bookmark68"/>
      <w:bookmarkEnd w:id="61"/>
      <w:r w:rsidRPr="00F505B1">
        <w:rPr>
          <w:sz w:val="24"/>
          <w:szCs w:val="24"/>
        </w:rPr>
        <w:t>Комплект учебно-методической документации;</w:t>
      </w:r>
    </w:p>
    <w:p w14:paraId="29B998CA" w14:textId="77777777" w:rsidR="00E2072D" w:rsidRPr="00F505B1" w:rsidRDefault="00C05439">
      <w:pPr>
        <w:pStyle w:val="1"/>
        <w:numPr>
          <w:ilvl w:val="0"/>
          <w:numId w:val="6"/>
        </w:numPr>
        <w:tabs>
          <w:tab w:val="left" w:pos="1446"/>
        </w:tabs>
        <w:spacing w:line="305" w:lineRule="auto"/>
        <w:ind w:left="1100" w:firstLine="0"/>
        <w:jc w:val="both"/>
        <w:rPr>
          <w:sz w:val="24"/>
          <w:szCs w:val="24"/>
        </w:rPr>
      </w:pPr>
      <w:bookmarkStart w:id="62" w:name="bookmark69"/>
      <w:bookmarkEnd w:id="62"/>
      <w:r w:rsidRPr="00F505B1">
        <w:rPr>
          <w:sz w:val="24"/>
          <w:szCs w:val="24"/>
        </w:rPr>
        <w:t>Посадочные места по количеству студентов;</w:t>
      </w:r>
    </w:p>
    <w:p w14:paraId="50274FCE" w14:textId="77777777" w:rsidR="00E2072D" w:rsidRPr="00F505B1" w:rsidRDefault="00C05439">
      <w:pPr>
        <w:pStyle w:val="1"/>
        <w:numPr>
          <w:ilvl w:val="0"/>
          <w:numId w:val="6"/>
        </w:numPr>
        <w:tabs>
          <w:tab w:val="left" w:pos="1446"/>
        </w:tabs>
        <w:spacing w:line="305" w:lineRule="auto"/>
        <w:ind w:left="1100" w:firstLine="0"/>
        <w:jc w:val="both"/>
        <w:rPr>
          <w:sz w:val="24"/>
          <w:szCs w:val="24"/>
        </w:rPr>
      </w:pPr>
      <w:bookmarkStart w:id="63" w:name="bookmark70"/>
      <w:bookmarkEnd w:id="63"/>
      <w:r w:rsidRPr="00F505B1">
        <w:rPr>
          <w:sz w:val="24"/>
          <w:szCs w:val="24"/>
        </w:rPr>
        <w:t>Рабочее место преподавателя;</w:t>
      </w:r>
    </w:p>
    <w:p w14:paraId="0F2D642F" w14:textId="77777777" w:rsidR="00E2072D" w:rsidRPr="00F505B1" w:rsidRDefault="00C05439">
      <w:pPr>
        <w:pStyle w:val="1"/>
        <w:numPr>
          <w:ilvl w:val="0"/>
          <w:numId w:val="6"/>
        </w:numPr>
        <w:tabs>
          <w:tab w:val="left" w:pos="1446"/>
        </w:tabs>
        <w:spacing w:line="305" w:lineRule="auto"/>
        <w:ind w:left="1100" w:firstLine="0"/>
        <w:jc w:val="both"/>
        <w:rPr>
          <w:sz w:val="24"/>
          <w:szCs w:val="24"/>
        </w:rPr>
      </w:pPr>
      <w:bookmarkStart w:id="64" w:name="bookmark71"/>
      <w:bookmarkEnd w:id="64"/>
      <w:r w:rsidRPr="00F505B1">
        <w:rPr>
          <w:sz w:val="24"/>
          <w:szCs w:val="24"/>
        </w:rPr>
        <w:t>Наглядные пособия.</w:t>
      </w:r>
    </w:p>
    <w:p w14:paraId="0C7F8C53" w14:textId="77777777" w:rsidR="00DA6525" w:rsidRDefault="00C05439">
      <w:pPr>
        <w:pStyle w:val="1"/>
        <w:tabs>
          <w:tab w:val="left" w:pos="5730"/>
        </w:tabs>
        <w:ind w:firstLine="94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Технические средства обучения:</w:t>
      </w:r>
      <w:r w:rsidRPr="00F505B1">
        <w:rPr>
          <w:sz w:val="24"/>
          <w:szCs w:val="24"/>
        </w:rPr>
        <w:tab/>
      </w:r>
    </w:p>
    <w:p w14:paraId="5B692A73" w14:textId="219C83F8" w:rsidR="00E2072D" w:rsidRPr="00F505B1" w:rsidRDefault="00C05439">
      <w:pPr>
        <w:pStyle w:val="1"/>
        <w:tabs>
          <w:tab w:val="left" w:pos="5730"/>
        </w:tabs>
        <w:ind w:firstLine="94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интерактивная доска, ПК,</w:t>
      </w:r>
    </w:p>
    <w:p w14:paraId="6C8E73A3" w14:textId="6D42413B" w:rsidR="00E2072D" w:rsidRDefault="00DA6525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05439" w:rsidRPr="00F505B1">
        <w:rPr>
          <w:sz w:val="24"/>
          <w:szCs w:val="24"/>
        </w:rPr>
        <w:t>мультимедийное оборудование.</w:t>
      </w:r>
    </w:p>
    <w:p w14:paraId="3B43A63B" w14:textId="77777777" w:rsidR="00DA6525" w:rsidRPr="00F505B1" w:rsidRDefault="00DA6525">
      <w:pPr>
        <w:pStyle w:val="1"/>
        <w:ind w:firstLine="0"/>
        <w:jc w:val="both"/>
        <w:rPr>
          <w:sz w:val="24"/>
          <w:szCs w:val="24"/>
        </w:rPr>
      </w:pPr>
    </w:p>
    <w:p w14:paraId="3807B10A" w14:textId="77777777" w:rsidR="00E2072D" w:rsidRPr="00F505B1" w:rsidRDefault="00C05439" w:rsidP="006255CD">
      <w:pPr>
        <w:pStyle w:val="1"/>
        <w:numPr>
          <w:ilvl w:val="1"/>
          <w:numId w:val="15"/>
        </w:numPr>
        <w:tabs>
          <w:tab w:val="left" w:pos="569"/>
        </w:tabs>
        <w:jc w:val="both"/>
        <w:rPr>
          <w:sz w:val="24"/>
          <w:szCs w:val="24"/>
        </w:rPr>
      </w:pPr>
      <w:bookmarkStart w:id="65" w:name="bookmark72"/>
      <w:bookmarkEnd w:id="65"/>
      <w:r w:rsidRPr="00F505B1">
        <w:rPr>
          <w:b/>
          <w:bCs/>
          <w:sz w:val="24"/>
          <w:szCs w:val="24"/>
        </w:rPr>
        <w:t>Информационное обеспечение обучения</w:t>
      </w:r>
    </w:p>
    <w:p w14:paraId="1A1F8D86" w14:textId="77777777" w:rsidR="00E2072D" w:rsidRPr="00F505B1" w:rsidRDefault="00C05439">
      <w:pPr>
        <w:pStyle w:val="1"/>
        <w:ind w:firstLine="0"/>
        <w:jc w:val="both"/>
        <w:rPr>
          <w:sz w:val="24"/>
          <w:szCs w:val="24"/>
        </w:rPr>
      </w:pPr>
      <w:r w:rsidRPr="00F505B1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47850CB2" w14:textId="0144A267" w:rsidR="00E2072D" w:rsidRPr="00F505B1" w:rsidRDefault="00C05439">
      <w:pPr>
        <w:pStyle w:val="1"/>
        <w:numPr>
          <w:ilvl w:val="0"/>
          <w:numId w:val="7"/>
        </w:numPr>
        <w:tabs>
          <w:tab w:val="left" w:pos="1059"/>
        </w:tabs>
        <w:ind w:firstLine="740"/>
        <w:jc w:val="both"/>
        <w:rPr>
          <w:sz w:val="24"/>
          <w:szCs w:val="24"/>
        </w:rPr>
      </w:pPr>
      <w:bookmarkStart w:id="66" w:name="bookmark73"/>
      <w:bookmarkEnd w:id="66"/>
      <w:r w:rsidRPr="00F505B1">
        <w:rPr>
          <w:sz w:val="24"/>
          <w:szCs w:val="24"/>
        </w:rPr>
        <w:t xml:space="preserve">Борисова, А. Н. Эффективный </w:t>
      </w:r>
      <w:proofErr w:type="spellStart"/>
      <w:r w:rsidRPr="00F505B1">
        <w:rPr>
          <w:sz w:val="24"/>
          <w:szCs w:val="24"/>
        </w:rPr>
        <w:t>лайф</w:t>
      </w:r>
      <w:proofErr w:type="spellEnd"/>
      <w:r w:rsidRPr="00F505B1">
        <w:rPr>
          <w:sz w:val="24"/>
          <w:szCs w:val="24"/>
        </w:rPr>
        <w:t xml:space="preserve">-менеджмент / А. Н. Борисова.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Санкт-Петербург: Антология, 2021.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128 с.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ISBN 978-5-94962-244-5.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Текст: электронный // Цифровой образовательный ресурс IPR </w:t>
      </w:r>
      <w:proofErr w:type="gramStart"/>
      <w:r w:rsidRPr="00F505B1">
        <w:rPr>
          <w:sz w:val="24"/>
          <w:szCs w:val="24"/>
        </w:rPr>
        <w:t>SMART :</w:t>
      </w:r>
      <w:proofErr w:type="gramEnd"/>
      <w:r w:rsidRPr="00F505B1">
        <w:rPr>
          <w:sz w:val="24"/>
          <w:szCs w:val="24"/>
        </w:rPr>
        <w:t xml:space="preserve"> [сайт].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URL:</w:t>
      </w:r>
      <w:hyperlink r:id="rId12" w:history="1">
        <w:r w:rsidRPr="00F505B1">
          <w:rPr>
            <w:sz w:val="24"/>
            <w:szCs w:val="24"/>
          </w:rPr>
          <w:t xml:space="preserve"> </w:t>
        </w:r>
        <w:proofErr w:type="spellStart"/>
        <w:r w:rsidRPr="00F505B1">
          <w:rPr>
            <w:color w:val="0000FF"/>
            <w:sz w:val="24"/>
            <w:szCs w:val="24"/>
            <w:u w:val="single"/>
          </w:rPr>
          <w:t>http</w:t>
        </w:r>
        <w:proofErr w:type="spellEnd"/>
        <w:r w:rsidRPr="00F505B1">
          <w:rPr>
            <w:color w:val="0000FF"/>
            <w:sz w:val="24"/>
            <w:szCs w:val="24"/>
            <w:u w:val="single"/>
          </w:rPr>
          <w:t xml:space="preserve"> s: //www.iprbo okshop.ru/104165. </w:t>
        </w:r>
        <w:proofErr w:type="spellStart"/>
        <w:r w:rsidRPr="00F505B1">
          <w:rPr>
            <w:color w:val="0000FF"/>
            <w:sz w:val="24"/>
            <w:szCs w:val="24"/>
            <w:u w:val="single"/>
          </w:rPr>
          <w:t>html</w:t>
        </w:r>
        <w:proofErr w:type="spellEnd"/>
      </w:hyperlink>
    </w:p>
    <w:p w14:paraId="5644D949" w14:textId="4152E634" w:rsidR="00E2072D" w:rsidRPr="00F505B1" w:rsidRDefault="00C05439">
      <w:pPr>
        <w:pStyle w:val="1"/>
        <w:numPr>
          <w:ilvl w:val="0"/>
          <w:numId w:val="7"/>
        </w:numPr>
        <w:tabs>
          <w:tab w:val="left" w:pos="1064"/>
        </w:tabs>
        <w:ind w:firstLine="740"/>
        <w:jc w:val="both"/>
        <w:rPr>
          <w:sz w:val="24"/>
          <w:szCs w:val="24"/>
        </w:rPr>
      </w:pPr>
      <w:bookmarkStart w:id="67" w:name="bookmark74"/>
      <w:bookmarkEnd w:id="67"/>
      <w:r w:rsidRPr="00F505B1">
        <w:rPr>
          <w:sz w:val="24"/>
          <w:szCs w:val="24"/>
        </w:rPr>
        <w:t xml:space="preserve">Менеджмент и маркетинг: практикум / составители О. П. Маслова, О. Ю. Калмыкова.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2-е изд.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Самара: Самарский государственный технический университет, ЭБС АСВ, 2021.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113 c.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Текст: электронный // Цифровой образовательный ресурс IPR SMART: [сайт].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URL: </w:t>
      </w:r>
      <w:hyperlink r:id="rId13" w:history="1">
        <w:r w:rsidRPr="00F505B1">
          <w:rPr>
            <w:color w:val="0000FF"/>
            <w:sz w:val="24"/>
            <w:szCs w:val="24"/>
          </w:rPr>
          <w:t>https://www.iprbpokshop.ru/111764.html</w:t>
        </w:r>
      </w:hyperlink>
    </w:p>
    <w:p w14:paraId="2A50B072" w14:textId="2FB0063D" w:rsidR="00E2072D" w:rsidRPr="006255CD" w:rsidRDefault="00C05439" w:rsidP="006255CD">
      <w:pPr>
        <w:pStyle w:val="1"/>
        <w:numPr>
          <w:ilvl w:val="0"/>
          <w:numId w:val="7"/>
        </w:numPr>
        <w:tabs>
          <w:tab w:val="left" w:pos="1068"/>
        </w:tabs>
        <w:ind w:firstLine="740"/>
        <w:jc w:val="both"/>
        <w:rPr>
          <w:sz w:val="24"/>
          <w:szCs w:val="24"/>
        </w:rPr>
      </w:pPr>
      <w:bookmarkStart w:id="68" w:name="bookmark75"/>
      <w:bookmarkEnd w:id="68"/>
      <w:r w:rsidRPr="00F505B1">
        <w:rPr>
          <w:sz w:val="24"/>
          <w:szCs w:val="24"/>
        </w:rPr>
        <w:t xml:space="preserve">Реклама социальных проектов: методическое пособие / А. Л. Абаев, Г. Г. Вельская, А. Г. </w:t>
      </w:r>
      <w:proofErr w:type="spellStart"/>
      <w:r w:rsidRPr="00F505B1">
        <w:rPr>
          <w:sz w:val="24"/>
          <w:szCs w:val="24"/>
        </w:rPr>
        <w:t>Жиляев</w:t>
      </w:r>
      <w:proofErr w:type="spellEnd"/>
      <w:r w:rsidRPr="00F505B1">
        <w:rPr>
          <w:sz w:val="24"/>
          <w:szCs w:val="24"/>
        </w:rPr>
        <w:t xml:space="preserve"> [и др.]; под редакцией Г. Г. Вельской.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3-е изд.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Москва: Дашков и К, 2021</w:t>
      </w:r>
      <w:r w:rsidR="006255CD">
        <w:rPr>
          <w:sz w:val="24"/>
          <w:szCs w:val="24"/>
        </w:rPr>
        <w:t>. -</w:t>
      </w:r>
      <w:r w:rsidRPr="00F505B1">
        <w:rPr>
          <w:sz w:val="24"/>
          <w:szCs w:val="24"/>
        </w:rPr>
        <w:t xml:space="preserve"> 94 с.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ISBN 978-5-394-04242-3.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Текст: электронный // Цифровой образовательный ресурс IPR SMART</w:t>
      </w:r>
      <w:r w:rsidRPr="006255CD">
        <w:rPr>
          <w:sz w:val="24"/>
          <w:szCs w:val="24"/>
        </w:rPr>
        <w:t xml:space="preserve">: [сайт]. </w:t>
      </w:r>
      <w:r w:rsidR="006255CD">
        <w:rPr>
          <w:sz w:val="24"/>
          <w:szCs w:val="24"/>
        </w:rPr>
        <w:t>-</w:t>
      </w:r>
      <w:r w:rsidRPr="006255CD">
        <w:rPr>
          <w:sz w:val="24"/>
          <w:szCs w:val="24"/>
        </w:rPr>
        <w:t xml:space="preserve"> </w:t>
      </w:r>
      <w:r w:rsidRPr="006255CD">
        <w:rPr>
          <w:sz w:val="24"/>
          <w:szCs w:val="24"/>
          <w:lang w:val="en-US"/>
        </w:rPr>
        <w:t>URL</w:t>
      </w:r>
      <w:r w:rsidRPr="006255CD">
        <w:rPr>
          <w:sz w:val="24"/>
          <w:szCs w:val="24"/>
        </w:rPr>
        <w:t>:</w:t>
      </w:r>
      <w:hyperlink r:id="rId14" w:history="1">
        <w:r w:rsidRPr="006255CD">
          <w:rPr>
            <w:sz w:val="24"/>
            <w:szCs w:val="24"/>
          </w:rPr>
          <w:t xml:space="preserve"> </w:t>
        </w:r>
        <w:r w:rsidRPr="006255CD">
          <w:rPr>
            <w:color w:val="0000FF"/>
            <w:sz w:val="24"/>
            <w:szCs w:val="24"/>
            <w:u w:val="single"/>
            <w:lang w:val="en-US"/>
          </w:rPr>
          <w:t>http</w:t>
        </w:r>
        <w:r w:rsidRPr="006255CD">
          <w:rPr>
            <w:color w:val="0000FF"/>
            <w:sz w:val="24"/>
            <w:szCs w:val="24"/>
            <w:u w:val="single"/>
          </w:rPr>
          <w:t xml:space="preserve"> </w:t>
        </w:r>
        <w:r w:rsidRPr="006255CD">
          <w:rPr>
            <w:color w:val="0000FF"/>
            <w:sz w:val="24"/>
            <w:szCs w:val="24"/>
            <w:u w:val="single"/>
            <w:lang w:val="en-US"/>
          </w:rPr>
          <w:t>s</w:t>
        </w:r>
        <w:r w:rsidRPr="006255CD">
          <w:rPr>
            <w:color w:val="0000FF"/>
            <w:sz w:val="24"/>
            <w:szCs w:val="24"/>
            <w:u w:val="single"/>
          </w:rPr>
          <w:t>: //</w:t>
        </w:r>
        <w:r w:rsidRPr="006255CD">
          <w:rPr>
            <w:color w:val="0000FF"/>
            <w:sz w:val="24"/>
            <w:szCs w:val="24"/>
            <w:u w:val="single"/>
            <w:lang w:val="en-US"/>
          </w:rPr>
          <w:t>www</w:t>
        </w:r>
        <w:r w:rsidRPr="006255CD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6255CD">
          <w:rPr>
            <w:color w:val="0000FF"/>
            <w:sz w:val="24"/>
            <w:szCs w:val="24"/>
            <w:u w:val="single"/>
            <w:lang w:val="en-US"/>
          </w:rPr>
          <w:t>iprbo</w:t>
        </w:r>
        <w:proofErr w:type="spellEnd"/>
        <w:r w:rsidRPr="006255CD">
          <w:rPr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255CD">
          <w:rPr>
            <w:color w:val="0000FF"/>
            <w:sz w:val="24"/>
            <w:szCs w:val="24"/>
            <w:u w:val="single"/>
            <w:lang w:val="en-US"/>
          </w:rPr>
          <w:t>okshop</w:t>
        </w:r>
        <w:proofErr w:type="spellEnd"/>
        <w:r w:rsidRPr="006255CD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6255CD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6255CD">
          <w:rPr>
            <w:color w:val="0000FF"/>
            <w:sz w:val="24"/>
            <w:szCs w:val="24"/>
            <w:u w:val="single"/>
          </w:rPr>
          <w:t xml:space="preserve">/107817. </w:t>
        </w:r>
        <w:r w:rsidRPr="006255CD">
          <w:rPr>
            <w:color w:val="0000FF"/>
            <w:sz w:val="24"/>
            <w:szCs w:val="24"/>
            <w:u w:val="single"/>
            <w:lang w:val="en-US"/>
          </w:rPr>
          <w:t>html</w:t>
        </w:r>
      </w:hyperlink>
    </w:p>
    <w:p w14:paraId="748DC09B" w14:textId="28CCA918" w:rsidR="00E2072D" w:rsidRPr="00F505B1" w:rsidRDefault="00C05439">
      <w:pPr>
        <w:pStyle w:val="1"/>
        <w:numPr>
          <w:ilvl w:val="0"/>
          <w:numId w:val="7"/>
        </w:numPr>
        <w:tabs>
          <w:tab w:val="left" w:pos="1064"/>
        </w:tabs>
        <w:ind w:firstLine="740"/>
        <w:jc w:val="both"/>
        <w:rPr>
          <w:sz w:val="24"/>
          <w:szCs w:val="24"/>
        </w:rPr>
      </w:pPr>
      <w:bookmarkStart w:id="69" w:name="bookmark76"/>
      <w:bookmarkEnd w:id="69"/>
      <w:r w:rsidRPr="00F505B1">
        <w:rPr>
          <w:sz w:val="24"/>
          <w:szCs w:val="24"/>
        </w:rPr>
        <w:t xml:space="preserve">Куценко, Е. И. Проектный менеджмент: учебное пособие для СПО / Е. И. Куценко.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Саратов: Профобразование, 2020.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265 с.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ISBN 978-5</w:t>
      </w:r>
      <w:r w:rsidRPr="00F505B1">
        <w:rPr>
          <w:sz w:val="24"/>
          <w:szCs w:val="24"/>
        </w:rPr>
        <w:softHyphen/>
        <w:t xml:space="preserve">4488-0553-0.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Текст: электронный // Цифровой образовательный ресурс IPR SMART: [сайт].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URL:</w:t>
      </w:r>
      <w:hyperlink r:id="rId15" w:history="1">
        <w:r w:rsidRPr="00F505B1">
          <w:rPr>
            <w:sz w:val="24"/>
            <w:szCs w:val="24"/>
          </w:rPr>
          <w:t xml:space="preserve"> </w:t>
        </w:r>
        <w:r w:rsidRPr="00F505B1">
          <w:rPr>
            <w:color w:val="0000FF"/>
            <w:sz w:val="24"/>
            <w:szCs w:val="24"/>
            <w:u w:val="single"/>
          </w:rPr>
          <w:t>https: //www.iprbookshop .</w:t>
        </w:r>
        <w:proofErr w:type="spellStart"/>
        <w:r w:rsidRPr="00F505B1">
          <w:rPr>
            <w:color w:val="0000FF"/>
            <w:sz w:val="24"/>
            <w:szCs w:val="24"/>
            <w:u w:val="single"/>
          </w:rPr>
          <w:t>ru</w:t>
        </w:r>
        <w:proofErr w:type="spellEnd"/>
        <w:r w:rsidRPr="00F505B1">
          <w:rPr>
            <w:color w:val="0000FF"/>
            <w:sz w:val="24"/>
            <w:szCs w:val="24"/>
            <w:u w:val="single"/>
          </w:rPr>
          <w:t>/92148.html</w:t>
        </w:r>
      </w:hyperlink>
    </w:p>
    <w:p w14:paraId="7D22E72D" w14:textId="79509D82" w:rsidR="00E2072D" w:rsidRPr="00F505B1" w:rsidRDefault="00C05439">
      <w:pPr>
        <w:pStyle w:val="1"/>
        <w:numPr>
          <w:ilvl w:val="0"/>
          <w:numId w:val="7"/>
        </w:numPr>
        <w:tabs>
          <w:tab w:val="left" w:pos="1073"/>
        </w:tabs>
        <w:ind w:firstLine="740"/>
        <w:jc w:val="both"/>
        <w:rPr>
          <w:sz w:val="24"/>
          <w:szCs w:val="24"/>
        </w:rPr>
      </w:pPr>
      <w:bookmarkStart w:id="70" w:name="bookmark77"/>
      <w:bookmarkEnd w:id="70"/>
      <w:r w:rsidRPr="00F505B1">
        <w:rPr>
          <w:sz w:val="24"/>
          <w:szCs w:val="24"/>
        </w:rPr>
        <w:t xml:space="preserve">Богомолова, Е. В. Менеджмент: учебное пособие для СПО / Е. В. Богомолова, И. А. Черникова.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2-е изд.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Липецк, Саратов: Липецкий государственный технический университет, Профобразование, 2020.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97 с.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ISBN 978-5-88247-963-2, 978-5-4488-0762-6.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Текст: электронный // Цифровой образовательный ресурс IPR SMART: [сайт].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URL: </w:t>
      </w:r>
      <w:hyperlink r:id="rId16" w:history="1">
        <w:r w:rsidRPr="00F505B1">
          <w:rPr>
            <w:color w:val="0000FF"/>
            <w:sz w:val="24"/>
            <w:szCs w:val="24"/>
            <w:u w:val="single"/>
          </w:rPr>
          <w:t>https://www.iprbookshop.ru/92831.html</w:t>
        </w:r>
      </w:hyperlink>
    </w:p>
    <w:p w14:paraId="3F0BA6B4" w14:textId="24B7742C" w:rsidR="00E2072D" w:rsidRPr="00F505B1" w:rsidRDefault="00C05439">
      <w:pPr>
        <w:pStyle w:val="1"/>
        <w:numPr>
          <w:ilvl w:val="0"/>
          <w:numId w:val="7"/>
        </w:numPr>
        <w:tabs>
          <w:tab w:val="left" w:pos="1123"/>
        </w:tabs>
        <w:ind w:firstLine="720"/>
        <w:jc w:val="both"/>
        <w:rPr>
          <w:sz w:val="24"/>
          <w:szCs w:val="24"/>
        </w:rPr>
      </w:pPr>
      <w:bookmarkStart w:id="71" w:name="bookmark78"/>
      <w:bookmarkEnd w:id="71"/>
      <w:r w:rsidRPr="00F505B1">
        <w:rPr>
          <w:sz w:val="24"/>
          <w:szCs w:val="24"/>
        </w:rPr>
        <w:t>Тайм-менеджмент. Полный курс: учебное пособие / Г. А.</w:t>
      </w:r>
    </w:p>
    <w:p w14:paraId="54EBED9B" w14:textId="56C03AE1" w:rsidR="00E2072D" w:rsidRPr="00F505B1" w:rsidRDefault="00C05439" w:rsidP="004370B6">
      <w:pPr>
        <w:pStyle w:val="1"/>
        <w:tabs>
          <w:tab w:val="left" w:pos="2390"/>
          <w:tab w:val="left" w:pos="2904"/>
          <w:tab w:val="left" w:pos="7834"/>
        </w:tabs>
        <w:ind w:firstLine="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 xml:space="preserve">Архангельский, М. А. Лукашенко, Т. В. Телегина, С. В. Бехтерев; под редакцией Г. А. Архангельского, П. Суворовой. </w:t>
      </w:r>
      <w:r w:rsidR="006255CD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Москва: Альпина </w:t>
      </w:r>
      <w:proofErr w:type="spellStart"/>
      <w:r w:rsidRPr="00F505B1">
        <w:rPr>
          <w:sz w:val="24"/>
          <w:szCs w:val="24"/>
        </w:rPr>
        <w:t>Паблишер</w:t>
      </w:r>
      <w:proofErr w:type="spellEnd"/>
      <w:r w:rsidRPr="00F505B1">
        <w:rPr>
          <w:sz w:val="24"/>
          <w:szCs w:val="24"/>
        </w:rPr>
        <w:t>, 2020.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311 c.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ISBN 978-5-9614-1881-1.</w:t>
      </w:r>
      <w:r w:rsidR="004370B6">
        <w:rPr>
          <w:sz w:val="24"/>
          <w:szCs w:val="24"/>
        </w:rPr>
        <w:t xml:space="preserve"> -</w:t>
      </w:r>
      <w:r w:rsidRPr="00F505B1">
        <w:rPr>
          <w:sz w:val="24"/>
          <w:szCs w:val="24"/>
        </w:rPr>
        <w:t xml:space="preserve"> Текс:</w:t>
      </w:r>
      <w:r w:rsidR="004370B6">
        <w:rPr>
          <w:sz w:val="24"/>
          <w:szCs w:val="24"/>
        </w:rPr>
        <w:t xml:space="preserve"> </w:t>
      </w:r>
      <w:r w:rsidRPr="00F505B1">
        <w:rPr>
          <w:sz w:val="24"/>
          <w:szCs w:val="24"/>
        </w:rPr>
        <w:t xml:space="preserve">электронный // Цифровой образовательный ресурс IPR SMART: [сайт].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URL:</w:t>
      </w:r>
      <w:hyperlink r:id="rId17" w:history="1">
        <w:r w:rsidRPr="00F505B1">
          <w:rPr>
            <w:sz w:val="24"/>
            <w:szCs w:val="24"/>
          </w:rPr>
          <w:t xml:space="preserve"> </w:t>
        </w:r>
        <w:r w:rsidRPr="00F505B1">
          <w:rPr>
            <w:color w:val="0000FF"/>
            <w:sz w:val="24"/>
            <w:szCs w:val="24"/>
            <w:u w:val="single"/>
          </w:rPr>
          <w:t>https: //www.iprbookshop .</w:t>
        </w:r>
        <w:proofErr w:type="spellStart"/>
        <w:r w:rsidRPr="00F505B1">
          <w:rPr>
            <w:color w:val="0000FF"/>
            <w:sz w:val="24"/>
            <w:szCs w:val="24"/>
            <w:u w:val="single"/>
          </w:rPr>
          <w:t>ru</w:t>
        </w:r>
        <w:proofErr w:type="spellEnd"/>
        <w:r w:rsidRPr="00F505B1">
          <w:rPr>
            <w:color w:val="0000FF"/>
            <w:sz w:val="24"/>
            <w:szCs w:val="24"/>
            <w:u w:val="single"/>
          </w:rPr>
          <w:t xml:space="preserve">/93046. </w:t>
        </w:r>
        <w:proofErr w:type="spellStart"/>
        <w:r w:rsidRPr="00F505B1">
          <w:rPr>
            <w:color w:val="0000FF"/>
            <w:sz w:val="24"/>
            <w:szCs w:val="24"/>
            <w:u w:val="single"/>
          </w:rPr>
          <w:t>html</w:t>
        </w:r>
        <w:proofErr w:type="spellEnd"/>
      </w:hyperlink>
    </w:p>
    <w:p w14:paraId="7A073589" w14:textId="77777777" w:rsidR="00E2072D" w:rsidRPr="00F505B1" w:rsidRDefault="00C05439">
      <w:pPr>
        <w:pStyle w:val="1"/>
        <w:numPr>
          <w:ilvl w:val="0"/>
          <w:numId w:val="7"/>
        </w:numPr>
        <w:tabs>
          <w:tab w:val="left" w:pos="1123"/>
        </w:tabs>
        <w:ind w:firstLine="720"/>
        <w:jc w:val="both"/>
        <w:rPr>
          <w:sz w:val="24"/>
          <w:szCs w:val="24"/>
        </w:rPr>
      </w:pPr>
      <w:bookmarkStart w:id="72" w:name="bookmark79"/>
      <w:bookmarkEnd w:id="72"/>
      <w:proofErr w:type="spellStart"/>
      <w:r w:rsidRPr="00F505B1">
        <w:rPr>
          <w:sz w:val="24"/>
          <w:szCs w:val="24"/>
        </w:rPr>
        <w:t>Виханский</w:t>
      </w:r>
      <w:proofErr w:type="spellEnd"/>
      <w:r w:rsidRPr="00F505B1">
        <w:rPr>
          <w:sz w:val="24"/>
          <w:szCs w:val="24"/>
        </w:rPr>
        <w:t xml:space="preserve"> О. С. Менеджмент: Учебник для ср. спец. учеб. заведений / </w:t>
      </w:r>
      <w:proofErr w:type="spellStart"/>
      <w:r w:rsidRPr="00F505B1">
        <w:rPr>
          <w:sz w:val="24"/>
          <w:szCs w:val="24"/>
        </w:rPr>
        <w:t>Виханский</w:t>
      </w:r>
      <w:proofErr w:type="spellEnd"/>
      <w:r w:rsidRPr="00F505B1">
        <w:rPr>
          <w:sz w:val="24"/>
          <w:szCs w:val="24"/>
        </w:rPr>
        <w:t xml:space="preserve"> О. С., Наумов А. И. - 2-е изд., </w:t>
      </w:r>
      <w:proofErr w:type="spellStart"/>
      <w:r w:rsidRPr="00F505B1">
        <w:rPr>
          <w:sz w:val="24"/>
          <w:szCs w:val="24"/>
        </w:rPr>
        <w:t>перераб</w:t>
      </w:r>
      <w:proofErr w:type="spellEnd"/>
      <w:proofErr w:type="gramStart"/>
      <w:r w:rsidRPr="00F505B1">
        <w:rPr>
          <w:sz w:val="24"/>
          <w:szCs w:val="24"/>
        </w:rPr>
        <w:t>.</w:t>
      </w:r>
      <w:proofErr w:type="gramEnd"/>
      <w:r w:rsidRPr="00F505B1">
        <w:rPr>
          <w:sz w:val="24"/>
          <w:szCs w:val="24"/>
        </w:rPr>
        <w:t xml:space="preserve"> и доп. - М.: Магистр, НИЦ ИНФРА-М, 2017</w:t>
      </w:r>
    </w:p>
    <w:p w14:paraId="019DCDFF" w14:textId="1EA7E8DC" w:rsidR="00E2072D" w:rsidRPr="00F505B1" w:rsidRDefault="00C05439">
      <w:pPr>
        <w:pStyle w:val="1"/>
        <w:numPr>
          <w:ilvl w:val="0"/>
          <w:numId w:val="7"/>
        </w:numPr>
        <w:tabs>
          <w:tab w:val="left" w:pos="1123"/>
        </w:tabs>
        <w:ind w:firstLine="720"/>
        <w:jc w:val="both"/>
        <w:rPr>
          <w:sz w:val="24"/>
          <w:szCs w:val="24"/>
        </w:rPr>
      </w:pPr>
      <w:bookmarkStart w:id="73" w:name="bookmark80"/>
      <w:bookmarkEnd w:id="73"/>
      <w:proofErr w:type="spellStart"/>
      <w:r w:rsidRPr="00F505B1">
        <w:rPr>
          <w:sz w:val="24"/>
          <w:szCs w:val="24"/>
        </w:rPr>
        <w:t>Казначевская</w:t>
      </w:r>
      <w:proofErr w:type="spellEnd"/>
      <w:r w:rsidRPr="00F505B1">
        <w:rPr>
          <w:sz w:val="24"/>
          <w:szCs w:val="24"/>
        </w:rPr>
        <w:t xml:space="preserve"> Г.Б. Менеджмент: учебник / Г.Б. </w:t>
      </w:r>
      <w:proofErr w:type="spellStart"/>
      <w:r w:rsidRPr="00F505B1">
        <w:rPr>
          <w:sz w:val="24"/>
          <w:szCs w:val="24"/>
        </w:rPr>
        <w:t>Казначевская</w:t>
      </w:r>
      <w:proofErr w:type="spellEnd"/>
      <w:r w:rsidRPr="00F505B1">
        <w:rPr>
          <w:sz w:val="24"/>
          <w:szCs w:val="24"/>
        </w:rPr>
        <w:t xml:space="preserve">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Москва: </w:t>
      </w:r>
      <w:proofErr w:type="spellStart"/>
      <w:r w:rsidRPr="00F505B1">
        <w:rPr>
          <w:sz w:val="24"/>
          <w:szCs w:val="24"/>
        </w:rPr>
        <w:t>КноРус</w:t>
      </w:r>
      <w:proofErr w:type="spellEnd"/>
      <w:r w:rsidRPr="00F505B1">
        <w:rPr>
          <w:sz w:val="24"/>
          <w:szCs w:val="24"/>
        </w:rPr>
        <w:t xml:space="preserve">, 2018.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240 с.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Для СПО.</w:t>
      </w:r>
    </w:p>
    <w:p w14:paraId="1DF4619E" w14:textId="152FF712" w:rsidR="00E2072D" w:rsidRPr="00F505B1" w:rsidRDefault="00C05439">
      <w:pPr>
        <w:pStyle w:val="1"/>
        <w:numPr>
          <w:ilvl w:val="0"/>
          <w:numId w:val="7"/>
        </w:numPr>
        <w:tabs>
          <w:tab w:val="left" w:pos="1123"/>
        </w:tabs>
        <w:ind w:firstLine="720"/>
        <w:jc w:val="both"/>
        <w:rPr>
          <w:sz w:val="24"/>
          <w:szCs w:val="24"/>
        </w:rPr>
      </w:pPr>
      <w:bookmarkStart w:id="74" w:name="bookmark81"/>
      <w:bookmarkEnd w:id="74"/>
      <w:r w:rsidRPr="00F505B1">
        <w:rPr>
          <w:sz w:val="24"/>
          <w:szCs w:val="24"/>
        </w:rPr>
        <w:t xml:space="preserve">Грибов В.Д. Менеджмент: учебное пособие / В.Д. Грибов.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Москва: </w:t>
      </w:r>
      <w:proofErr w:type="spellStart"/>
      <w:r w:rsidRPr="00F505B1">
        <w:rPr>
          <w:sz w:val="24"/>
          <w:szCs w:val="24"/>
        </w:rPr>
        <w:t>КноРус</w:t>
      </w:r>
      <w:proofErr w:type="spellEnd"/>
      <w:r w:rsidRPr="00F505B1">
        <w:rPr>
          <w:sz w:val="24"/>
          <w:szCs w:val="24"/>
        </w:rPr>
        <w:t xml:space="preserve">, 2017.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280 с.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Для СПО.</w:t>
      </w:r>
    </w:p>
    <w:p w14:paraId="4351A3CB" w14:textId="123A3E93" w:rsidR="00E2072D" w:rsidRPr="00F505B1" w:rsidRDefault="00C05439">
      <w:pPr>
        <w:pStyle w:val="1"/>
        <w:numPr>
          <w:ilvl w:val="0"/>
          <w:numId w:val="7"/>
        </w:numPr>
        <w:tabs>
          <w:tab w:val="left" w:pos="1201"/>
        </w:tabs>
        <w:ind w:firstLine="720"/>
        <w:jc w:val="both"/>
        <w:rPr>
          <w:sz w:val="24"/>
          <w:szCs w:val="24"/>
        </w:rPr>
      </w:pPr>
      <w:bookmarkStart w:id="75" w:name="bookmark82"/>
      <w:bookmarkEnd w:id="75"/>
      <w:proofErr w:type="spellStart"/>
      <w:r w:rsidRPr="00F505B1">
        <w:rPr>
          <w:sz w:val="24"/>
          <w:szCs w:val="24"/>
        </w:rPr>
        <w:t>Мазилкина</w:t>
      </w:r>
      <w:proofErr w:type="spellEnd"/>
      <w:r w:rsidRPr="00F505B1">
        <w:rPr>
          <w:sz w:val="24"/>
          <w:szCs w:val="24"/>
        </w:rPr>
        <w:t xml:space="preserve"> Е.И. Менеджмент: учеб. пособие / Е.И. </w:t>
      </w:r>
      <w:proofErr w:type="spellStart"/>
      <w:r w:rsidRPr="00F505B1">
        <w:rPr>
          <w:sz w:val="24"/>
          <w:szCs w:val="24"/>
        </w:rPr>
        <w:t>Мазилкина</w:t>
      </w:r>
      <w:proofErr w:type="spellEnd"/>
      <w:r w:rsidRPr="00F505B1">
        <w:rPr>
          <w:sz w:val="24"/>
          <w:szCs w:val="24"/>
        </w:rPr>
        <w:t xml:space="preserve">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М.: ИНФРА-М, 2017.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197 с. </w:t>
      </w:r>
      <w:r w:rsidR="004370B6">
        <w:rPr>
          <w:sz w:val="24"/>
          <w:szCs w:val="24"/>
        </w:rPr>
        <w:t>-</w:t>
      </w:r>
      <w:r w:rsidRPr="00F505B1">
        <w:rPr>
          <w:sz w:val="24"/>
          <w:szCs w:val="24"/>
        </w:rPr>
        <w:t xml:space="preserve"> (Среднее профессиональное образование).</w:t>
      </w:r>
    </w:p>
    <w:p w14:paraId="2E058D55" w14:textId="77777777" w:rsidR="00E2072D" w:rsidRPr="00F505B1" w:rsidRDefault="00C05439">
      <w:pPr>
        <w:pStyle w:val="1"/>
        <w:numPr>
          <w:ilvl w:val="0"/>
          <w:numId w:val="7"/>
        </w:numPr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bookmarkStart w:id="76" w:name="bookmark83"/>
      <w:bookmarkEnd w:id="76"/>
      <w:r w:rsidRPr="00F505B1">
        <w:rPr>
          <w:sz w:val="24"/>
          <w:szCs w:val="24"/>
        </w:rPr>
        <w:t>Кнышова, Е.Н. Менеджмент: Учебное пособие/Кнышова Е. Н. - М.: ИД ФОРУМ, НИЦ ИНФРА-М, 2015. - 304 с.</w:t>
      </w:r>
    </w:p>
    <w:p w14:paraId="260BCB4D" w14:textId="77777777" w:rsidR="00E2072D" w:rsidRPr="00F505B1" w:rsidRDefault="00C05439" w:rsidP="006255CD">
      <w:pPr>
        <w:pStyle w:val="32"/>
        <w:keepNext/>
        <w:keepLines/>
        <w:numPr>
          <w:ilvl w:val="1"/>
          <w:numId w:val="15"/>
        </w:numPr>
        <w:tabs>
          <w:tab w:val="left" w:pos="1282"/>
        </w:tabs>
        <w:spacing w:after="320"/>
        <w:jc w:val="both"/>
        <w:rPr>
          <w:sz w:val="24"/>
          <w:szCs w:val="24"/>
        </w:rPr>
      </w:pPr>
      <w:bookmarkStart w:id="77" w:name="bookmark86"/>
      <w:bookmarkStart w:id="78" w:name="bookmark84"/>
      <w:bookmarkStart w:id="79" w:name="bookmark85"/>
      <w:bookmarkStart w:id="80" w:name="bookmark87"/>
      <w:bookmarkEnd w:id="77"/>
      <w:r w:rsidRPr="00F505B1">
        <w:rPr>
          <w:sz w:val="24"/>
          <w:szCs w:val="24"/>
        </w:rPr>
        <w:t>Общие требования к организации практики</w:t>
      </w:r>
      <w:bookmarkEnd w:id="78"/>
      <w:bookmarkEnd w:id="79"/>
      <w:bookmarkEnd w:id="80"/>
    </w:p>
    <w:p w14:paraId="2D82FF26" w14:textId="6FE5AED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 xml:space="preserve">Учебная практика по </w:t>
      </w:r>
      <w:r w:rsidR="006404E3" w:rsidRPr="000B0501">
        <w:rPr>
          <w:sz w:val="24"/>
          <w:szCs w:val="24"/>
        </w:rPr>
        <w:t xml:space="preserve">ПМ.04 </w:t>
      </w:r>
      <w:r w:rsidR="006404E3" w:rsidRPr="000B0501"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="006404E3">
        <w:rPr>
          <w:rFonts w:eastAsia="Microsoft YaHei"/>
          <w:sz w:val="24"/>
          <w:szCs w:val="24"/>
          <w:lang w:bidi="ar-SA"/>
        </w:rPr>
        <w:t xml:space="preserve"> </w:t>
      </w:r>
      <w:r w:rsidR="006404E3" w:rsidRPr="000B0501">
        <w:rPr>
          <w:rFonts w:eastAsia="Microsoft YaHei"/>
          <w:sz w:val="24"/>
          <w:szCs w:val="24"/>
          <w:lang w:bidi="ar-SA"/>
        </w:rPr>
        <w:t>рекламных носителях</w:t>
      </w:r>
      <w:r w:rsidRPr="00F505B1">
        <w:rPr>
          <w:sz w:val="24"/>
          <w:szCs w:val="24"/>
        </w:rPr>
        <w:t xml:space="preserve"> реализуется согласно графику учебного процесса в период освоения профессионального модуля. Практика проводится в форме 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</w:t>
      </w:r>
    </w:p>
    <w:p w14:paraId="158314CC" w14:textId="7777777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Учебная практика проводится в форме пленэра преподавателями дисциплин профессионального цикла в соответствии с предусмотренной учебной нагрузкой и программой.</w:t>
      </w:r>
    </w:p>
    <w:p w14:paraId="60C18E3B" w14:textId="7777777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В обязанности руководителя практики входит:</w:t>
      </w:r>
    </w:p>
    <w:p w14:paraId="7C7A4924" w14:textId="77777777" w:rsidR="00E2072D" w:rsidRPr="00F505B1" w:rsidRDefault="00C05439">
      <w:pPr>
        <w:pStyle w:val="1"/>
        <w:numPr>
          <w:ilvl w:val="0"/>
          <w:numId w:val="4"/>
        </w:numPr>
        <w:tabs>
          <w:tab w:val="left" w:pos="1172"/>
        </w:tabs>
        <w:ind w:firstLine="720"/>
        <w:jc w:val="both"/>
        <w:rPr>
          <w:sz w:val="24"/>
          <w:szCs w:val="24"/>
        </w:rPr>
      </w:pPr>
      <w:bookmarkStart w:id="81" w:name="bookmark88"/>
      <w:bookmarkEnd w:id="81"/>
      <w:r w:rsidRPr="00F505B1">
        <w:rPr>
          <w:sz w:val="24"/>
          <w:szCs w:val="24"/>
        </w:rPr>
        <w:t>разработка и ежегодное обновление содержания программы учебной практики;</w:t>
      </w:r>
    </w:p>
    <w:p w14:paraId="7A54F6DD" w14:textId="77777777" w:rsidR="00E2072D" w:rsidRPr="00F505B1" w:rsidRDefault="00C05439">
      <w:pPr>
        <w:pStyle w:val="1"/>
        <w:numPr>
          <w:ilvl w:val="0"/>
          <w:numId w:val="4"/>
        </w:numPr>
        <w:tabs>
          <w:tab w:val="left" w:pos="1167"/>
        </w:tabs>
        <w:ind w:firstLine="720"/>
        <w:jc w:val="both"/>
        <w:rPr>
          <w:sz w:val="24"/>
          <w:szCs w:val="24"/>
        </w:rPr>
      </w:pPr>
      <w:bookmarkStart w:id="82" w:name="bookmark89"/>
      <w:bookmarkEnd w:id="82"/>
      <w:r w:rsidRPr="00F505B1">
        <w:rPr>
          <w:sz w:val="24"/>
          <w:szCs w:val="24"/>
        </w:rPr>
        <w:t>контроль реализации программы и условий проведения учебной практики;</w:t>
      </w:r>
    </w:p>
    <w:p w14:paraId="288F882E" w14:textId="77777777" w:rsidR="00E2072D" w:rsidRPr="00F505B1" w:rsidRDefault="00C05439">
      <w:pPr>
        <w:pStyle w:val="1"/>
        <w:numPr>
          <w:ilvl w:val="0"/>
          <w:numId w:val="4"/>
        </w:numPr>
        <w:tabs>
          <w:tab w:val="left" w:pos="1201"/>
        </w:tabs>
        <w:spacing w:line="259" w:lineRule="auto"/>
        <w:ind w:firstLine="720"/>
        <w:jc w:val="both"/>
        <w:rPr>
          <w:sz w:val="24"/>
          <w:szCs w:val="24"/>
        </w:rPr>
      </w:pPr>
      <w:bookmarkStart w:id="83" w:name="bookmark90"/>
      <w:bookmarkEnd w:id="83"/>
      <w:r w:rsidRPr="00F505B1">
        <w:rPr>
          <w:sz w:val="24"/>
          <w:szCs w:val="24"/>
        </w:rPr>
        <w:t>оформление отчетных документов по учебной практике.</w:t>
      </w:r>
    </w:p>
    <w:p w14:paraId="256804FC" w14:textId="7777777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 w14:paraId="2293FAD6" w14:textId="77777777" w:rsidR="00E2072D" w:rsidRPr="00F505B1" w:rsidRDefault="00C05439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14:paraId="6AEB5009" w14:textId="77777777" w:rsidR="004370B6" w:rsidRDefault="00C05439" w:rsidP="004370B6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В результате освоения программы учебной практики студенты проходят промежуточную аттестацию в форме дифференцированного зачета.</w:t>
      </w:r>
    </w:p>
    <w:p w14:paraId="0BFEC985" w14:textId="30FCBCFF" w:rsidR="00E2072D" w:rsidRPr="00F505B1" w:rsidRDefault="00C05439" w:rsidP="004370B6">
      <w:pPr>
        <w:pStyle w:val="1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Для прохождения промежуточной аттестации каждый обучающийся оформляет творческие работы, выполненные во время прохождения учебной практики.</w:t>
      </w:r>
    </w:p>
    <w:p w14:paraId="48859D80" w14:textId="77777777" w:rsidR="00E2072D" w:rsidRPr="00F505B1" w:rsidRDefault="00C05439">
      <w:pPr>
        <w:pStyle w:val="1"/>
        <w:spacing w:after="320"/>
        <w:ind w:firstLine="7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Промежуточная аттестация по итогам учебной практики проводится в рамках отведенных часов на освоение программы практики.</w:t>
      </w:r>
    </w:p>
    <w:p w14:paraId="33120BD4" w14:textId="77777777" w:rsidR="00E2072D" w:rsidRPr="00F505B1" w:rsidRDefault="00C05439">
      <w:pPr>
        <w:pStyle w:val="32"/>
        <w:keepNext/>
        <w:keepLines/>
        <w:ind w:firstLine="820"/>
        <w:jc w:val="both"/>
        <w:rPr>
          <w:sz w:val="24"/>
          <w:szCs w:val="24"/>
        </w:rPr>
      </w:pPr>
      <w:bookmarkStart w:id="84" w:name="bookmark100"/>
      <w:bookmarkStart w:id="85" w:name="bookmark98"/>
      <w:bookmarkStart w:id="86" w:name="bookmark99"/>
      <w:r w:rsidRPr="00F505B1">
        <w:rPr>
          <w:sz w:val="24"/>
          <w:szCs w:val="24"/>
        </w:rPr>
        <w:t>4.4 Организация практики студентов с ограниченными возможностями здоровья и инвалидов</w:t>
      </w:r>
      <w:bookmarkEnd w:id="84"/>
      <w:bookmarkEnd w:id="85"/>
      <w:bookmarkEnd w:id="86"/>
    </w:p>
    <w:p w14:paraId="565C886D" w14:textId="40B02823" w:rsidR="00E2072D" w:rsidRPr="00F505B1" w:rsidRDefault="00C05439">
      <w:pPr>
        <w:pStyle w:val="1"/>
        <w:ind w:firstLine="8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 xml:space="preserve"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</w:t>
      </w:r>
      <w:r w:rsidR="004370B6">
        <w:rPr>
          <w:sz w:val="24"/>
          <w:szCs w:val="24"/>
        </w:rPr>
        <w:t>Ставропольском многопрофильном колледже</w:t>
      </w:r>
      <w:r w:rsidRPr="00F505B1">
        <w:rPr>
          <w:sz w:val="24"/>
          <w:szCs w:val="24"/>
        </w:rPr>
        <w:t>.</w:t>
      </w:r>
    </w:p>
    <w:p w14:paraId="36EA9138" w14:textId="77777777" w:rsidR="00E2072D" w:rsidRPr="00F505B1" w:rsidRDefault="00C05439">
      <w:pPr>
        <w:pStyle w:val="1"/>
        <w:ind w:firstLine="8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14:paraId="5FD1E017" w14:textId="464F45DF" w:rsidR="00E2072D" w:rsidRDefault="00C05439">
      <w:pPr>
        <w:pStyle w:val="1"/>
        <w:spacing w:after="640"/>
        <w:ind w:firstLine="82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На основании личного заявления студента практика может проводиться в структурных подразделениях Колледжа.</w:t>
      </w:r>
    </w:p>
    <w:p w14:paraId="6A385579" w14:textId="0E33FE84" w:rsidR="00625F30" w:rsidRDefault="00625F30">
      <w:pPr>
        <w:pStyle w:val="1"/>
        <w:spacing w:after="640"/>
        <w:ind w:firstLine="820"/>
        <w:jc w:val="both"/>
        <w:rPr>
          <w:sz w:val="24"/>
          <w:szCs w:val="24"/>
        </w:rPr>
      </w:pPr>
    </w:p>
    <w:p w14:paraId="7BB7D595" w14:textId="5689A7D8" w:rsidR="00625F30" w:rsidRDefault="00625F30">
      <w:pPr>
        <w:pStyle w:val="1"/>
        <w:spacing w:after="640"/>
        <w:ind w:firstLine="820"/>
        <w:jc w:val="both"/>
        <w:rPr>
          <w:sz w:val="24"/>
          <w:szCs w:val="24"/>
        </w:rPr>
      </w:pPr>
    </w:p>
    <w:p w14:paraId="79F8E6E7" w14:textId="5CBF1929" w:rsidR="00625F30" w:rsidRDefault="00625F30">
      <w:pPr>
        <w:pStyle w:val="1"/>
        <w:spacing w:after="640"/>
        <w:ind w:firstLine="820"/>
        <w:jc w:val="both"/>
        <w:rPr>
          <w:sz w:val="24"/>
          <w:szCs w:val="24"/>
        </w:rPr>
      </w:pPr>
    </w:p>
    <w:p w14:paraId="118ECEE4" w14:textId="77777777" w:rsidR="00E2072D" w:rsidRPr="00F505B1" w:rsidRDefault="00C05439" w:rsidP="006754A9">
      <w:pPr>
        <w:pStyle w:val="1"/>
        <w:numPr>
          <w:ilvl w:val="0"/>
          <w:numId w:val="15"/>
        </w:numPr>
        <w:tabs>
          <w:tab w:val="left" w:pos="355"/>
        </w:tabs>
        <w:ind w:left="0"/>
        <w:jc w:val="center"/>
        <w:rPr>
          <w:sz w:val="24"/>
          <w:szCs w:val="24"/>
        </w:rPr>
      </w:pPr>
      <w:bookmarkStart w:id="87" w:name="bookmark101"/>
      <w:bookmarkEnd w:id="87"/>
      <w:r w:rsidRPr="00F505B1">
        <w:rPr>
          <w:b/>
          <w:bCs/>
          <w:sz w:val="24"/>
          <w:szCs w:val="24"/>
        </w:rPr>
        <w:t>КОНТРОЛЬ И ОЦЕНКА РЕЗУЛЬТАТОВ ОСВОЕНИЯ</w:t>
      </w:r>
      <w:r w:rsidRPr="00F505B1">
        <w:rPr>
          <w:b/>
          <w:bCs/>
          <w:sz w:val="24"/>
          <w:szCs w:val="24"/>
        </w:rPr>
        <w:br/>
        <w:t>ПРОФЕССИОНАЛЬНОГО МОДУЛЯ</w:t>
      </w:r>
    </w:p>
    <w:p w14:paraId="2EA3AFF6" w14:textId="77777777" w:rsidR="00E2072D" w:rsidRPr="00FB2E7D" w:rsidRDefault="00C05439" w:rsidP="006754A9">
      <w:pPr>
        <w:pStyle w:val="1"/>
        <w:ind w:firstLine="0"/>
        <w:jc w:val="center"/>
        <w:rPr>
          <w:sz w:val="24"/>
          <w:szCs w:val="24"/>
        </w:rPr>
      </w:pPr>
      <w:r w:rsidRPr="00FB2E7D">
        <w:rPr>
          <w:b/>
          <w:bCs/>
          <w:sz w:val="24"/>
          <w:szCs w:val="24"/>
        </w:rPr>
        <w:t>Учебная практика</w:t>
      </w:r>
    </w:p>
    <w:p w14:paraId="58A22D82" w14:textId="77777777" w:rsidR="00E2072D" w:rsidRPr="00F505B1" w:rsidRDefault="00C05439" w:rsidP="006754A9">
      <w:pPr>
        <w:pStyle w:val="1"/>
        <w:ind w:firstLine="820"/>
        <w:jc w:val="both"/>
        <w:rPr>
          <w:sz w:val="24"/>
          <w:szCs w:val="24"/>
        </w:rPr>
      </w:pPr>
      <w:r w:rsidRPr="00F505B1">
        <w:rPr>
          <w:b/>
          <w:bCs/>
          <w:sz w:val="24"/>
          <w:szCs w:val="24"/>
        </w:rPr>
        <w:t xml:space="preserve">Контрольная оценка </w:t>
      </w:r>
      <w:r w:rsidRPr="00F505B1">
        <w:rPr>
          <w:sz w:val="24"/>
          <w:szCs w:val="24"/>
        </w:rPr>
        <w:t>результатов освоения программы практики осуществляется руководителем практики в соответствии с фондом оценочных средств.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4110"/>
        <w:gridCol w:w="2239"/>
      </w:tblGrid>
      <w:tr w:rsidR="004370B6" w:rsidRPr="00F505B1" w14:paraId="2E217AE8" w14:textId="77777777" w:rsidTr="006754A9">
        <w:trPr>
          <w:trHeight w:hRule="exact" w:val="114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C855D" w14:textId="59A59774" w:rsidR="004370B6" w:rsidRPr="004370B6" w:rsidRDefault="004370B6" w:rsidP="004370B6">
            <w:pPr>
              <w:pStyle w:val="ab"/>
              <w:spacing w:line="233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370B6">
              <w:rPr>
                <w:b/>
                <w:sz w:val="24"/>
                <w:szCs w:val="24"/>
              </w:rPr>
              <w:t>Код и наименование профессиональных компетенций, формируемых в рамках модуля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518FB" w14:textId="0CC88A57" w:rsidR="004370B6" w:rsidRPr="004370B6" w:rsidRDefault="004370B6" w:rsidP="004370B6">
            <w:pPr>
              <w:pStyle w:val="ab"/>
              <w:ind w:firstLine="0"/>
              <w:jc w:val="center"/>
              <w:rPr>
                <w:b/>
                <w:sz w:val="24"/>
                <w:szCs w:val="24"/>
              </w:rPr>
            </w:pPr>
            <w:r w:rsidRPr="004370B6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00A5" w14:textId="55C7B807" w:rsidR="004370B6" w:rsidRPr="004370B6" w:rsidRDefault="004370B6" w:rsidP="004370B6">
            <w:pPr>
              <w:pStyle w:val="ab"/>
              <w:ind w:firstLine="0"/>
              <w:jc w:val="center"/>
              <w:rPr>
                <w:b/>
                <w:sz w:val="24"/>
                <w:szCs w:val="24"/>
              </w:rPr>
            </w:pPr>
            <w:r w:rsidRPr="004370B6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E2072D" w:rsidRPr="00F505B1" w14:paraId="1049E03A" w14:textId="77777777" w:rsidTr="006404E3">
        <w:trPr>
          <w:trHeight w:hRule="exact" w:val="144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E4ADD" w14:textId="75ABDB1B" w:rsidR="006404E3" w:rsidRPr="006404E3" w:rsidRDefault="006404E3" w:rsidP="00640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ПК 4.1. Разрабатывать </w:t>
            </w:r>
            <w:proofErr w:type="spellStart"/>
            <w:proofErr w:type="gramStart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 рекламные решения для достижения целей креативной стратегии</w:t>
            </w: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рекламной/</w:t>
            </w:r>
            <w:proofErr w:type="spellStart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кационной</w:t>
            </w:r>
            <w:proofErr w:type="spellEnd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кампании.</w:t>
            </w:r>
          </w:p>
          <w:p w14:paraId="5574DC43" w14:textId="35FBF0B6" w:rsidR="00E2072D" w:rsidRPr="006404E3" w:rsidRDefault="00E2072D">
            <w:pPr>
              <w:pStyle w:val="ab"/>
              <w:ind w:firstLine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2E934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планирование индивидуальной работы менеджера;</w:t>
            </w:r>
          </w:p>
          <w:p w14:paraId="5F295B30" w14:textId="77777777" w:rsidR="00E2072D" w:rsidRPr="00F505B1" w:rsidRDefault="00C05439">
            <w:pPr>
              <w:pStyle w:val="ab"/>
              <w:ind w:firstLine="16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определение факторов, снижающих рациональность использования рабочего времени;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C1E79" w14:textId="77777777" w:rsidR="00E2072D" w:rsidRPr="00F505B1" w:rsidRDefault="00C054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зачеты по учебной практике</w:t>
            </w:r>
          </w:p>
        </w:tc>
      </w:tr>
      <w:tr w:rsidR="00E2072D" w:rsidRPr="00F505B1" w14:paraId="10C811ED" w14:textId="77777777" w:rsidTr="006404E3">
        <w:trPr>
          <w:trHeight w:hRule="exact" w:val="142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BC37E" w14:textId="76639CD0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ПК 4.2 </w:t>
            </w:r>
            <w:r w:rsidR="006404E3" w:rsidRPr="00B86B4B">
              <w:rPr>
                <w:sz w:val="24"/>
                <w:szCs w:val="24"/>
              </w:rPr>
              <w:t>Разрабатывать творческие рекламные решения в целях тактического планирования рекламной коммуникационной кампании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7C258" w14:textId="77777777" w:rsidR="00E2072D" w:rsidRPr="00F505B1" w:rsidRDefault="00C05439">
            <w:pPr>
              <w:pStyle w:val="ab"/>
              <w:numPr>
                <w:ilvl w:val="0"/>
                <w:numId w:val="8"/>
              </w:numPr>
              <w:tabs>
                <w:tab w:val="left" w:pos="115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изготовление рекламной продукции;</w:t>
            </w:r>
          </w:p>
          <w:p w14:paraId="45E77054" w14:textId="77777777" w:rsidR="00E2072D" w:rsidRPr="00F505B1" w:rsidRDefault="00C05439">
            <w:pPr>
              <w:pStyle w:val="ab"/>
              <w:numPr>
                <w:ilvl w:val="0"/>
                <w:numId w:val="8"/>
              </w:numPr>
              <w:tabs>
                <w:tab w:val="left" w:pos="120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ее оценка и анализ на предмет соответствия рекламной идее;</w:t>
            </w:r>
          </w:p>
          <w:p w14:paraId="5ACD0F7F" w14:textId="77777777" w:rsidR="00E2072D" w:rsidRPr="00F505B1" w:rsidRDefault="00C05439">
            <w:pPr>
              <w:pStyle w:val="ab"/>
              <w:numPr>
                <w:ilvl w:val="0"/>
                <w:numId w:val="8"/>
              </w:numPr>
              <w:tabs>
                <w:tab w:val="left" w:pos="120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формулирование выводов;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851D5" w14:textId="77777777" w:rsidR="00E2072D" w:rsidRPr="00F505B1" w:rsidRDefault="00C054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зачеты по учебной практике</w:t>
            </w:r>
          </w:p>
        </w:tc>
      </w:tr>
      <w:tr w:rsidR="00E2072D" w:rsidRPr="00F505B1" w14:paraId="5A2F3E61" w14:textId="77777777" w:rsidTr="006404E3">
        <w:trPr>
          <w:trHeight w:hRule="exact" w:val="113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477C1" w14:textId="0CB8C023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ПК 4.3 </w:t>
            </w:r>
            <w:r w:rsidR="006404E3" w:rsidRPr="00B86B4B">
              <w:rPr>
                <w:sz w:val="24"/>
                <w:szCs w:val="24"/>
              </w:rPr>
              <w:t>Проводить разработку и размещение рекламного контента для продвижения торговой марки/бренда/организации в сети Интернет</w:t>
            </w:r>
            <w:r w:rsidR="006404E3" w:rsidRPr="00B86B4B">
              <w:rPr>
                <w:sz w:val="24"/>
                <w:szCs w:val="24"/>
              </w:rPr>
              <w:t xml:space="preserve"> </w:t>
            </w:r>
            <w:r w:rsidR="006404E3" w:rsidRPr="00B86B4B">
              <w:rPr>
                <w:sz w:val="24"/>
                <w:szCs w:val="24"/>
              </w:rPr>
              <w:t>марки/бренда/организации в сети Интернет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30BF8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-Точность и грамотность оформления рекламной документации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EEF4E" w14:textId="77777777" w:rsidR="00E2072D" w:rsidRPr="00F505B1" w:rsidRDefault="00C054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зачеты по учебной практике</w:t>
            </w:r>
          </w:p>
        </w:tc>
      </w:tr>
      <w:tr w:rsidR="00E2072D" w:rsidRPr="00F505B1" w14:paraId="7755ED24" w14:textId="77777777" w:rsidTr="006754A9">
        <w:trPr>
          <w:trHeight w:hRule="exact" w:val="288"/>
          <w:jc w:val="center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E2C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Промежуточная аттестация в форме </w:t>
            </w:r>
            <w:r w:rsidRPr="00F505B1">
              <w:rPr>
                <w:b/>
                <w:bCs/>
                <w:sz w:val="24"/>
                <w:szCs w:val="24"/>
              </w:rPr>
              <w:t>дифференцированного зачета</w:t>
            </w:r>
          </w:p>
        </w:tc>
      </w:tr>
    </w:tbl>
    <w:p w14:paraId="2A443F32" w14:textId="77777777" w:rsidR="00E2072D" w:rsidRPr="00F505B1" w:rsidRDefault="00C05439" w:rsidP="00984260">
      <w:pPr>
        <w:pStyle w:val="1"/>
        <w:ind w:firstLine="840"/>
        <w:jc w:val="both"/>
        <w:rPr>
          <w:sz w:val="24"/>
          <w:szCs w:val="24"/>
        </w:rPr>
      </w:pPr>
      <w:r w:rsidRPr="00F505B1"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336"/>
        <w:gridCol w:w="2746"/>
      </w:tblGrid>
      <w:tr w:rsidR="004370B6" w:rsidRPr="00F505B1" w14:paraId="3912C477" w14:textId="77777777" w:rsidTr="004370B6">
        <w:trPr>
          <w:trHeight w:hRule="exact" w:val="8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92115" w14:textId="3E69F885" w:rsidR="004370B6" w:rsidRPr="004370B6" w:rsidRDefault="004370B6" w:rsidP="004370B6">
            <w:pPr>
              <w:pStyle w:val="ab"/>
              <w:spacing w:line="22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370B6">
              <w:rPr>
                <w:b/>
                <w:sz w:val="24"/>
                <w:szCs w:val="24"/>
              </w:rPr>
              <w:t>Код и наименование общих компетенций, формируемых в рамках модуля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6D3C9" w14:textId="77868BFC" w:rsidR="004370B6" w:rsidRPr="004370B6" w:rsidRDefault="004370B6" w:rsidP="004370B6">
            <w:pPr>
              <w:pStyle w:val="ab"/>
              <w:spacing w:line="22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370B6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7F7D" w14:textId="68726A0C" w:rsidR="004370B6" w:rsidRPr="004370B6" w:rsidRDefault="004370B6" w:rsidP="004370B6">
            <w:pPr>
              <w:pStyle w:val="ab"/>
              <w:spacing w:line="22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370B6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E2072D" w:rsidRPr="00F505B1" w14:paraId="21279C19" w14:textId="77777777" w:rsidTr="004370B6">
        <w:trPr>
          <w:trHeight w:hRule="exact" w:val="196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7CBD8" w14:textId="3779222C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ОК 1. </w:t>
            </w:r>
            <w:r w:rsidR="006404E3" w:rsidRPr="0047370E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3E34D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3E5E8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 w:rsidR="00E2072D" w:rsidRPr="00F505B1" w14:paraId="595B7D91" w14:textId="77777777" w:rsidTr="004370B6">
        <w:trPr>
          <w:trHeight w:hRule="exact" w:val="212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C2202" w14:textId="23445931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ОК 2. </w:t>
            </w:r>
            <w:r w:rsidR="006404E3" w:rsidRPr="0047370E">
              <w:rPr>
                <w:sz w:val="24"/>
                <w:szCs w:val="24"/>
              </w:rPr>
              <w:t>Использовать современные средства поиска, анализа и</w:t>
            </w:r>
            <w:r w:rsidR="006404E3">
              <w:rPr>
                <w:sz w:val="24"/>
                <w:szCs w:val="24"/>
              </w:rPr>
              <w:t xml:space="preserve"> </w:t>
            </w:r>
            <w:proofErr w:type="gramStart"/>
            <w:r w:rsidR="006404E3" w:rsidRPr="0047370E">
              <w:rPr>
                <w:sz w:val="24"/>
                <w:szCs w:val="24"/>
              </w:rPr>
              <w:t>интерпретации</w:t>
            </w:r>
            <w:r w:rsidR="006404E3">
              <w:rPr>
                <w:sz w:val="24"/>
                <w:szCs w:val="24"/>
              </w:rPr>
              <w:t xml:space="preserve"> </w:t>
            </w:r>
            <w:r w:rsidR="006404E3" w:rsidRPr="0047370E">
              <w:rPr>
                <w:sz w:val="24"/>
                <w:szCs w:val="24"/>
              </w:rPr>
              <w:t>информации</w:t>
            </w:r>
            <w:proofErr w:type="gramEnd"/>
            <w:r w:rsidR="006404E3">
              <w:rPr>
                <w:sz w:val="24"/>
                <w:szCs w:val="24"/>
              </w:rPr>
              <w:t xml:space="preserve"> </w:t>
            </w:r>
            <w:r w:rsidR="006404E3" w:rsidRPr="0047370E">
              <w:rPr>
                <w:sz w:val="24"/>
                <w:szCs w:val="24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15FAD" w14:textId="77777777" w:rsidR="00E2072D" w:rsidRPr="00F505B1" w:rsidRDefault="00C05439">
            <w:pPr>
              <w:pStyle w:val="ab"/>
              <w:numPr>
                <w:ilvl w:val="0"/>
                <w:numId w:val="10"/>
              </w:numPr>
              <w:tabs>
                <w:tab w:val="left" w:pos="710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выбор и применение методов и способов решения профессиональных задач в области разработки рекламных продуктов;</w:t>
            </w:r>
          </w:p>
          <w:p w14:paraId="7A50251E" w14:textId="77777777" w:rsidR="00E2072D" w:rsidRPr="00F505B1" w:rsidRDefault="00C05439">
            <w:pPr>
              <w:pStyle w:val="ab"/>
              <w:numPr>
                <w:ilvl w:val="0"/>
                <w:numId w:val="10"/>
              </w:numPr>
              <w:tabs>
                <w:tab w:val="left" w:pos="706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оценка эффективности и качества выполнения;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CF5B8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 w:rsidR="00E2072D" w:rsidRPr="00F505B1" w14:paraId="52F8EDFF" w14:textId="77777777" w:rsidTr="004370B6">
        <w:trPr>
          <w:trHeight w:hRule="exact" w:val="199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D08E8" w14:textId="48DCAF1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ОК 3. </w:t>
            </w:r>
            <w:r w:rsidR="006404E3" w:rsidRPr="0047370E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B6EF8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решение стандартных и нестандартных профессиональных задач в области разработки рекламного продукта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CECE5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 w:rsidR="006404E3" w:rsidRPr="00F505B1" w14:paraId="540A05B5" w14:textId="77777777" w:rsidTr="00EA6583">
        <w:trPr>
          <w:trHeight w:hRule="exact" w:val="199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8D7FC8" w14:textId="77777777" w:rsidR="006404E3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4. </w:t>
            </w:r>
            <w:r w:rsidRPr="0047370E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F505B1">
              <w:rPr>
                <w:sz w:val="24"/>
                <w:szCs w:val="24"/>
              </w:rPr>
              <w:t xml:space="preserve"> </w:t>
            </w:r>
          </w:p>
          <w:p w14:paraId="265FCA33" w14:textId="77777777" w:rsidR="006404E3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</w:p>
          <w:p w14:paraId="0A4AD6D3" w14:textId="77777777" w:rsidR="006404E3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</w:p>
          <w:p w14:paraId="32CF438D" w14:textId="43DCD7AD" w:rsidR="006404E3" w:rsidRPr="00F505B1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F51FC" w14:textId="77777777" w:rsidR="006404E3" w:rsidRPr="00F505B1" w:rsidRDefault="006404E3" w:rsidP="006404E3">
            <w:pPr>
              <w:pStyle w:val="ab"/>
              <w:numPr>
                <w:ilvl w:val="0"/>
                <w:numId w:val="11"/>
              </w:numPr>
              <w:tabs>
                <w:tab w:val="left" w:pos="706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эффективный поиск необходимой информации;</w:t>
            </w:r>
          </w:p>
          <w:p w14:paraId="67D9219D" w14:textId="77777777" w:rsidR="006404E3" w:rsidRPr="00F505B1" w:rsidRDefault="006404E3" w:rsidP="006404E3">
            <w:pPr>
              <w:pStyle w:val="ab"/>
              <w:numPr>
                <w:ilvl w:val="0"/>
                <w:numId w:val="11"/>
              </w:numPr>
              <w:tabs>
                <w:tab w:val="left" w:pos="706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использование различных источников информации.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B618D" w14:textId="77777777" w:rsidR="006404E3" w:rsidRPr="00F505B1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 w:rsidR="006404E3" w:rsidRPr="00F505B1" w14:paraId="7D052BCB" w14:textId="77777777" w:rsidTr="00FB2E7D">
        <w:trPr>
          <w:trHeight w:hRule="exact" w:val="199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A62E1" w14:textId="77777777" w:rsidR="006404E3" w:rsidRDefault="006404E3" w:rsidP="006404E3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ОК 5. </w:t>
            </w:r>
            <w:r w:rsidRPr="0047370E">
              <w:rPr>
                <w:sz w:val="24"/>
                <w:szCs w:val="24"/>
              </w:rPr>
              <w:t xml:space="preserve">Осуществлять устную и письменную коммуникацию на государственном языке </w:t>
            </w:r>
            <w:r w:rsidRPr="000B0501">
              <w:rPr>
                <w:sz w:val="24"/>
                <w:szCs w:val="24"/>
              </w:rPr>
              <w:t>Российской Федерации с учетом особенностей социального и культурного контекста</w:t>
            </w:r>
          </w:p>
          <w:p w14:paraId="1F89E665" w14:textId="76203FA8" w:rsidR="006404E3" w:rsidRPr="00F505B1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86AEA" w14:textId="77777777" w:rsidR="006404E3" w:rsidRPr="00F505B1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работа на персональных компьютерах и 1МЛС в графических программах.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A4BA7" w14:textId="032D0598" w:rsidR="006404E3" w:rsidRPr="00F505B1" w:rsidRDefault="006404E3" w:rsidP="006404E3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</w:t>
            </w:r>
            <w:r>
              <w:rPr>
                <w:sz w:val="24"/>
                <w:szCs w:val="24"/>
              </w:rPr>
              <w:t xml:space="preserve"> </w:t>
            </w:r>
            <w:r w:rsidRPr="00F505B1">
              <w:rPr>
                <w:sz w:val="24"/>
                <w:szCs w:val="24"/>
              </w:rPr>
              <w:t>освоения образовательной программы в период прохождения практики</w:t>
            </w:r>
          </w:p>
        </w:tc>
      </w:tr>
    </w:tbl>
    <w:p w14:paraId="4A6DFAB0" w14:textId="40A63A9E" w:rsidR="00E2072D" w:rsidRPr="00F505B1" w:rsidRDefault="00E2072D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336"/>
        <w:gridCol w:w="2746"/>
      </w:tblGrid>
      <w:tr w:rsidR="00E2072D" w:rsidRPr="00F505B1" w14:paraId="58C59C26" w14:textId="77777777" w:rsidTr="00FB2E7D">
        <w:trPr>
          <w:trHeight w:hRule="exact" w:val="296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337A9" w14:textId="0402F599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ОК 6. </w:t>
            </w:r>
            <w:r w:rsidR="006404E3" w:rsidRPr="000B0501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B3891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5D025" w14:textId="77777777" w:rsidR="00E2072D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 w14:paraId="3211C136" w14:textId="77777777" w:rsidR="00FB2E7D" w:rsidRDefault="00FB2E7D">
            <w:pPr>
              <w:pStyle w:val="ab"/>
              <w:ind w:firstLine="0"/>
              <w:rPr>
                <w:sz w:val="24"/>
                <w:szCs w:val="24"/>
              </w:rPr>
            </w:pPr>
          </w:p>
          <w:p w14:paraId="74DCB37B" w14:textId="77777777" w:rsidR="00FB2E7D" w:rsidRDefault="00FB2E7D">
            <w:pPr>
              <w:pStyle w:val="ab"/>
              <w:ind w:firstLine="0"/>
              <w:rPr>
                <w:sz w:val="24"/>
                <w:szCs w:val="24"/>
              </w:rPr>
            </w:pPr>
          </w:p>
          <w:p w14:paraId="3545FB47" w14:textId="6E2DFA00" w:rsidR="00FB2E7D" w:rsidRPr="00F505B1" w:rsidRDefault="00FB2E7D">
            <w:pPr>
              <w:pStyle w:val="ab"/>
              <w:ind w:firstLine="0"/>
              <w:rPr>
                <w:sz w:val="24"/>
                <w:szCs w:val="24"/>
              </w:rPr>
            </w:pPr>
          </w:p>
        </w:tc>
      </w:tr>
      <w:tr w:rsidR="00E2072D" w:rsidRPr="00F505B1" w14:paraId="717A422E" w14:textId="77777777" w:rsidTr="004370B6">
        <w:trPr>
          <w:trHeight w:hRule="exact" w:val="197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F60F2" w14:textId="6A07B2D5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ОК 9. </w:t>
            </w:r>
            <w:r w:rsidR="00FB2E7D" w:rsidRPr="0047370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71C05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анализ инноваций в области разработки рекламного продукта;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AF29C" w14:textId="77777777" w:rsidR="00E2072D" w:rsidRPr="00F505B1" w:rsidRDefault="00C05439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 w14:paraId="58A7E3E7" w14:textId="77777777" w:rsidR="00984260" w:rsidRPr="00F61F13" w:rsidRDefault="00984260" w:rsidP="00984260">
      <w:pPr>
        <w:pStyle w:val="ad"/>
        <w:numPr>
          <w:ilvl w:val="0"/>
          <w:numId w:val="17"/>
        </w:numPr>
        <w:tabs>
          <w:tab w:val="left" w:pos="371"/>
          <w:tab w:val="left" w:pos="567"/>
        </w:tabs>
        <w:ind w:left="0" w:firstLine="0"/>
        <w:jc w:val="center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  <w:b/>
        </w:rPr>
        <w:t>РЕАЛИЗАЦИЯ УЧЕБНОЙ ПРАКТИКИ (ПО ПРОФИЛЮ</w:t>
      </w:r>
    </w:p>
    <w:p w14:paraId="3BDF084F" w14:textId="77777777" w:rsidR="00984260" w:rsidRPr="00F61F13" w:rsidRDefault="00984260" w:rsidP="00984260">
      <w:pPr>
        <w:tabs>
          <w:tab w:val="left" w:pos="371"/>
          <w:tab w:val="left" w:pos="567"/>
        </w:tabs>
        <w:jc w:val="center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  <w:b/>
        </w:rPr>
        <w:t>СПЕЦИАЛЬНОСТИ) С ПРИМЕНЕНИЕМ ЭЛЕКТРОННОГО</w:t>
      </w:r>
    </w:p>
    <w:p w14:paraId="764E8E0C" w14:textId="77777777" w:rsidR="00984260" w:rsidRPr="00F61F13" w:rsidRDefault="00984260" w:rsidP="00984260">
      <w:pPr>
        <w:tabs>
          <w:tab w:val="left" w:pos="371"/>
          <w:tab w:val="left" w:pos="567"/>
        </w:tabs>
        <w:jc w:val="center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  <w:b/>
        </w:rPr>
        <w:t>ОБУЧЕНИЯ И ОБРАЗОВАТЕЛЬНЫХ ТЕХНОЛОГИЙ</w:t>
      </w:r>
    </w:p>
    <w:p w14:paraId="729C4AAE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В связи с угрозой распространения на территории Российской Федерации </w:t>
      </w:r>
      <w:proofErr w:type="spellStart"/>
      <w:r w:rsidRPr="00F61F13">
        <w:rPr>
          <w:rFonts w:ascii="Times New Roman" w:hAnsi="Times New Roman" w:cs="Times New Roman"/>
        </w:rPr>
        <w:t>короновирусной</w:t>
      </w:r>
      <w:proofErr w:type="spellEnd"/>
      <w:r w:rsidRPr="00F61F13">
        <w:rPr>
          <w:rFonts w:ascii="Times New Roman" w:hAnsi="Times New Roman" w:cs="Times New Roman"/>
        </w:rPr>
        <w:t xml:space="preserve"> инфекции (COVID-2019), Частным  образовательным  учреждением профессионального образования «Ставропольским многопрофильным колледжем» разработано положение по реализации учебной практики (по профилю специальности), на выпускных курсах с применением электронного обучения и образовательных технологий на период сложной санитарно-эпидемиологической обстановки, на основе следующих нормативных документов:</w:t>
      </w:r>
    </w:p>
    <w:p w14:paraId="70E9E9A6" w14:textId="77777777" w:rsidR="00984260" w:rsidRPr="00F61F13" w:rsidRDefault="00984260" w:rsidP="00984260">
      <w:p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61F13">
        <w:rPr>
          <w:rFonts w:ascii="Times New Roman" w:hAnsi="Times New Roman" w:cs="Times New Roman"/>
        </w:rPr>
        <w:t xml:space="preserve">Приказ </w:t>
      </w:r>
      <w:proofErr w:type="spellStart"/>
      <w:r w:rsidRPr="00F61F13">
        <w:rPr>
          <w:rFonts w:ascii="Times New Roman" w:hAnsi="Times New Roman" w:cs="Times New Roman"/>
        </w:rPr>
        <w:t>Минпросвещения</w:t>
      </w:r>
      <w:proofErr w:type="spellEnd"/>
      <w:r w:rsidRPr="00F61F13">
        <w:rPr>
          <w:rFonts w:ascii="Times New Roman" w:hAnsi="Times New Roman" w:cs="Times New Roman"/>
        </w:rPr>
        <w:t xml:space="preserve"> России №103 от 17 марта 2020 г.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применением электронного обучения и образовательных технологий».</w:t>
      </w:r>
    </w:p>
    <w:p w14:paraId="58B569A2" w14:textId="77777777" w:rsidR="00984260" w:rsidRPr="004C0445" w:rsidRDefault="00984260" w:rsidP="00984260">
      <w:pPr>
        <w:pStyle w:val="ad"/>
        <w:numPr>
          <w:ilvl w:val="0"/>
          <w:numId w:val="16"/>
        </w:num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4C0445">
        <w:rPr>
          <w:rFonts w:ascii="Times New Roman" w:hAnsi="Times New Roman" w:cs="Times New Roman"/>
        </w:rPr>
        <w:t>О разъяснении некоторых вопросов по организации образовательного процесса в условиях усиления санитарно-эпидемиологических мероприятий от 27.03.2020 №ГД-83/05.</w:t>
      </w:r>
    </w:p>
    <w:p w14:paraId="42A24E15" w14:textId="77777777" w:rsidR="00984260" w:rsidRPr="00F61F13" w:rsidRDefault="00984260" w:rsidP="00984260">
      <w:pPr>
        <w:numPr>
          <w:ilvl w:val="0"/>
          <w:numId w:val="16"/>
        </w:num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Рекомендации по организации образовательного выпускных курсах в образовательных организациях, реализующих программы среднего профессионального образования, в условиях усиления санитарно- эпидемиологических мероприятий от 02.04.2020 №ГД-121/05.</w:t>
      </w:r>
    </w:p>
    <w:p w14:paraId="679A5A7C" w14:textId="77777777" w:rsidR="00984260" w:rsidRPr="00F61F13" w:rsidRDefault="00984260" w:rsidP="00984260">
      <w:pPr>
        <w:numPr>
          <w:ilvl w:val="0"/>
          <w:numId w:val="16"/>
        </w:num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Приказа директора колледжа № 44-ОД от 18.03.2020 г. Об организации образовательной деятельности в Частном образовательном учреждении профессионального образования «Ставропольский многопрофильный колледж» в условиях предупреждения распространения новой </w:t>
      </w:r>
      <w:proofErr w:type="spellStart"/>
      <w:r w:rsidRPr="00F61F13">
        <w:rPr>
          <w:rFonts w:ascii="Times New Roman" w:hAnsi="Times New Roman" w:cs="Times New Roman"/>
        </w:rPr>
        <w:t>короновирусной</w:t>
      </w:r>
      <w:proofErr w:type="spellEnd"/>
      <w:r w:rsidRPr="00F61F13">
        <w:rPr>
          <w:rFonts w:ascii="Times New Roman" w:hAnsi="Times New Roman" w:cs="Times New Roman"/>
        </w:rPr>
        <w:t xml:space="preserve"> инфекции на территории РФ.</w:t>
      </w:r>
    </w:p>
    <w:p w14:paraId="278E459A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Частное образовательное учреждение профессионального образования «Ставропольский многопрофильный колледж» возможность прохождения учебной </w:t>
      </w:r>
      <w:proofErr w:type="gramStart"/>
      <w:r w:rsidRPr="00F61F13">
        <w:rPr>
          <w:rFonts w:ascii="Times New Roman" w:hAnsi="Times New Roman" w:cs="Times New Roman"/>
        </w:rPr>
        <w:t>практики  (</w:t>
      </w:r>
      <w:proofErr w:type="gramEnd"/>
      <w:r w:rsidRPr="00F61F13">
        <w:rPr>
          <w:rFonts w:ascii="Times New Roman" w:hAnsi="Times New Roman" w:cs="Times New Roman"/>
        </w:rPr>
        <w:t>по профилю специальности) с применением образовательных технологий и электронного обучения.</w:t>
      </w:r>
    </w:p>
    <w:p w14:paraId="1810F6C5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В связи с отсутствием возможности проведения практики на некоторых предприятиях, руководителям практики от колледжа и от организаций рекомендуется провести корректировку тематики заданий</w:t>
      </w:r>
      <w:r w:rsidRPr="00F61F13">
        <w:rPr>
          <w:rFonts w:ascii="Times New Roman" w:hAnsi="Times New Roman" w:cs="Times New Roman"/>
          <w:color w:val="FF0000"/>
        </w:rPr>
        <w:t xml:space="preserve"> </w:t>
      </w:r>
      <w:r w:rsidRPr="00F61F13">
        <w:rPr>
          <w:rFonts w:ascii="Times New Roman" w:hAnsi="Times New Roman" w:cs="Times New Roman"/>
        </w:rPr>
        <w:t>и определить виды работ не требующие работы с оборудованием и виды работ на примере стажировки.</w:t>
      </w:r>
    </w:p>
    <w:p w14:paraId="5DD7A487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Стажировка носит индивидуальный или групповой характер и может предусматривать такие виды деятельности как:</w:t>
      </w:r>
    </w:p>
    <w:p w14:paraId="34CFBB64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- самостоятельную работу с учебными изданиями;</w:t>
      </w:r>
    </w:p>
    <w:p w14:paraId="2054B7D5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- работу с нормативно – правовыми документами (по теме индивидуального задания);</w:t>
      </w:r>
    </w:p>
    <w:p w14:paraId="6D1D2B4F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- работу с технической, нормативной и другой документацией (по теме индивидуального задания);</w:t>
      </w:r>
    </w:p>
    <w:p w14:paraId="13137A1A" w14:textId="77777777" w:rsidR="00984260" w:rsidRPr="00F61F13" w:rsidRDefault="00984260" w:rsidP="00984260">
      <w:pPr>
        <w:tabs>
          <w:tab w:val="left" w:pos="371"/>
          <w:tab w:val="left" w:pos="567"/>
          <w:tab w:val="left" w:pos="6614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- выполнение индивидуальных заданий. </w:t>
      </w:r>
      <w:r w:rsidRPr="00F61F13">
        <w:rPr>
          <w:rFonts w:ascii="Times New Roman" w:hAnsi="Times New Roman" w:cs="Times New Roman"/>
        </w:rPr>
        <w:tab/>
      </w:r>
    </w:p>
    <w:p w14:paraId="6D3FE96C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В задании руководитель определяет последовательность выполнения работ,</w:t>
      </w:r>
      <w:r w:rsidRPr="00F61F13">
        <w:rPr>
          <w:rFonts w:ascii="Times New Roman" w:hAnsi="Times New Roman" w:cs="Times New Roman"/>
          <w:color w:val="FF0000"/>
        </w:rPr>
        <w:t xml:space="preserve"> </w:t>
      </w:r>
      <w:r w:rsidRPr="00F61F13">
        <w:rPr>
          <w:rFonts w:ascii="Times New Roman" w:hAnsi="Times New Roman" w:cs="Times New Roman"/>
        </w:rPr>
        <w:t xml:space="preserve">с </w:t>
      </w:r>
      <w:proofErr w:type="gramStart"/>
      <w:r w:rsidRPr="00F61F13">
        <w:rPr>
          <w:rFonts w:ascii="Times New Roman" w:hAnsi="Times New Roman" w:cs="Times New Roman"/>
        </w:rPr>
        <w:t>учетом  выполнения</w:t>
      </w:r>
      <w:proofErr w:type="gramEnd"/>
      <w:r w:rsidRPr="00F61F13">
        <w:rPr>
          <w:rFonts w:ascii="Times New Roman" w:hAnsi="Times New Roman" w:cs="Times New Roman"/>
        </w:rPr>
        <w:t xml:space="preserve">  заданий в удаленном доступе.</w:t>
      </w:r>
    </w:p>
    <w:p w14:paraId="47EAB3FE" w14:textId="77777777" w:rsidR="00984260" w:rsidRPr="00F61F13" w:rsidRDefault="00984260" w:rsidP="00984260">
      <w:pPr>
        <w:tabs>
          <w:tab w:val="left" w:pos="371"/>
          <w:tab w:val="left" w:pos="567"/>
          <w:tab w:val="left" w:pos="6614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Учебная практика предполагает выполнение индивидуального задания.</w:t>
      </w:r>
    </w:p>
    <w:p w14:paraId="1207F683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Руководитель практики от колледжа предоставляет программу практики обучающимся, справочные и методические материалы, проводит консультации обучающихся в удаленном доступе.</w:t>
      </w:r>
    </w:p>
    <w:p w14:paraId="5688ADE5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  <w:b/>
        </w:rPr>
        <w:t>Алгоритм взаимодействия руководителей учебной практики (по профилю специальности) с обучающимся</w:t>
      </w:r>
    </w:p>
    <w:p w14:paraId="54840DC5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1 Руководитель практики создает группу (сообщество, чат, и т.п.) с помощью средств коммуникации (</w:t>
      </w:r>
      <w:proofErr w:type="spellStart"/>
      <w:r w:rsidRPr="00F61F13">
        <w:rPr>
          <w:rFonts w:ascii="Times New Roman" w:hAnsi="Times New Roman" w:cs="Times New Roman"/>
        </w:rPr>
        <w:t>WhatsApp</w:t>
      </w:r>
      <w:proofErr w:type="spellEnd"/>
      <w:r w:rsidRPr="00F61F13">
        <w:rPr>
          <w:rFonts w:ascii="Times New Roman" w:hAnsi="Times New Roman" w:cs="Times New Roman"/>
        </w:rPr>
        <w:t xml:space="preserve">, </w:t>
      </w:r>
      <w:proofErr w:type="spellStart"/>
      <w:r w:rsidRPr="00F61F13">
        <w:rPr>
          <w:rFonts w:ascii="Times New Roman" w:hAnsi="Times New Roman" w:cs="Times New Roman"/>
        </w:rPr>
        <w:t>Viber</w:t>
      </w:r>
      <w:proofErr w:type="spellEnd"/>
      <w:r w:rsidRPr="00F61F13">
        <w:rPr>
          <w:rFonts w:ascii="Times New Roman" w:hAnsi="Times New Roman" w:cs="Times New Roman"/>
        </w:rPr>
        <w:t xml:space="preserve">, </w:t>
      </w:r>
      <w:proofErr w:type="spellStart"/>
      <w:r w:rsidRPr="00F61F13">
        <w:rPr>
          <w:rFonts w:ascii="Times New Roman" w:hAnsi="Times New Roman" w:cs="Times New Roman"/>
        </w:rPr>
        <w:t>Skype</w:t>
      </w:r>
      <w:proofErr w:type="spellEnd"/>
      <w:r w:rsidRPr="00F61F13">
        <w:rPr>
          <w:rFonts w:ascii="Times New Roman" w:hAnsi="Times New Roman" w:cs="Times New Roman"/>
        </w:rPr>
        <w:t xml:space="preserve">, </w:t>
      </w:r>
      <w:proofErr w:type="spellStart"/>
      <w:r w:rsidRPr="00F61F13">
        <w:rPr>
          <w:rFonts w:ascii="Times New Roman" w:hAnsi="Times New Roman" w:cs="Times New Roman"/>
        </w:rPr>
        <w:t>Вконтакте</w:t>
      </w:r>
      <w:proofErr w:type="spellEnd"/>
      <w:r w:rsidRPr="00F61F13">
        <w:rPr>
          <w:rFonts w:ascii="Times New Roman" w:hAnsi="Times New Roman" w:cs="Times New Roman"/>
        </w:rPr>
        <w:t>, и т.п.). Также, можно воспользоваться электронной информационно-образовательной средой колледжа (личные кабинеты обучающихся). Выбор цифровой среды остается за руководителем практики.</w:t>
      </w:r>
    </w:p>
    <w:p w14:paraId="691127C3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2. Руководитель практики от колледжа выдает индивидуальное задание, программу практики.</w:t>
      </w:r>
    </w:p>
    <w:p w14:paraId="522F64F1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3. Руководитель практики проводит консультации обучающихся при выполнении индивидуального задания путем использования выбранной цифровой среды. Предоставленная информация формирует профессиональный интерес обучающегося к будущей профессии, вырабатывает творческий, исследовательский подход к профессиональной деятельности.</w:t>
      </w:r>
    </w:p>
    <w:p w14:paraId="7F404A1D" w14:textId="77777777" w:rsidR="00984260" w:rsidRPr="00F61F13" w:rsidRDefault="00984260" w:rsidP="00984260">
      <w:pPr>
        <w:tabs>
          <w:tab w:val="left" w:pos="0"/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4. Ежедневно обучающиеся выполняют задание из плана проведения практики, соответствующее дате, и отправляет руководителю на электронную почту. </w:t>
      </w:r>
    </w:p>
    <w:p w14:paraId="60682F32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Отчет по учебной практике должен состоять из введения, глав, заключения и списка использованных источников литературы, указанном в пункте 4.4 данной рабочей программы.</w:t>
      </w:r>
    </w:p>
    <w:p w14:paraId="17E78A53" w14:textId="77777777" w:rsidR="00984260" w:rsidRPr="00F61F13" w:rsidRDefault="00984260" w:rsidP="00984260">
      <w:p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ab/>
        <w:t>Руководитель анализирует выполненное задание и делает отметку о его выполнении в электронной форме журнала по практике.</w:t>
      </w:r>
    </w:p>
    <w:p w14:paraId="28B260FB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Во введении описываются место прохождения практики, продолжительность практики, актуальность выполнения исследования, цели и задачи практики.</w:t>
      </w:r>
    </w:p>
    <w:p w14:paraId="5E3F33F4" w14:textId="77777777" w:rsidR="00984260" w:rsidRPr="00F61F13" w:rsidRDefault="00984260" w:rsidP="00984260">
      <w:pPr>
        <w:pStyle w:val="Standard"/>
        <w:tabs>
          <w:tab w:val="left" w:pos="371"/>
          <w:tab w:val="left" w:pos="567"/>
        </w:tabs>
        <w:jc w:val="both"/>
        <w:rPr>
          <w:rFonts w:cs="Times New Roman"/>
        </w:rPr>
      </w:pPr>
      <w:r w:rsidRPr="00F61F13">
        <w:rPr>
          <w:rFonts w:cs="Times New Roman"/>
        </w:rPr>
        <w:t>Первая и вторая главы, отчета носят теоретический характер, где обучающийся выполняет индивидуальное задание.</w:t>
      </w:r>
    </w:p>
    <w:p w14:paraId="0B8FB9C2" w14:textId="0222C34D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В заключении обучающиеся делают выводы о проделанной работе, при выполнении заданий к практике.</w:t>
      </w:r>
      <w:r w:rsidR="006754A9">
        <w:rPr>
          <w:rFonts w:ascii="Times New Roman" w:hAnsi="Times New Roman" w:cs="Times New Roman"/>
        </w:rPr>
        <w:t xml:space="preserve"> </w:t>
      </w:r>
      <w:r w:rsidRPr="00F61F13">
        <w:rPr>
          <w:rFonts w:ascii="Times New Roman" w:hAnsi="Times New Roman" w:cs="Times New Roman"/>
        </w:rPr>
        <w:t>В литературных источниках указываются нормативно-правовые акты с актуальной редакцией со ссылкой на правовую систему: СПС «Консультант Плюс» и литература, изданная для средних профессиональных учебных заведений не старше 5 лет с использованием электронных библиотек: BOOK.RU и new.znanium.com.</w:t>
      </w:r>
    </w:p>
    <w:p w14:paraId="23D5FFD3" w14:textId="77777777" w:rsidR="00984260" w:rsidRPr="00F61F13" w:rsidRDefault="00984260" w:rsidP="00984260">
      <w:p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Руководитель анализирует выполненные задания и делает отметку о его выполнении в электронном журнале практики.</w:t>
      </w:r>
    </w:p>
    <w:p w14:paraId="63C40BE8" w14:textId="77777777" w:rsidR="00984260" w:rsidRPr="00F61F13" w:rsidRDefault="00984260" w:rsidP="00984260">
      <w:pPr>
        <w:tabs>
          <w:tab w:val="left" w:pos="371"/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На основании выполненных заданий оформляется ведомость, отражающая качество прохождения практики обучающимися.</w:t>
      </w:r>
    </w:p>
    <w:p w14:paraId="73099D58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Руководитель практики проводит онлайн-консультации с обучающимися.</w:t>
      </w:r>
    </w:p>
    <w:p w14:paraId="52E61F8B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Заключительный день практики – отчетный. Содержание и форму отчетности руководитель определяет самостоятельно.</w:t>
      </w:r>
    </w:p>
    <w:p w14:paraId="61550AF5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Результатом учебной практики является: Оформленный (согласно индивидуальному заданию) отчет в текстовом редакторе MS </w:t>
      </w:r>
      <w:proofErr w:type="spellStart"/>
      <w:r w:rsidRPr="00F61F13">
        <w:rPr>
          <w:rFonts w:ascii="Times New Roman" w:hAnsi="Times New Roman" w:cs="Times New Roman"/>
        </w:rPr>
        <w:t>Word</w:t>
      </w:r>
      <w:proofErr w:type="spellEnd"/>
      <w:r w:rsidRPr="00F61F13">
        <w:rPr>
          <w:rFonts w:ascii="Times New Roman" w:hAnsi="Times New Roman" w:cs="Times New Roman"/>
        </w:rPr>
        <w:t>.</w:t>
      </w:r>
    </w:p>
    <w:p w14:paraId="169255B0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Аттестация по итогам практики проводится согласно Положению практике обучающихся, осваивающих основные профессиональные образовательные программы среднего профессионального образования в Частном образовательном учреждении профессионального образования «Ставропольский многопрофильный колледж» и подтверждаются обязательной отчетной документацией.</w:t>
      </w:r>
    </w:p>
    <w:p w14:paraId="06EDFE02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Для организации проведения определенных видов работ практики с применением электронного обучения и образовательных технологий руководитель практики и обучающиеся могут воспользоваться такими инструментами как:</w:t>
      </w:r>
    </w:p>
    <w:p w14:paraId="733647A0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>- Соцсети (</w:t>
      </w:r>
      <w:proofErr w:type="spellStart"/>
      <w:r w:rsidRPr="00F61F13">
        <w:rPr>
          <w:rFonts w:ascii="Times New Roman" w:hAnsi="Times New Roman" w:cs="Times New Roman"/>
        </w:rPr>
        <w:t>Вконтакте</w:t>
      </w:r>
      <w:proofErr w:type="spellEnd"/>
      <w:r w:rsidRPr="00F61F13">
        <w:rPr>
          <w:rFonts w:ascii="Times New Roman" w:hAnsi="Times New Roman" w:cs="Times New Roman"/>
        </w:rPr>
        <w:t xml:space="preserve">, </w:t>
      </w:r>
      <w:proofErr w:type="spellStart"/>
      <w:r w:rsidRPr="00F61F13">
        <w:rPr>
          <w:rFonts w:ascii="Times New Roman" w:hAnsi="Times New Roman" w:cs="Times New Roman"/>
        </w:rPr>
        <w:t>Facebook</w:t>
      </w:r>
      <w:proofErr w:type="spellEnd"/>
      <w:r w:rsidRPr="00F61F13">
        <w:rPr>
          <w:rFonts w:ascii="Times New Roman" w:hAnsi="Times New Roman" w:cs="Times New Roman"/>
        </w:rPr>
        <w:t>) - для коммуникации между обучающимися, а также с преподавателями.</w:t>
      </w:r>
    </w:p>
    <w:p w14:paraId="0466A81C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  <w:highlight w:val="white"/>
        </w:rPr>
        <w:t xml:space="preserve">- </w:t>
      </w:r>
      <w:proofErr w:type="spellStart"/>
      <w:r w:rsidRPr="00F61F13">
        <w:rPr>
          <w:rFonts w:ascii="Times New Roman" w:hAnsi="Times New Roman" w:cs="Times New Roman"/>
          <w:highlight w:val="white"/>
        </w:rPr>
        <w:t>Майл.ру</w:t>
      </w:r>
      <w:proofErr w:type="spellEnd"/>
      <w:r w:rsidRPr="00F61F13">
        <w:rPr>
          <w:rFonts w:ascii="Times New Roman" w:hAnsi="Times New Roman" w:cs="Times New Roman"/>
          <w:highlight w:val="white"/>
        </w:rPr>
        <w:t>: видео-урок для развертывания этого формата работы.</w:t>
      </w:r>
    </w:p>
    <w:p w14:paraId="714BEBB2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  <w:highlight w:val="white"/>
        </w:rPr>
        <w:t xml:space="preserve">- </w:t>
      </w:r>
      <w:proofErr w:type="spellStart"/>
      <w:r w:rsidRPr="00F61F13">
        <w:rPr>
          <w:rFonts w:ascii="Times New Roman" w:hAnsi="Times New Roman" w:cs="Times New Roman"/>
          <w:highlight w:val="white"/>
        </w:rPr>
        <w:t>Skype</w:t>
      </w:r>
      <w:proofErr w:type="spellEnd"/>
      <w:r w:rsidRPr="00F61F13">
        <w:rPr>
          <w:rFonts w:ascii="Times New Roman" w:hAnsi="Times New Roman" w:cs="Times New Roman"/>
          <w:highlight w:val="white"/>
        </w:rPr>
        <w:t xml:space="preserve"> –видеоконференции, работа в малых группах и др.</w:t>
      </w:r>
    </w:p>
    <w:p w14:paraId="089E0E58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  <w:r w:rsidRPr="00F61F13">
        <w:rPr>
          <w:rFonts w:ascii="Times New Roman" w:hAnsi="Times New Roman" w:cs="Times New Roman"/>
        </w:rPr>
        <w:t xml:space="preserve">- Мессенджеры: </w:t>
      </w:r>
      <w:proofErr w:type="spellStart"/>
      <w:r w:rsidRPr="00F61F13">
        <w:rPr>
          <w:rFonts w:ascii="Times New Roman" w:hAnsi="Times New Roman" w:cs="Times New Roman"/>
        </w:rPr>
        <w:t>Telegram</w:t>
      </w:r>
      <w:proofErr w:type="spellEnd"/>
      <w:r w:rsidRPr="00F61F13">
        <w:rPr>
          <w:rFonts w:ascii="Times New Roman" w:hAnsi="Times New Roman" w:cs="Times New Roman"/>
        </w:rPr>
        <w:t xml:space="preserve">, </w:t>
      </w:r>
      <w:proofErr w:type="spellStart"/>
      <w:r w:rsidRPr="00F61F13">
        <w:rPr>
          <w:rFonts w:ascii="Times New Roman" w:hAnsi="Times New Roman" w:cs="Times New Roman"/>
        </w:rPr>
        <w:t>WhatsApp</w:t>
      </w:r>
      <w:proofErr w:type="spellEnd"/>
      <w:r w:rsidRPr="00F61F13">
        <w:rPr>
          <w:rFonts w:ascii="Times New Roman" w:hAnsi="Times New Roman" w:cs="Times New Roman"/>
        </w:rPr>
        <w:t>;</w:t>
      </w:r>
    </w:p>
    <w:p w14:paraId="3298F10E" w14:textId="77777777" w:rsidR="00984260" w:rsidRPr="00F61F13" w:rsidRDefault="00984260" w:rsidP="00984260">
      <w:pPr>
        <w:pStyle w:val="Standard"/>
        <w:tabs>
          <w:tab w:val="left" w:pos="371"/>
          <w:tab w:val="left" w:pos="567"/>
        </w:tabs>
        <w:jc w:val="both"/>
        <w:rPr>
          <w:rFonts w:cs="Times New Roman"/>
        </w:rPr>
      </w:pPr>
      <w:r w:rsidRPr="00F61F13">
        <w:rPr>
          <w:rFonts w:cs="Times New Roman"/>
        </w:rPr>
        <w:t>У обучающегося существует возможность непосредственной связи с руководителем предприятия и с руководителем практики, которым он может задавать вопросы непосредственно по профилю прохождения практики и получать ответы.</w:t>
      </w:r>
    </w:p>
    <w:p w14:paraId="30646A92" w14:textId="77777777" w:rsidR="00984260" w:rsidRPr="00F61F13" w:rsidRDefault="00984260" w:rsidP="00984260">
      <w:pPr>
        <w:pStyle w:val="Standard"/>
        <w:tabs>
          <w:tab w:val="left" w:pos="371"/>
          <w:tab w:val="left" w:pos="567"/>
        </w:tabs>
        <w:jc w:val="both"/>
        <w:rPr>
          <w:rFonts w:cs="Times New Roman"/>
        </w:rPr>
      </w:pPr>
    </w:p>
    <w:p w14:paraId="17593DA1" w14:textId="77777777" w:rsidR="00984260" w:rsidRPr="00F61F13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</w:p>
    <w:p w14:paraId="559E141E" w14:textId="21A53E8E" w:rsidR="00984260" w:rsidRDefault="00984260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</w:p>
    <w:p w14:paraId="5B5D7F56" w14:textId="2CEAF776" w:rsidR="006754A9" w:rsidRDefault="006754A9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</w:p>
    <w:p w14:paraId="4D242EF3" w14:textId="002A0C41" w:rsidR="006754A9" w:rsidRDefault="006754A9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</w:p>
    <w:p w14:paraId="6824C345" w14:textId="77777777" w:rsidR="006754A9" w:rsidRPr="00F61F13" w:rsidRDefault="006754A9" w:rsidP="00984260">
      <w:pPr>
        <w:tabs>
          <w:tab w:val="left" w:pos="371"/>
          <w:tab w:val="left" w:pos="567"/>
        </w:tabs>
        <w:jc w:val="both"/>
        <w:rPr>
          <w:rFonts w:ascii="Times New Roman" w:hAnsi="Times New Roman" w:cs="Times New Roman"/>
        </w:rPr>
      </w:pPr>
    </w:p>
    <w:p w14:paraId="6104EFB9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233DF186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0909D368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6C9FD1EF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6BF4B9C6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4433D9ED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641097A4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04EE22CA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66DA9186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28A0BD25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3BB3692E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0AB0AC3A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45FF31B4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4F0D7639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2C2F325C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3A81C7F7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1DAA2605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354D36E5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1FBF8D34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07BF62D3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0CE44071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3B4ABF07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3E0D3A1E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4519AD93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6D0F6DEF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1117EF4B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6C58D81B" w14:textId="77777777" w:rsidR="00FB2E7D" w:rsidRDefault="00FB2E7D" w:rsidP="00984260">
      <w:pPr>
        <w:ind w:left="4956" w:firstLine="709"/>
        <w:jc w:val="center"/>
        <w:rPr>
          <w:rFonts w:ascii="Times New Roman" w:hAnsi="Times New Roman" w:cs="Times New Roman"/>
        </w:rPr>
      </w:pPr>
    </w:p>
    <w:p w14:paraId="2C769971" w14:textId="5E43DBEC" w:rsidR="00984260" w:rsidRPr="00AF467A" w:rsidRDefault="00984260" w:rsidP="00984260">
      <w:pPr>
        <w:ind w:left="4956" w:firstLine="709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ПРИЛОЖЕНИЕ А</w:t>
      </w:r>
    </w:p>
    <w:p w14:paraId="5CE95605" w14:textId="77777777" w:rsidR="00984260" w:rsidRPr="00AF467A" w:rsidRDefault="00984260" w:rsidP="00984260">
      <w:pPr>
        <w:ind w:left="4956" w:firstLine="708"/>
        <w:jc w:val="center"/>
        <w:rPr>
          <w:rFonts w:ascii="Times New Roman" w:hAnsi="Times New Roman" w:cs="Times New Roman"/>
        </w:rPr>
      </w:pPr>
    </w:p>
    <w:p w14:paraId="7E95F31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ЧАСТНОЕ ОБРАЗОВАТЕЛЬНОЕ УЧРЕЖДЕНИЕ</w:t>
      </w:r>
    </w:p>
    <w:p w14:paraId="599B2A5E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ПРОФЕССИОНАЛЬНОГО ОБРАЗОВАНИЯ</w:t>
      </w:r>
    </w:p>
    <w:p w14:paraId="30B54BC4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«СТАВРОПОЛЬСКИЙ МНОГОПРОФИЛЬНЫЙ КОЛЛЕДЖ»</w:t>
      </w:r>
    </w:p>
    <w:p w14:paraId="36285C18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Отделение </w:t>
      </w:r>
      <w:r w:rsidRPr="00AF467A">
        <w:rPr>
          <w:rFonts w:ascii="Times New Roman" w:hAnsi="Times New Roman" w:cs="Times New Roman"/>
          <w:b/>
        </w:rPr>
        <w:t>_______________________________</w:t>
      </w:r>
    </w:p>
    <w:p w14:paraId="4561DFE8" w14:textId="77777777" w:rsidR="00984260" w:rsidRPr="00AF467A" w:rsidRDefault="00984260" w:rsidP="00984260">
      <w:pPr>
        <w:spacing w:line="360" w:lineRule="auto"/>
        <w:ind w:right="-2"/>
        <w:rPr>
          <w:rFonts w:ascii="Times New Roman" w:hAnsi="Times New Roman" w:cs="Times New Roman"/>
        </w:rPr>
      </w:pPr>
    </w:p>
    <w:p w14:paraId="56D7A34B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ДНЕВНИК </w:t>
      </w:r>
    </w:p>
    <w:p w14:paraId="29A0502F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ПРОХОЖДЕНИЯ УЧЕБНОЙ ПРАКТИКИ </w:t>
      </w:r>
    </w:p>
    <w:p w14:paraId="0630F00C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ПРОФЕССИОНАЛЬНОГО МОДУЛЯ </w:t>
      </w:r>
    </w:p>
    <w:p w14:paraId="55C2E733" w14:textId="77777777" w:rsidR="00FB2E7D" w:rsidRPr="00FB2E7D" w:rsidRDefault="00FB2E7D" w:rsidP="00984260">
      <w:pPr>
        <w:spacing w:line="360" w:lineRule="auto"/>
        <w:ind w:right="-2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FB2E7D">
        <w:rPr>
          <w:rFonts w:ascii="Times New Roman" w:hAnsi="Times New Roman" w:cs="Times New Roman"/>
          <w:b/>
          <w:bCs/>
        </w:rPr>
        <w:t xml:space="preserve">ПМ.04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Pr="00FB2E7D">
        <w:rPr>
          <w:rFonts w:eastAsia="Microsoft YaHei"/>
          <w:b/>
          <w:bCs/>
          <w:lang w:bidi="ar-SA"/>
        </w:rPr>
        <w:t xml:space="preserve">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рекламных носителях</w:t>
      </w:r>
    </w:p>
    <w:p w14:paraId="23CAB7B6" w14:textId="3F986E0E" w:rsidR="00984260" w:rsidRPr="00AF467A" w:rsidRDefault="006754A9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F505B1">
        <w:t xml:space="preserve"> </w:t>
      </w:r>
      <w:r w:rsidR="00984260" w:rsidRPr="00AF467A">
        <w:rPr>
          <w:rFonts w:ascii="Times New Roman" w:hAnsi="Times New Roman" w:cs="Times New Roman"/>
          <w:vertAlign w:val="superscript"/>
        </w:rPr>
        <w:t>вид практики</w:t>
      </w:r>
    </w:p>
    <w:p w14:paraId="32F676FE" w14:textId="77777777" w:rsidR="00984260" w:rsidRPr="00AF467A" w:rsidRDefault="00984260" w:rsidP="00984260">
      <w:pPr>
        <w:pStyle w:val="4"/>
        <w:spacing w:line="360" w:lineRule="auto"/>
        <w:rPr>
          <w:rFonts w:ascii="Times New Roman" w:hAnsi="Times New Roman" w:cs="Times New Roman"/>
          <w:sz w:val="24"/>
        </w:rPr>
      </w:pPr>
      <w:r w:rsidRPr="00AF467A">
        <w:rPr>
          <w:rFonts w:ascii="Times New Roman" w:hAnsi="Times New Roman" w:cs="Times New Roman"/>
          <w:sz w:val="24"/>
        </w:rPr>
        <w:t>Обучающегося______________________________________________________</w:t>
      </w:r>
    </w:p>
    <w:p w14:paraId="343FB8C1" w14:textId="77777777" w:rsidR="00984260" w:rsidRPr="00AF467A" w:rsidRDefault="00984260" w:rsidP="00984260">
      <w:pPr>
        <w:pStyle w:val="4"/>
        <w:spacing w:line="360" w:lineRule="auto"/>
        <w:rPr>
          <w:rFonts w:ascii="Times New Roman" w:hAnsi="Times New Roman" w:cs="Times New Roman"/>
          <w:sz w:val="24"/>
        </w:rPr>
      </w:pPr>
      <w:r w:rsidRPr="00AF467A">
        <w:rPr>
          <w:rFonts w:ascii="Times New Roman" w:hAnsi="Times New Roman" w:cs="Times New Roman"/>
          <w:sz w:val="24"/>
        </w:rPr>
        <w:t xml:space="preserve">Курс        </w:t>
      </w:r>
      <w:r w:rsidRPr="00AF467A">
        <w:rPr>
          <w:rFonts w:ascii="Times New Roman" w:hAnsi="Times New Roman" w:cs="Times New Roman"/>
          <w:b w:val="0"/>
          <w:sz w:val="24"/>
        </w:rPr>
        <w:tab/>
        <w:t>___________</w:t>
      </w:r>
      <w:r w:rsidRPr="00AF467A">
        <w:rPr>
          <w:rFonts w:ascii="Times New Roman" w:hAnsi="Times New Roman" w:cs="Times New Roman"/>
          <w:sz w:val="24"/>
        </w:rPr>
        <w:tab/>
        <w:t xml:space="preserve">Группа </w:t>
      </w:r>
      <w:r w:rsidRPr="00AF467A">
        <w:rPr>
          <w:rFonts w:ascii="Times New Roman" w:hAnsi="Times New Roman" w:cs="Times New Roman"/>
          <w:b w:val="0"/>
          <w:sz w:val="24"/>
        </w:rPr>
        <w:t>_____________</w:t>
      </w:r>
    </w:p>
    <w:p w14:paraId="0B9F8CB9" w14:textId="77777777" w:rsidR="00984260" w:rsidRPr="00AF467A" w:rsidRDefault="00984260" w:rsidP="00984260">
      <w:pPr>
        <w:ind w:left="3780" w:hanging="3780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>Специальность</w:t>
      </w:r>
      <w:r w:rsidRPr="00AF467A">
        <w:rPr>
          <w:rFonts w:ascii="Times New Roman" w:hAnsi="Times New Roman" w:cs="Times New Roman"/>
        </w:rPr>
        <w:t xml:space="preserve"> ______________________________________________</w:t>
      </w:r>
    </w:p>
    <w:p w14:paraId="02E64910" w14:textId="77777777" w:rsidR="00984260" w:rsidRPr="00AF467A" w:rsidRDefault="00984260" w:rsidP="00984260">
      <w:pPr>
        <w:spacing w:line="360" w:lineRule="auto"/>
        <w:ind w:right="-2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База </w:t>
      </w:r>
      <w:proofErr w:type="gramStart"/>
      <w:r w:rsidRPr="00AF467A">
        <w:rPr>
          <w:rFonts w:ascii="Times New Roman" w:hAnsi="Times New Roman" w:cs="Times New Roman"/>
        </w:rPr>
        <w:t>практики  _</w:t>
      </w:r>
      <w:proofErr w:type="gramEnd"/>
      <w:r w:rsidRPr="00AF467A">
        <w:rPr>
          <w:rFonts w:ascii="Times New Roman" w:hAnsi="Times New Roman" w:cs="Times New Roman"/>
        </w:rPr>
        <w:t>________________________________________________</w:t>
      </w:r>
    </w:p>
    <w:p w14:paraId="578D9299" w14:textId="77777777" w:rsidR="00984260" w:rsidRPr="00AF467A" w:rsidRDefault="00984260" w:rsidP="00984260">
      <w:pPr>
        <w:pStyle w:val="4"/>
        <w:spacing w:line="360" w:lineRule="auto"/>
        <w:rPr>
          <w:rFonts w:ascii="Times New Roman" w:hAnsi="Times New Roman" w:cs="Times New Roman"/>
          <w:sz w:val="24"/>
        </w:rPr>
      </w:pPr>
      <w:r w:rsidRPr="00AF467A">
        <w:rPr>
          <w:rFonts w:ascii="Times New Roman" w:hAnsi="Times New Roman" w:cs="Times New Roman"/>
          <w:sz w:val="24"/>
        </w:rPr>
        <w:t xml:space="preserve">Срок практики с </w:t>
      </w:r>
      <w:r w:rsidRPr="00AF467A">
        <w:rPr>
          <w:rFonts w:ascii="Times New Roman" w:hAnsi="Times New Roman" w:cs="Times New Roman"/>
          <w:b w:val="0"/>
          <w:sz w:val="24"/>
        </w:rPr>
        <w:t xml:space="preserve">__________ г. </w:t>
      </w:r>
      <w:r w:rsidRPr="00AF467A">
        <w:rPr>
          <w:rFonts w:ascii="Times New Roman" w:hAnsi="Times New Roman" w:cs="Times New Roman"/>
          <w:sz w:val="24"/>
        </w:rPr>
        <w:t xml:space="preserve">по </w:t>
      </w:r>
      <w:r w:rsidRPr="00AF467A">
        <w:rPr>
          <w:rFonts w:ascii="Times New Roman" w:hAnsi="Times New Roman" w:cs="Times New Roman"/>
          <w:b w:val="0"/>
          <w:sz w:val="24"/>
        </w:rPr>
        <w:t>____________ г.</w:t>
      </w:r>
    </w:p>
    <w:p w14:paraId="6D3DE2BB" w14:textId="77777777" w:rsidR="00984260" w:rsidRPr="00AF467A" w:rsidRDefault="00984260" w:rsidP="00984260">
      <w:pPr>
        <w:ind w:right="-2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Руководители практики:</w:t>
      </w:r>
    </w:p>
    <w:p w14:paraId="7A300708" w14:textId="77777777" w:rsidR="00984260" w:rsidRPr="00AF467A" w:rsidRDefault="00984260" w:rsidP="00984260">
      <w:pPr>
        <w:ind w:right="-2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от колледжа</w:t>
      </w:r>
    </w:p>
    <w:p w14:paraId="1F8ABBB7" w14:textId="77777777" w:rsidR="00984260" w:rsidRPr="00AF467A" w:rsidRDefault="00984260" w:rsidP="00984260">
      <w:pPr>
        <w:ind w:right="-2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           ________________</w:t>
      </w:r>
    </w:p>
    <w:p w14:paraId="28500E0F" w14:textId="77777777" w:rsidR="00984260" w:rsidRPr="00AF467A" w:rsidRDefault="00984260" w:rsidP="00984260">
      <w:pPr>
        <w:ind w:right="-2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vertAlign w:val="superscript"/>
        </w:rPr>
        <w:t>(должность, фамилия, имя, отчество)</w:t>
      </w:r>
      <w:r w:rsidRPr="00AF467A">
        <w:rPr>
          <w:rFonts w:ascii="Times New Roman" w:hAnsi="Times New Roman" w:cs="Times New Roman"/>
          <w:vertAlign w:val="superscript"/>
        </w:rPr>
        <w:tab/>
      </w:r>
      <w:r w:rsidRPr="00AF467A">
        <w:rPr>
          <w:rFonts w:ascii="Times New Roman" w:hAnsi="Times New Roman" w:cs="Times New Roman"/>
          <w:vertAlign w:val="superscript"/>
        </w:rPr>
        <w:tab/>
      </w:r>
      <w:r w:rsidRPr="00AF467A">
        <w:rPr>
          <w:rFonts w:ascii="Times New Roman" w:hAnsi="Times New Roman" w:cs="Times New Roman"/>
          <w:vertAlign w:val="superscript"/>
        </w:rPr>
        <w:tab/>
      </w:r>
      <w:r w:rsidRPr="00AF467A">
        <w:rPr>
          <w:rFonts w:ascii="Times New Roman" w:hAnsi="Times New Roman" w:cs="Times New Roman"/>
          <w:vertAlign w:val="superscript"/>
        </w:rPr>
        <w:tab/>
      </w:r>
      <w:r w:rsidRPr="00AF467A">
        <w:rPr>
          <w:rFonts w:ascii="Times New Roman" w:hAnsi="Times New Roman" w:cs="Times New Roman"/>
          <w:vertAlign w:val="superscript"/>
        </w:rPr>
        <w:tab/>
      </w:r>
      <w:r w:rsidRPr="00AF467A">
        <w:rPr>
          <w:rFonts w:ascii="Times New Roman" w:hAnsi="Times New Roman" w:cs="Times New Roman"/>
          <w:vertAlign w:val="superscript"/>
        </w:rPr>
        <w:tab/>
      </w:r>
      <w:r w:rsidRPr="00AF467A">
        <w:rPr>
          <w:rFonts w:ascii="Times New Roman" w:hAnsi="Times New Roman" w:cs="Times New Roman"/>
          <w:vertAlign w:val="superscript"/>
        </w:rPr>
        <w:tab/>
        <w:t xml:space="preserve"> (подпись)</w:t>
      </w:r>
      <w:r w:rsidRPr="00AF467A">
        <w:rPr>
          <w:rFonts w:ascii="Times New Roman" w:hAnsi="Times New Roman" w:cs="Times New Roman"/>
        </w:rPr>
        <w:t xml:space="preserve"> </w:t>
      </w:r>
    </w:p>
    <w:p w14:paraId="2238203B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5E39358C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53C82BF4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414AFF4A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753096F1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641B8C51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0FE2E781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0ED7FECE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0F56EE7E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15082075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73D1E352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560AB12E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</w:p>
    <w:p w14:paraId="733C1D3B" w14:textId="77777777" w:rsidR="00984260" w:rsidRPr="00AF467A" w:rsidRDefault="00984260" w:rsidP="00984260">
      <w:pPr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Ставрополь, 20__ г.</w:t>
      </w:r>
      <w:r w:rsidRPr="00AF467A">
        <w:rPr>
          <w:rFonts w:ascii="Times New Roman" w:hAnsi="Times New Roman" w:cs="Times New Roman"/>
        </w:rPr>
        <w:br w:type="page"/>
      </w:r>
    </w:p>
    <w:p w14:paraId="643A535F" w14:textId="77777777" w:rsidR="00984260" w:rsidRPr="00AF467A" w:rsidRDefault="00984260" w:rsidP="00984260">
      <w:pPr>
        <w:spacing w:line="360" w:lineRule="auto"/>
        <w:ind w:left="5664" w:firstLine="709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ПРИЛОЖЕНИЕ Б</w:t>
      </w:r>
    </w:p>
    <w:p w14:paraId="2C9D55EE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ЧАСТНОЕ ОБРАЗОВАТЕЛЬНОЕ УЧРЕЖДЕНИЕ</w:t>
      </w:r>
    </w:p>
    <w:p w14:paraId="2AF64CF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ПРОФЕССИОНАЛЬНОГО ОБРАЗОВАНИЯ</w:t>
      </w:r>
    </w:p>
    <w:p w14:paraId="45F2D6AD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«СТАВРОПОЛЬСКИЙ МНОГОПРОФИЛЬНЫЙ КОЛЛЕДЖ»</w:t>
      </w:r>
    </w:p>
    <w:p w14:paraId="102280DE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                      Отделение </w:t>
      </w:r>
      <w:r w:rsidRPr="00AF467A">
        <w:rPr>
          <w:rFonts w:ascii="Times New Roman" w:hAnsi="Times New Roman" w:cs="Times New Roman"/>
          <w:b/>
        </w:rPr>
        <w:t>_______________________________</w:t>
      </w:r>
    </w:p>
    <w:p w14:paraId="16B68C35" w14:textId="77777777" w:rsidR="00984260" w:rsidRPr="00AF467A" w:rsidRDefault="00984260" w:rsidP="00984260">
      <w:pPr>
        <w:ind w:firstLine="708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                                             </w:t>
      </w:r>
    </w:p>
    <w:p w14:paraId="742D92A2" w14:textId="77777777" w:rsidR="00984260" w:rsidRPr="00AF467A" w:rsidRDefault="00984260" w:rsidP="00984260">
      <w:pPr>
        <w:ind w:firstLine="708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                                                                           «Утверждаю»</w:t>
      </w:r>
    </w:p>
    <w:p w14:paraId="135F58B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                                                                         _________________</w:t>
      </w:r>
    </w:p>
    <w:p w14:paraId="4BDA8AA4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                                                                       __________________________</w:t>
      </w:r>
    </w:p>
    <w:p w14:paraId="1A059796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                                                                       «____» __________ 20___ г.</w:t>
      </w:r>
    </w:p>
    <w:p w14:paraId="63951F72" w14:textId="77777777" w:rsidR="00984260" w:rsidRPr="00AF467A" w:rsidRDefault="00984260" w:rsidP="00984260">
      <w:pPr>
        <w:pStyle w:val="12"/>
        <w:jc w:val="center"/>
        <w:rPr>
          <w:rFonts w:cs="Times New Roman"/>
        </w:rPr>
      </w:pPr>
    </w:p>
    <w:p w14:paraId="6AE43CF7" w14:textId="77777777" w:rsidR="00984260" w:rsidRPr="00AF467A" w:rsidRDefault="00984260" w:rsidP="00984260">
      <w:pPr>
        <w:pStyle w:val="12"/>
        <w:jc w:val="center"/>
        <w:rPr>
          <w:rFonts w:cs="Times New Roman"/>
        </w:rPr>
      </w:pPr>
    </w:p>
    <w:p w14:paraId="5103C6CA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18EE255A" w14:textId="77777777" w:rsidR="00984260" w:rsidRPr="00AF467A" w:rsidRDefault="00984260" w:rsidP="00984260">
      <w:pPr>
        <w:spacing w:line="360" w:lineRule="auto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ЗАДАНИЕ </w:t>
      </w:r>
    </w:p>
    <w:p w14:paraId="031BABBD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ПРОХОЖДЕНИЯ УЧЕБНОЙ ПРАКТИКИ </w:t>
      </w:r>
    </w:p>
    <w:p w14:paraId="5798346C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ПРОФЕССИОНАЛЬНОГО МОДУЛЯ </w:t>
      </w:r>
    </w:p>
    <w:p w14:paraId="1470BB92" w14:textId="77777777" w:rsidR="00FB2E7D" w:rsidRPr="00FB2E7D" w:rsidRDefault="00FB2E7D" w:rsidP="00FB2E7D">
      <w:pPr>
        <w:spacing w:line="360" w:lineRule="auto"/>
        <w:ind w:right="-2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FB2E7D">
        <w:rPr>
          <w:rFonts w:ascii="Times New Roman" w:hAnsi="Times New Roman" w:cs="Times New Roman"/>
          <w:b/>
          <w:bCs/>
        </w:rPr>
        <w:t xml:space="preserve">ПМ.04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Pr="00FB2E7D">
        <w:rPr>
          <w:rFonts w:eastAsia="Microsoft YaHei"/>
          <w:b/>
          <w:bCs/>
          <w:lang w:bidi="ar-SA"/>
        </w:rPr>
        <w:t xml:space="preserve">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рекламных носителях</w:t>
      </w:r>
    </w:p>
    <w:p w14:paraId="74CF04D2" w14:textId="77777777" w:rsidR="006754A9" w:rsidRDefault="006754A9" w:rsidP="00984260">
      <w:pPr>
        <w:rPr>
          <w:rFonts w:ascii="Times New Roman" w:hAnsi="Times New Roman" w:cs="Times New Roman"/>
        </w:rPr>
      </w:pPr>
    </w:p>
    <w:p w14:paraId="33EE050E" w14:textId="01535420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Выдано </w:t>
      </w:r>
      <w:proofErr w:type="gramStart"/>
      <w:r w:rsidRPr="00AF467A">
        <w:rPr>
          <w:rFonts w:ascii="Times New Roman" w:hAnsi="Times New Roman" w:cs="Times New Roman"/>
        </w:rPr>
        <w:t>обучающемуся  _</w:t>
      </w:r>
      <w:proofErr w:type="gramEnd"/>
      <w:r w:rsidRPr="00AF467A">
        <w:rPr>
          <w:rFonts w:ascii="Times New Roman" w:hAnsi="Times New Roman" w:cs="Times New Roman"/>
        </w:rPr>
        <w:t>__ курса группы __________</w:t>
      </w:r>
    </w:p>
    <w:p w14:paraId="4D44AEF2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EF850FB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(Ф.И.О. обучающегося)</w:t>
      </w:r>
    </w:p>
    <w:p w14:paraId="77478991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0E757E75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4C810EDE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(наименование организации)</w:t>
      </w:r>
    </w:p>
    <w:p w14:paraId="0E24359D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1E298F25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1. Ведение и оформление дневника практики.</w:t>
      </w:r>
    </w:p>
    <w:p w14:paraId="3B654061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2. Составление и оформление отчета по практике.</w:t>
      </w:r>
    </w:p>
    <w:p w14:paraId="36639D15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3. Индивидуальное задание.</w:t>
      </w:r>
    </w:p>
    <w:p w14:paraId="268E1249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33604453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9FAC6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58863081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2EFFB602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22F628D8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5889B032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Начало практики ______ 20___ г.</w:t>
      </w:r>
    </w:p>
    <w:p w14:paraId="3539642D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Конец практики _______ 20___ г.</w:t>
      </w:r>
    </w:p>
    <w:p w14:paraId="75C4EF68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1F21598D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Задание выдал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>\ ________________ (_________________)</w:t>
      </w:r>
    </w:p>
    <w:p w14:paraId="5D7537EF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 xml:space="preserve">  (</w:t>
      </w:r>
      <w:proofErr w:type="gramStart"/>
      <w:r w:rsidRPr="00AF467A">
        <w:rPr>
          <w:rFonts w:ascii="Times New Roman" w:hAnsi="Times New Roman" w:cs="Times New Roman"/>
        </w:rPr>
        <w:t xml:space="preserve">подпись)   </w:t>
      </w:r>
      <w:proofErr w:type="gramEnd"/>
      <w:r w:rsidRPr="00AF467A">
        <w:rPr>
          <w:rFonts w:ascii="Times New Roman" w:hAnsi="Times New Roman" w:cs="Times New Roman"/>
        </w:rPr>
        <w:t xml:space="preserve"> 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 xml:space="preserve">    (Ф.И.О.)</w:t>
      </w:r>
    </w:p>
    <w:p w14:paraId="74EFB120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Задание принял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 xml:space="preserve"> ________________ </w:t>
      </w:r>
      <w:proofErr w:type="gramStart"/>
      <w:r w:rsidRPr="00AF467A">
        <w:rPr>
          <w:rFonts w:ascii="Times New Roman" w:hAnsi="Times New Roman" w:cs="Times New Roman"/>
        </w:rPr>
        <w:t>( _</w:t>
      </w:r>
      <w:proofErr w:type="gramEnd"/>
      <w:r w:rsidRPr="00AF467A">
        <w:rPr>
          <w:rFonts w:ascii="Times New Roman" w:hAnsi="Times New Roman" w:cs="Times New Roman"/>
        </w:rPr>
        <w:t>________________ )</w:t>
      </w:r>
    </w:p>
    <w:p w14:paraId="2A6B08A5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(</w:t>
      </w:r>
      <w:proofErr w:type="gramStart"/>
      <w:r w:rsidRPr="00AF467A">
        <w:rPr>
          <w:rFonts w:ascii="Times New Roman" w:hAnsi="Times New Roman" w:cs="Times New Roman"/>
        </w:rPr>
        <w:t xml:space="preserve">подпись)  </w:t>
      </w:r>
      <w:r w:rsidRPr="00AF467A">
        <w:rPr>
          <w:rFonts w:ascii="Times New Roman" w:hAnsi="Times New Roman" w:cs="Times New Roman"/>
        </w:rPr>
        <w:tab/>
      </w:r>
      <w:proofErr w:type="gramEnd"/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>(Ф.И.О.)</w:t>
      </w:r>
      <w:r w:rsidRPr="00AF467A">
        <w:rPr>
          <w:rFonts w:ascii="Times New Roman" w:hAnsi="Times New Roman" w:cs="Times New Roman"/>
        </w:rPr>
        <w:br w:type="page"/>
      </w:r>
    </w:p>
    <w:p w14:paraId="67376AB2" w14:textId="77777777" w:rsidR="00984260" w:rsidRPr="00AF467A" w:rsidRDefault="00984260" w:rsidP="00984260">
      <w:pPr>
        <w:jc w:val="right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ПРИЛОЖЕНИЕ В</w:t>
      </w:r>
    </w:p>
    <w:p w14:paraId="540516D0" w14:textId="77777777" w:rsidR="00984260" w:rsidRPr="00AF467A" w:rsidRDefault="00984260" w:rsidP="00984260">
      <w:pPr>
        <w:jc w:val="right"/>
        <w:rPr>
          <w:rFonts w:ascii="Times New Roman" w:hAnsi="Times New Roman" w:cs="Times New Roman"/>
        </w:rPr>
      </w:pPr>
    </w:p>
    <w:p w14:paraId="624915D5" w14:textId="77777777" w:rsidR="00984260" w:rsidRPr="00AF467A" w:rsidRDefault="00984260" w:rsidP="00984260">
      <w:pPr>
        <w:ind w:firstLine="708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     «Согласовано» 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 xml:space="preserve"> «Утверждаю»</w:t>
      </w:r>
    </w:p>
    <w:p w14:paraId="28D77847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Руководитель практики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</w:p>
    <w:p w14:paraId="6D2E04D8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197CD67F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 xml:space="preserve">          __________________________</w:t>
      </w:r>
    </w:p>
    <w:p w14:paraId="653D7BB5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«____» __________ 20___г. </w:t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</w:r>
      <w:r w:rsidRPr="00AF467A">
        <w:rPr>
          <w:rFonts w:ascii="Times New Roman" w:hAnsi="Times New Roman" w:cs="Times New Roman"/>
        </w:rPr>
        <w:tab/>
        <w:t xml:space="preserve">   «____» __________ 20___ г.</w:t>
      </w:r>
    </w:p>
    <w:p w14:paraId="02BFCA17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12B88716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4C230959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772A6835" w14:textId="77777777" w:rsidR="00984260" w:rsidRPr="00AF467A" w:rsidRDefault="00984260" w:rsidP="00984260">
      <w:pPr>
        <w:jc w:val="center"/>
        <w:rPr>
          <w:rFonts w:ascii="Times New Roman" w:hAnsi="Times New Roman" w:cs="Times New Roman"/>
          <w:b/>
          <w:bCs/>
        </w:rPr>
      </w:pPr>
      <w:r w:rsidRPr="00AF467A">
        <w:rPr>
          <w:rFonts w:ascii="Times New Roman" w:hAnsi="Times New Roman" w:cs="Times New Roman"/>
          <w:b/>
          <w:bCs/>
        </w:rPr>
        <w:t>Календарно-тематический план</w:t>
      </w:r>
    </w:p>
    <w:p w14:paraId="30ECA108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ПРОХОЖДЕНИЯ УЧЕБНОЙ ПРАКТИКИ </w:t>
      </w:r>
    </w:p>
    <w:p w14:paraId="00EA796A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ПРОФЕССИОНАЛЬНОГО МОДУЛЯ </w:t>
      </w:r>
    </w:p>
    <w:p w14:paraId="62C1A191" w14:textId="77777777" w:rsidR="00FB2E7D" w:rsidRPr="00FB2E7D" w:rsidRDefault="00FB2E7D" w:rsidP="00FB2E7D">
      <w:pPr>
        <w:spacing w:line="360" w:lineRule="auto"/>
        <w:ind w:right="-2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FB2E7D">
        <w:rPr>
          <w:rFonts w:ascii="Times New Roman" w:hAnsi="Times New Roman" w:cs="Times New Roman"/>
          <w:b/>
          <w:bCs/>
        </w:rPr>
        <w:t xml:space="preserve">ПМ.04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Pr="00FB2E7D">
        <w:rPr>
          <w:rFonts w:eastAsia="Microsoft YaHei"/>
          <w:b/>
          <w:bCs/>
          <w:lang w:bidi="ar-SA"/>
        </w:rPr>
        <w:t xml:space="preserve">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рекламных носителях</w:t>
      </w:r>
    </w:p>
    <w:p w14:paraId="04EAC378" w14:textId="43D879B3" w:rsidR="006754A9" w:rsidRDefault="006754A9" w:rsidP="00984260">
      <w:pPr>
        <w:jc w:val="both"/>
        <w:rPr>
          <w:rFonts w:ascii="Times New Roman" w:hAnsi="Times New Roman" w:cs="Times New Roman"/>
        </w:rPr>
      </w:pPr>
    </w:p>
    <w:p w14:paraId="2D53FF67" w14:textId="77777777" w:rsidR="006754A9" w:rsidRDefault="006754A9" w:rsidP="00984260">
      <w:pPr>
        <w:jc w:val="both"/>
        <w:rPr>
          <w:rFonts w:ascii="Times New Roman" w:hAnsi="Times New Roman" w:cs="Times New Roman"/>
        </w:rPr>
      </w:pPr>
    </w:p>
    <w:p w14:paraId="4E378AAD" w14:textId="3D597E6D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Обучающегося ____________________________________</w:t>
      </w:r>
    </w:p>
    <w:p w14:paraId="43CFE397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Группы __________</w:t>
      </w:r>
    </w:p>
    <w:p w14:paraId="195B0268" w14:textId="77777777" w:rsidR="00984260" w:rsidRPr="00AF467A" w:rsidRDefault="00984260" w:rsidP="00984260">
      <w:pPr>
        <w:ind w:left="3780" w:right="639" w:hanging="3780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Специальности «___________________________________»</w:t>
      </w:r>
    </w:p>
    <w:p w14:paraId="53780E7F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База практики ____________________________________________________</w:t>
      </w:r>
    </w:p>
    <w:p w14:paraId="3FD0F940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</w:p>
    <w:p w14:paraId="4EF6E14B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Срок практики с ________20__ г. по ________20__ г.</w:t>
      </w:r>
    </w:p>
    <w:p w14:paraId="702DDA4D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</w:p>
    <w:tbl>
      <w:tblPr>
        <w:tblW w:w="9465" w:type="dxa"/>
        <w:tblInd w:w="-108" w:type="dxa"/>
        <w:tblLook w:val="04A0" w:firstRow="1" w:lastRow="0" w:firstColumn="1" w:lastColumn="0" w:noHBand="0" w:noVBand="1"/>
      </w:tblPr>
      <w:tblGrid>
        <w:gridCol w:w="648"/>
        <w:gridCol w:w="3263"/>
        <w:gridCol w:w="1958"/>
        <w:gridCol w:w="1931"/>
        <w:gridCol w:w="1665"/>
      </w:tblGrid>
      <w:tr w:rsidR="00984260" w:rsidRPr="00AF467A" w14:paraId="6CA8F7A2" w14:textId="77777777" w:rsidTr="00B86B4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B6EF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A526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70BB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Дата </w:t>
            </w:r>
          </w:p>
          <w:p w14:paraId="583F8C2D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76D0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Отметка </w:t>
            </w:r>
          </w:p>
          <w:p w14:paraId="0267C296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о выполнении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B0BC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984260" w:rsidRPr="00AF467A" w14:paraId="4B637845" w14:textId="77777777" w:rsidTr="00B86B4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02CE" w14:textId="77777777" w:rsidR="00984260" w:rsidRPr="00AF467A" w:rsidRDefault="00984260" w:rsidP="00B86B4B">
            <w:pPr>
              <w:ind w:firstLine="280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638A" w14:textId="77777777" w:rsidR="00984260" w:rsidRPr="00AF467A" w:rsidRDefault="00984260" w:rsidP="00B86B4B">
            <w:pPr>
              <w:ind w:firstLine="280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82A4" w14:textId="77777777" w:rsidR="00984260" w:rsidRPr="00AF467A" w:rsidRDefault="00984260" w:rsidP="00B86B4B">
            <w:pPr>
              <w:ind w:firstLine="280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C1CA" w14:textId="77777777" w:rsidR="00984260" w:rsidRPr="00AF467A" w:rsidRDefault="00984260" w:rsidP="00B86B4B">
            <w:pPr>
              <w:ind w:firstLine="280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5818" w14:textId="77777777" w:rsidR="00984260" w:rsidRPr="00AF467A" w:rsidRDefault="00984260" w:rsidP="00B86B4B">
            <w:pPr>
              <w:ind w:firstLine="280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5</w:t>
            </w:r>
          </w:p>
        </w:tc>
      </w:tr>
      <w:tr w:rsidR="00984260" w:rsidRPr="00AF467A" w14:paraId="7A010075" w14:textId="77777777" w:rsidTr="00B86B4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C9F4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7C25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5DC85D7F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6AB7CAF8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27F27346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1B3CFC7B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0DAEA911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0098B55D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7D726F7F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2A2C5C9E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02E9D39F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5F683368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3B8902E9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1241853B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76A0E114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14E7A265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C659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0D03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0D46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84260" w:rsidRPr="00AF467A" w14:paraId="6C74D5E2" w14:textId="77777777" w:rsidTr="00B86B4B">
        <w:tc>
          <w:tcPr>
            <w:tcW w:w="9465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137B7407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021EFD33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79E43A08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43934111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0333F2D6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  <w:p w14:paraId="7AF79E0E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  <w:b/>
              </w:rPr>
              <w:t>Руководитель практики _____________________/_____________________________</w:t>
            </w:r>
          </w:p>
          <w:p w14:paraId="087786A3" w14:textId="77777777" w:rsidR="00984260" w:rsidRPr="00AF467A" w:rsidRDefault="00984260" w:rsidP="00B86B4B">
            <w:pPr>
              <w:ind w:firstLine="28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93E218E" w14:textId="77777777" w:rsidR="00984260" w:rsidRPr="00AF467A" w:rsidRDefault="00984260" w:rsidP="00984260">
      <w:pPr>
        <w:spacing w:line="360" w:lineRule="auto"/>
        <w:ind w:left="5664" w:firstLine="709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br w:type="page"/>
        <w:t>ПРИЛОЖЕНИЕ Г</w:t>
      </w:r>
    </w:p>
    <w:p w14:paraId="3F9A3880" w14:textId="77777777" w:rsidR="00984260" w:rsidRPr="00AF467A" w:rsidRDefault="00984260" w:rsidP="00984260">
      <w:pPr>
        <w:ind w:firstLine="709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Аттестационный лист обучающегося </w:t>
      </w:r>
    </w:p>
    <w:p w14:paraId="1A766044" w14:textId="77777777" w:rsidR="00984260" w:rsidRPr="00AF467A" w:rsidRDefault="00984260" w:rsidP="00984260">
      <w:pPr>
        <w:ind w:firstLine="709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ПО УЧЕБНОЙ ПРАКТИКИ </w:t>
      </w:r>
    </w:p>
    <w:p w14:paraId="4A57DB68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ПРОФЕССИОНАЛЬНОГО МОДУЛЯ </w:t>
      </w:r>
    </w:p>
    <w:p w14:paraId="35E5E29E" w14:textId="77777777" w:rsidR="00FB2E7D" w:rsidRPr="00FB2E7D" w:rsidRDefault="00FB2E7D" w:rsidP="00FB2E7D">
      <w:pPr>
        <w:spacing w:line="360" w:lineRule="auto"/>
        <w:ind w:right="-2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FB2E7D">
        <w:rPr>
          <w:rFonts w:ascii="Times New Roman" w:hAnsi="Times New Roman" w:cs="Times New Roman"/>
          <w:b/>
          <w:bCs/>
        </w:rPr>
        <w:t xml:space="preserve">ПМ.04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Pr="00FB2E7D">
        <w:rPr>
          <w:rFonts w:eastAsia="Microsoft YaHei"/>
          <w:b/>
          <w:bCs/>
          <w:lang w:bidi="ar-SA"/>
        </w:rPr>
        <w:t xml:space="preserve">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рекламных носителях</w:t>
      </w:r>
    </w:p>
    <w:p w14:paraId="4E29C519" w14:textId="396013D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>_______________________________________________________________</w:t>
      </w:r>
    </w:p>
    <w:p w14:paraId="337B1F5B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Ф.И.О. обучающегося, </w:t>
      </w:r>
    </w:p>
    <w:p w14:paraId="156EC6A5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Группа______________________________________________________</w:t>
      </w:r>
    </w:p>
    <w:p w14:paraId="55C76096" w14:textId="77777777" w:rsidR="00984260" w:rsidRPr="00AF467A" w:rsidRDefault="00984260" w:rsidP="00984260">
      <w:pPr>
        <w:tabs>
          <w:tab w:val="left" w:pos="9274"/>
        </w:tabs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Специальность </w:t>
      </w:r>
      <w:r w:rsidRPr="00AF467A">
        <w:rPr>
          <w:rFonts w:ascii="Times New Roman" w:hAnsi="Times New Roman" w:cs="Times New Roman"/>
          <w:b/>
          <w:bCs/>
          <w:u w:val="single"/>
        </w:rPr>
        <w:t>_____________________________________________</w:t>
      </w:r>
    </w:p>
    <w:p w14:paraId="5CD1409E" w14:textId="77777777" w:rsidR="00984260" w:rsidRPr="00AF467A" w:rsidRDefault="00984260" w:rsidP="00984260">
      <w:pPr>
        <w:tabs>
          <w:tab w:val="left" w:pos="9274"/>
        </w:tabs>
        <w:jc w:val="center"/>
        <w:rPr>
          <w:rFonts w:ascii="Times New Roman" w:hAnsi="Times New Roman" w:cs="Times New Roman"/>
        </w:rPr>
      </w:pPr>
    </w:p>
    <w:p w14:paraId="62A8DD57" w14:textId="77777777" w:rsidR="00984260" w:rsidRPr="009F371B" w:rsidRDefault="00984260" w:rsidP="00984260">
      <w:pPr>
        <w:tabs>
          <w:tab w:val="left" w:pos="383"/>
        </w:tabs>
        <w:jc w:val="both"/>
        <w:rPr>
          <w:rFonts w:ascii="Times New Roman" w:hAnsi="Times New Roman" w:cs="Times New Roman"/>
        </w:rPr>
      </w:pPr>
      <w:r w:rsidRPr="009F371B">
        <w:rPr>
          <w:rFonts w:ascii="Times New Roman" w:hAnsi="Times New Roman" w:cs="Times New Roman"/>
        </w:rPr>
        <w:t>1. Место прохождения практики: __________________________________</w:t>
      </w:r>
    </w:p>
    <w:p w14:paraId="03403AAF" w14:textId="77777777" w:rsidR="00984260" w:rsidRPr="00AF467A" w:rsidRDefault="00984260" w:rsidP="00984260">
      <w:pPr>
        <w:pStyle w:val="ad"/>
        <w:tabs>
          <w:tab w:val="left" w:pos="383"/>
        </w:tabs>
        <w:ind w:left="0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2. Срок прохождения практики: </w:t>
      </w:r>
      <w:r w:rsidRPr="00AF467A">
        <w:rPr>
          <w:rFonts w:ascii="Times New Roman" w:hAnsi="Times New Roman" w:cs="Times New Roman"/>
          <w:u w:val="single"/>
        </w:rPr>
        <w:t>с              по</w:t>
      </w:r>
      <w:r w:rsidRPr="00AF467A">
        <w:rPr>
          <w:rFonts w:ascii="Times New Roman" w:hAnsi="Times New Roman" w:cs="Times New Roman"/>
        </w:rPr>
        <w:t>_________________________</w:t>
      </w:r>
    </w:p>
    <w:p w14:paraId="52180A83" w14:textId="77777777" w:rsidR="00984260" w:rsidRPr="009F371B" w:rsidRDefault="00984260" w:rsidP="00984260">
      <w:pPr>
        <w:tabs>
          <w:tab w:val="left" w:pos="383"/>
        </w:tabs>
        <w:jc w:val="both"/>
        <w:rPr>
          <w:rFonts w:ascii="Times New Roman" w:hAnsi="Times New Roman" w:cs="Times New Roman"/>
        </w:rPr>
      </w:pPr>
      <w:r w:rsidRPr="009F371B">
        <w:rPr>
          <w:rFonts w:ascii="Times New Roman" w:hAnsi="Times New Roman" w:cs="Times New Roman"/>
        </w:rPr>
        <w:t xml:space="preserve">3. Виды и объем работ, выполненные обучающимся во время учебной практики:  </w:t>
      </w:r>
    </w:p>
    <w:p w14:paraId="7F58339B" w14:textId="77777777" w:rsidR="00984260" w:rsidRPr="00AF467A" w:rsidRDefault="00984260" w:rsidP="00984260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9F371B">
        <w:rPr>
          <w:rFonts w:ascii="Times New Roman" w:hAnsi="Times New Roman" w:cs="Times New Roman"/>
        </w:rPr>
        <w:t>На момент прохождения учебной практики профессионального модуля ПМ.01 Разработка и создание дизайна рекламной продукции</w:t>
      </w:r>
      <w:r>
        <w:rPr>
          <w:rFonts w:ascii="Times New Roman" w:hAnsi="Times New Roman" w:cs="Times New Roman"/>
        </w:rPr>
        <w:t xml:space="preserve"> </w:t>
      </w:r>
      <w:r w:rsidRPr="00AF467A">
        <w:rPr>
          <w:rFonts w:ascii="Times New Roman" w:hAnsi="Times New Roman" w:cs="Times New Roman"/>
        </w:rPr>
        <w:t>обучающимся-практикантом были выполнены следующие виды работ:</w:t>
      </w:r>
    </w:p>
    <w:p w14:paraId="75C0C75A" w14:textId="77777777" w:rsidR="00984260" w:rsidRPr="009F371B" w:rsidRDefault="00984260" w:rsidP="00984260">
      <w:pPr>
        <w:jc w:val="both"/>
        <w:rPr>
          <w:rFonts w:ascii="Times New Roman" w:hAnsi="Times New Roman" w:cs="Times New Roman"/>
        </w:rPr>
      </w:pPr>
      <w:r w:rsidRPr="009F371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ACC63F" w14:textId="77777777" w:rsidR="00984260" w:rsidRPr="009F371B" w:rsidRDefault="00984260" w:rsidP="00984260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 w:rsidRPr="009F371B">
        <w:rPr>
          <w:rFonts w:ascii="Times New Roman" w:hAnsi="Times New Roman" w:cs="Times New Roman"/>
        </w:rPr>
        <w:t>4. Качество выполнения работ:</w:t>
      </w:r>
    </w:p>
    <w:p w14:paraId="223E5726" w14:textId="77777777" w:rsidR="00984260" w:rsidRPr="00AF467A" w:rsidRDefault="00984260" w:rsidP="00984260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_______________________________________________________________________________________________________________________________________________________________________________________________________________________________________5. Обучающийся освоил профессиональные компетенции и личностные результаты:</w:t>
      </w:r>
    </w:p>
    <w:p w14:paraId="1454DB87" w14:textId="77777777" w:rsidR="00FB2E7D" w:rsidRPr="00B86B4B" w:rsidRDefault="00FB2E7D" w:rsidP="00FB2E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6B4B">
        <w:rPr>
          <w:rFonts w:ascii="Times New Roman" w:hAnsi="Times New Roman" w:cs="Times New Roman"/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 w14:paraId="16768D55" w14:textId="77777777" w:rsidR="00FB2E7D" w:rsidRPr="00B86B4B" w:rsidRDefault="00FB2E7D" w:rsidP="00FB2E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6B4B">
        <w:rPr>
          <w:rFonts w:ascii="Times New Roman" w:hAnsi="Times New Roman" w:cs="Times New Roman"/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 w14:paraId="5D18ADB3" w14:textId="77777777" w:rsidR="00FB2E7D" w:rsidRDefault="00FB2E7D" w:rsidP="00FB2E7D">
      <w:pPr>
        <w:pStyle w:val="1"/>
        <w:ind w:firstLine="0"/>
        <w:jc w:val="both"/>
      </w:pPr>
      <w:r w:rsidRPr="00B86B4B"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</w:t>
      </w:r>
      <w:r>
        <w:t>.</w:t>
      </w:r>
    </w:p>
    <w:p w14:paraId="3FA6803D" w14:textId="6026B2CC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08DB4D07" w14:textId="77777777" w:rsidR="006754A9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719282DE" w14:textId="5B954740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proofErr w:type="gramStart"/>
      <w:r w:rsidRPr="00AF467A">
        <w:rPr>
          <w:sz w:val="24"/>
          <w:szCs w:val="24"/>
        </w:rPr>
        <w:t>ЛР  7</w:t>
      </w:r>
      <w:proofErr w:type="gramEnd"/>
      <w:r w:rsidRPr="00AF467A">
        <w:rPr>
          <w:sz w:val="24"/>
          <w:szCs w:val="24"/>
        </w:rPr>
        <w:t>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1CB36F45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 xml:space="preserve">ЛР 13.  </w:t>
      </w:r>
      <w:r w:rsidRPr="00AF467A">
        <w:rPr>
          <w:sz w:val="24"/>
          <w:szCs w:val="24"/>
          <w:shd w:val="clear" w:color="auto" w:fill="FFFFFF"/>
        </w:rPr>
        <w:t xml:space="preserve">Мотивированный на постоянный профессиональный рост. </w:t>
      </w:r>
    </w:p>
    <w:p w14:paraId="2AC05DD8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shd w:val="clear" w:color="auto" w:fill="FFFFFF"/>
        </w:rPr>
        <w:t>ЛР 14. Стремящийся к самообразованию, самосовершенствованию и творческой реализации.</w:t>
      </w:r>
    </w:p>
    <w:p w14:paraId="30DCEEA7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shd w:val="clear" w:color="auto" w:fill="FFFFFF"/>
        </w:rPr>
        <w:t xml:space="preserve">ЛР 15. </w:t>
      </w:r>
      <w:r w:rsidRPr="00AF467A"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 w14:paraId="26BC4593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25.</w:t>
      </w:r>
      <w:r>
        <w:rPr>
          <w:sz w:val="24"/>
          <w:szCs w:val="24"/>
          <w:highlight w:val="white"/>
        </w:rPr>
        <w:t xml:space="preserve"> </w:t>
      </w:r>
      <w:r w:rsidRPr="00AF467A">
        <w:rPr>
          <w:sz w:val="24"/>
          <w:szCs w:val="24"/>
          <w:highlight w:val="white"/>
        </w:rPr>
        <w:t>Умеющий использовать теоретические положения рисунка в профессиональной практике</w:t>
      </w:r>
    </w:p>
    <w:p w14:paraId="1FC5E821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 w14:paraId="0666F7A8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 w14:paraId="3737AE51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 w14:paraId="6E271B6F" w14:textId="295C8B28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31. Умеющий выбора и использования инструмента, оборудования и</w:t>
      </w:r>
      <w:r w:rsidR="006754A9">
        <w:rPr>
          <w:sz w:val="24"/>
          <w:szCs w:val="24"/>
          <w:highlight w:val="white"/>
        </w:rPr>
        <w:t xml:space="preserve"> </w:t>
      </w:r>
      <w:r w:rsidRPr="00AF467A">
        <w:rPr>
          <w:sz w:val="24"/>
          <w:szCs w:val="24"/>
          <w:highlight w:val="white"/>
        </w:rPr>
        <w:t>основных</w:t>
      </w:r>
      <w:r w:rsidR="006754A9">
        <w:rPr>
          <w:sz w:val="24"/>
          <w:szCs w:val="24"/>
          <w:highlight w:val="white"/>
        </w:rPr>
        <w:t xml:space="preserve"> </w:t>
      </w:r>
      <w:r w:rsidRPr="00AF467A">
        <w:rPr>
          <w:sz w:val="24"/>
          <w:szCs w:val="24"/>
          <w:highlight w:val="white"/>
        </w:rPr>
        <w:t>изобразительных</w:t>
      </w:r>
      <w:r w:rsidR="006754A9">
        <w:rPr>
          <w:sz w:val="24"/>
          <w:szCs w:val="24"/>
          <w:highlight w:val="white"/>
        </w:rPr>
        <w:t xml:space="preserve"> </w:t>
      </w:r>
      <w:r w:rsidRPr="00AF467A">
        <w:rPr>
          <w:sz w:val="24"/>
          <w:szCs w:val="24"/>
          <w:highlight w:val="white"/>
        </w:rPr>
        <w:t>средств и материалов при исполнении рекламного продукта.</w:t>
      </w:r>
    </w:p>
    <w:p w14:paraId="6D547280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 w14:paraId="5BB97808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 w14:paraId="753EBB85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34. Выполняющий работы по одной или нескольким профессиям рабочих, должностям служащих</w:t>
      </w:r>
    </w:p>
    <w:p w14:paraId="02ACDDBF" w14:textId="77777777" w:rsidR="00984260" w:rsidRPr="00AF467A" w:rsidRDefault="00984260" w:rsidP="00984260">
      <w:pPr>
        <w:spacing w:line="360" w:lineRule="auto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ab/>
        <w:t>6. Уровень освоение профессиональных компетенций</w:t>
      </w:r>
    </w:p>
    <w:tbl>
      <w:tblPr>
        <w:tblW w:w="9888" w:type="dxa"/>
        <w:tblInd w:w="-108" w:type="dxa"/>
        <w:tblLook w:val="04A0" w:firstRow="1" w:lastRow="0" w:firstColumn="1" w:lastColumn="0" w:noHBand="0" w:noVBand="1"/>
      </w:tblPr>
      <w:tblGrid>
        <w:gridCol w:w="2886"/>
        <w:gridCol w:w="1903"/>
        <w:gridCol w:w="2180"/>
        <w:gridCol w:w="1065"/>
        <w:gridCol w:w="1032"/>
        <w:gridCol w:w="920"/>
      </w:tblGrid>
      <w:tr w:rsidR="00984260" w:rsidRPr="00AF467A" w14:paraId="6B58AEC2" w14:textId="77777777" w:rsidTr="006754A9">
        <w:trPr>
          <w:trHeight w:val="645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A8C0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Результаты</w:t>
            </w:r>
          </w:p>
          <w:p w14:paraId="392DA8B7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(освоенные </w:t>
            </w:r>
            <w:proofErr w:type="gramStart"/>
            <w:r w:rsidRPr="00AF467A">
              <w:rPr>
                <w:rFonts w:ascii="Times New Roman" w:hAnsi="Times New Roman" w:cs="Times New Roman"/>
              </w:rPr>
              <w:t>про-</w:t>
            </w:r>
            <w:proofErr w:type="spellStart"/>
            <w:r w:rsidRPr="00AF467A">
              <w:rPr>
                <w:rFonts w:ascii="Times New Roman" w:hAnsi="Times New Roman" w:cs="Times New Roman"/>
              </w:rPr>
              <w:t>фессиональные</w:t>
            </w:r>
            <w:proofErr w:type="spellEnd"/>
            <w:proofErr w:type="gramEnd"/>
            <w:r w:rsidRPr="00AF467A">
              <w:rPr>
                <w:rFonts w:ascii="Times New Roman" w:hAnsi="Times New Roman" w:cs="Times New Roman"/>
              </w:rPr>
              <w:t xml:space="preserve"> компетенции)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5298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Основные показатели оценки результата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4A16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Качество и виды выполненных работ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2906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Уровень освоения компетенций</w:t>
            </w:r>
          </w:p>
        </w:tc>
      </w:tr>
      <w:tr w:rsidR="00984260" w:rsidRPr="00AF467A" w14:paraId="709811D1" w14:textId="77777777" w:rsidTr="006754A9">
        <w:trPr>
          <w:trHeight w:val="531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31AD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9496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170F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68BF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6079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C9D0" w14:textId="77777777" w:rsidR="00984260" w:rsidRPr="00AF467A" w:rsidRDefault="00984260" w:rsidP="00B86B4B">
            <w:pPr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низкий</w:t>
            </w:r>
          </w:p>
        </w:tc>
      </w:tr>
      <w:tr w:rsidR="00FB2E7D" w:rsidRPr="00AF467A" w14:paraId="0792E54A" w14:textId="77777777" w:rsidTr="00042503">
        <w:trPr>
          <w:trHeight w:val="183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CF94" w14:textId="5EC361D1" w:rsidR="00FB2E7D" w:rsidRDefault="00FB2E7D" w:rsidP="00FB2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ПК 4.1. Разрабатывать творческие рекламные решения для достижения целей креативной </w:t>
            </w:r>
            <w:proofErr w:type="spellStart"/>
            <w:proofErr w:type="gramStart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тегии</w:t>
            </w:r>
            <w:proofErr w:type="spellEnd"/>
            <w:proofErr w:type="gramEnd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>никационной</w:t>
            </w:r>
            <w:proofErr w:type="spellEnd"/>
            <w:r w:rsidRPr="006404E3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кампании.</w:t>
            </w:r>
          </w:p>
          <w:p w14:paraId="088C779B" w14:textId="0FD51F46" w:rsidR="00FB2E7D" w:rsidRDefault="00FB2E7D" w:rsidP="00FB2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691D" w14:textId="49566F93" w:rsidR="00FB2E7D" w:rsidRDefault="00FB2E7D" w:rsidP="00FB2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45ED" w14:textId="77777777" w:rsidR="00FB2E7D" w:rsidRPr="006404E3" w:rsidRDefault="00FB2E7D" w:rsidP="00FB2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764A" w14:textId="620CD00A" w:rsidR="00FB2E7D" w:rsidRPr="00AF467A" w:rsidRDefault="00FB2E7D" w:rsidP="00FB2E7D">
            <w:pPr>
              <w:pStyle w:val="ab"/>
              <w:ind w:firstLine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C61A" w14:textId="77777777" w:rsidR="00FB2E7D" w:rsidRPr="00F505B1" w:rsidRDefault="00FB2E7D" w:rsidP="00FB2E7D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планирование индивидуальной работы менеджера;</w:t>
            </w:r>
          </w:p>
          <w:p w14:paraId="7EB0CB8E" w14:textId="426A01D8" w:rsidR="00FB2E7D" w:rsidRPr="00AF467A" w:rsidRDefault="00FB2E7D" w:rsidP="00FB2E7D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 определение факторов, снижающих рациональность использования рабочего времени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F135" w14:textId="77777777" w:rsidR="00FB2E7D" w:rsidRPr="00AF467A" w:rsidRDefault="00FB2E7D" w:rsidP="00FB2E7D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AF467A">
              <w:rPr>
                <w:sz w:val="24"/>
                <w:szCs w:val="24"/>
              </w:rPr>
              <w:t>Отчет по практике, устный опрос, Индивидуальное задание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6A5F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C2D6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5D30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</w:tr>
      <w:tr w:rsidR="00FB2E7D" w:rsidRPr="00AF467A" w14:paraId="500D5615" w14:textId="77777777" w:rsidTr="00042503">
        <w:trPr>
          <w:trHeight w:val="75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7C9F3" w14:textId="77777777" w:rsidR="00FB2E7D" w:rsidRDefault="00FB2E7D" w:rsidP="00FB2E7D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ПК 4.2 </w:t>
            </w:r>
            <w:r w:rsidRPr="00B86B4B">
              <w:rPr>
                <w:sz w:val="24"/>
                <w:szCs w:val="24"/>
              </w:rPr>
              <w:t>Разрабатывать творческие рекламные решения в целях тактического планирования рекламной коммуникационной кампании</w:t>
            </w:r>
          </w:p>
          <w:p w14:paraId="7AFD8E1F" w14:textId="77777777" w:rsidR="00FB2E7D" w:rsidRDefault="00FB2E7D" w:rsidP="00FB2E7D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  <w:p w14:paraId="453AB292" w14:textId="77777777" w:rsidR="00FB2E7D" w:rsidRDefault="00FB2E7D" w:rsidP="00FB2E7D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  <w:p w14:paraId="1AA8F747" w14:textId="77777777" w:rsidR="00FB2E7D" w:rsidRDefault="00FB2E7D" w:rsidP="00FB2E7D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  <w:p w14:paraId="2972FC42" w14:textId="77E155E4" w:rsidR="00FB2E7D" w:rsidRPr="00AF467A" w:rsidRDefault="00FB2E7D" w:rsidP="00FB2E7D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2E97B" w14:textId="77777777" w:rsidR="00FB2E7D" w:rsidRPr="00F505B1" w:rsidRDefault="00FB2E7D" w:rsidP="00FB2E7D">
            <w:pPr>
              <w:pStyle w:val="ab"/>
              <w:numPr>
                <w:ilvl w:val="0"/>
                <w:numId w:val="8"/>
              </w:numPr>
              <w:tabs>
                <w:tab w:val="left" w:pos="115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изготовление рекламной продукции;</w:t>
            </w:r>
          </w:p>
          <w:p w14:paraId="3CE3D1BA" w14:textId="77777777" w:rsidR="00FB2E7D" w:rsidRPr="00F505B1" w:rsidRDefault="00FB2E7D" w:rsidP="00FB2E7D">
            <w:pPr>
              <w:pStyle w:val="ab"/>
              <w:numPr>
                <w:ilvl w:val="0"/>
                <w:numId w:val="8"/>
              </w:numPr>
              <w:tabs>
                <w:tab w:val="left" w:pos="120"/>
              </w:tabs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ее оценка и анализ на предмет соответствия рекламной идее;</w:t>
            </w:r>
          </w:p>
          <w:p w14:paraId="3B44488B" w14:textId="0AF18F56" w:rsidR="00FB2E7D" w:rsidRPr="00AF467A" w:rsidRDefault="00FB2E7D" w:rsidP="00FB2E7D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формулирование выводов;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CACC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AF467A">
              <w:rPr>
                <w:rFonts w:ascii="Times New Roman" w:hAnsi="Times New Roman" w:cs="Times New Roman"/>
              </w:rPr>
              <w:t>выполнены  качественно</w:t>
            </w:r>
            <w:proofErr w:type="gramEnd"/>
            <w:r w:rsidRPr="00AF467A">
              <w:rPr>
                <w:rFonts w:ascii="Times New Roman" w:hAnsi="Times New Roman" w:cs="Times New Roman"/>
              </w:rPr>
              <w:t xml:space="preserve"> в соответствии требованиями профессионального стандарта.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C6D5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A13C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5C0E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</w:tr>
      <w:tr w:rsidR="00FB2E7D" w:rsidRPr="00AF467A" w14:paraId="071E8356" w14:textId="77777777" w:rsidTr="00042503">
        <w:trPr>
          <w:trHeight w:val="75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C4B08" w14:textId="39559270" w:rsidR="00FB2E7D" w:rsidRPr="00AF467A" w:rsidRDefault="00FB2E7D" w:rsidP="00FB2E7D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 xml:space="preserve">ПК 4.3 </w:t>
            </w:r>
            <w:r w:rsidRPr="00B86B4B">
              <w:rPr>
                <w:sz w:val="24"/>
                <w:szCs w:val="24"/>
              </w:rPr>
              <w:t>Проводить разработку и размещение рекламного контента для продвижения торговой марки/бренда/организации в сети Интернет марки/бренда/организации в сети Интернет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464E" w14:textId="5E0B53FD" w:rsidR="00FB2E7D" w:rsidRPr="00AF467A" w:rsidRDefault="00FB2E7D" w:rsidP="00FB2E7D">
            <w:pPr>
              <w:pStyle w:val="ab"/>
              <w:ind w:firstLine="0"/>
              <w:rPr>
                <w:sz w:val="24"/>
                <w:szCs w:val="24"/>
              </w:rPr>
            </w:pPr>
            <w:r w:rsidRPr="00F505B1">
              <w:rPr>
                <w:sz w:val="24"/>
                <w:szCs w:val="24"/>
              </w:rPr>
              <w:t>-Точность и грамотность оформления рекламной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E3A5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AF467A">
              <w:rPr>
                <w:rFonts w:ascii="Times New Roman" w:hAnsi="Times New Roman" w:cs="Times New Roman"/>
              </w:rPr>
              <w:t>выполнены  качественно</w:t>
            </w:r>
            <w:proofErr w:type="gramEnd"/>
            <w:r w:rsidRPr="00AF467A">
              <w:rPr>
                <w:rFonts w:ascii="Times New Roman" w:hAnsi="Times New Roman" w:cs="Times New Roman"/>
              </w:rPr>
              <w:t xml:space="preserve"> в соответствии требованиями профессионального стандарта.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0B75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4B2A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64EB" w14:textId="77777777" w:rsidR="00FB2E7D" w:rsidRPr="00AF467A" w:rsidRDefault="00FB2E7D" w:rsidP="00FB2E7D">
            <w:pPr>
              <w:rPr>
                <w:rFonts w:ascii="Times New Roman" w:hAnsi="Times New Roman" w:cs="Times New Roman"/>
              </w:rPr>
            </w:pPr>
          </w:p>
        </w:tc>
      </w:tr>
    </w:tbl>
    <w:p w14:paraId="40378180" w14:textId="77777777" w:rsidR="00984260" w:rsidRPr="00AF467A" w:rsidRDefault="00984260" w:rsidP="00984260">
      <w:pPr>
        <w:spacing w:line="360" w:lineRule="auto"/>
        <w:jc w:val="both"/>
        <w:rPr>
          <w:rFonts w:ascii="Times New Roman" w:hAnsi="Times New Roman" w:cs="Times New Roman"/>
        </w:rPr>
      </w:pPr>
    </w:p>
    <w:p w14:paraId="2C6FE5F1" w14:textId="77777777" w:rsidR="00984260" w:rsidRPr="00AF467A" w:rsidRDefault="00984260" w:rsidP="00984260">
      <w:pPr>
        <w:spacing w:line="360" w:lineRule="auto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Руководитель практики ______________/_____________</w:t>
      </w:r>
    </w:p>
    <w:p w14:paraId="5BD50B3E" w14:textId="77777777" w:rsidR="00984260" w:rsidRPr="00AF467A" w:rsidRDefault="00984260" w:rsidP="00984260">
      <w:pPr>
        <w:spacing w:line="360" w:lineRule="auto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Ф.И.О. М.П.</w:t>
      </w:r>
      <w:r w:rsidRPr="00AF467A">
        <w:rPr>
          <w:rFonts w:ascii="Times New Roman" w:hAnsi="Times New Roman" w:cs="Times New Roman"/>
        </w:rPr>
        <w:br w:type="page"/>
      </w:r>
    </w:p>
    <w:p w14:paraId="171D2850" w14:textId="77777777" w:rsidR="00984260" w:rsidRPr="00AF467A" w:rsidRDefault="00984260" w:rsidP="00984260">
      <w:pPr>
        <w:jc w:val="right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ПРИЛОЖЕНИЕ Д</w:t>
      </w:r>
    </w:p>
    <w:p w14:paraId="54A02FEC" w14:textId="77777777" w:rsidR="00984260" w:rsidRPr="00AF467A" w:rsidRDefault="00984260" w:rsidP="00984260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>Характеристика</w:t>
      </w:r>
    </w:p>
    <w:p w14:paraId="205B46AE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ПРОХОЖДЕНИЯ УЧЕБНОЙ ПРАКТИКИ ПРОФЕССИОНАЛЬНОГО МОДУЛЯ </w:t>
      </w:r>
    </w:p>
    <w:p w14:paraId="4F339420" w14:textId="77777777" w:rsidR="00FB2E7D" w:rsidRPr="00FB2E7D" w:rsidRDefault="00FB2E7D" w:rsidP="00FB2E7D">
      <w:pPr>
        <w:spacing w:line="360" w:lineRule="auto"/>
        <w:ind w:right="-2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FB2E7D">
        <w:rPr>
          <w:rFonts w:ascii="Times New Roman" w:hAnsi="Times New Roman" w:cs="Times New Roman"/>
          <w:b/>
          <w:bCs/>
        </w:rPr>
        <w:t xml:space="preserve">ПМ.04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Pr="00FB2E7D">
        <w:rPr>
          <w:rFonts w:eastAsia="Microsoft YaHei"/>
          <w:b/>
          <w:bCs/>
          <w:lang w:bidi="ar-SA"/>
        </w:rPr>
        <w:t xml:space="preserve">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рекламных носителях</w:t>
      </w:r>
    </w:p>
    <w:p w14:paraId="3FF01EFA" w14:textId="420FA6DA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Обучающегося_________________________________________________________________</w:t>
      </w:r>
    </w:p>
    <w:p w14:paraId="79E13DED" w14:textId="004AF800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группы _______________________________________________________________________</w:t>
      </w:r>
    </w:p>
    <w:p w14:paraId="51119685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специальности ___________________________ проходил (а) учебную практику профессионального модуля 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2AC85C09" w14:textId="77777777" w:rsidR="00984260" w:rsidRPr="00AF467A" w:rsidRDefault="00984260" w:rsidP="00984260">
      <w:pPr>
        <w:tabs>
          <w:tab w:val="left" w:pos="360"/>
        </w:tabs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u w:val="single"/>
        </w:rPr>
        <w:t>с                         по</w:t>
      </w:r>
      <w:r w:rsidRPr="00AF467A">
        <w:rPr>
          <w:rFonts w:ascii="Times New Roman" w:hAnsi="Times New Roman" w:cs="Times New Roman"/>
        </w:rPr>
        <w:t>______________</w:t>
      </w:r>
    </w:p>
    <w:p w14:paraId="637F9870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на базе _________________________________________________________________</w:t>
      </w:r>
    </w:p>
    <w:p w14:paraId="3107F25B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Теоретическая подготовка, умение применять теорию на практике 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знания)_______________</w:t>
      </w:r>
      <w:r>
        <w:rPr>
          <w:rFonts w:ascii="Times New Roman" w:hAnsi="Times New Roman" w:cs="Times New Roman"/>
        </w:rPr>
        <w:t>_______________________________________________________</w:t>
      </w:r>
    </w:p>
    <w:p w14:paraId="18E95598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4A85551A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Производственная дисциплина и прилежание (соблюдение требований программы учебной практики, выполнение правил внутреннего распорядка, умение организовывать рабочее место с соблюдением требований охраны труда, производственной санитарии, противопожарной безопасности) _____________________________________________________________________________</w:t>
      </w:r>
    </w:p>
    <w:p w14:paraId="781E98B7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</w:t>
      </w:r>
    </w:p>
    <w:p w14:paraId="48D58F41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Проявление сущности и социальной значимости своей будущей профессии</w:t>
      </w:r>
    </w:p>
    <w:p w14:paraId="43E5844F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5711A06B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Регулярное ведение дневника и выполнение видов работ, предусмотренных программой практики (да/</w:t>
      </w:r>
      <w:proofErr w:type="gramStart"/>
      <w:r w:rsidRPr="00AF467A">
        <w:rPr>
          <w:rFonts w:ascii="Times New Roman" w:hAnsi="Times New Roman" w:cs="Times New Roman"/>
        </w:rPr>
        <w:t>нет)_</w:t>
      </w:r>
      <w:proofErr w:type="gramEnd"/>
      <w:r w:rsidRPr="00AF467A">
        <w:rPr>
          <w:rFonts w:ascii="Times New Roman" w:hAnsi="Times New Roman" w:cs="Times New Roman"/>
        </w:rPr>
        <w:t>_____________________________________________________________</w:t>
      </w:r>
    </w:p>
    <w:p w14:paraId="5A43FAEB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клиентами) _____________________________________________________________________________</w:t>
      </w:r>
    </w:p>
    <w:p w14:paraId="7CFDDF3C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</w:t>
      </w:r>
    </w:p>
    <w:p w14:paraId="326A0725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Индивидуальные особенности: добросовестность, инициативность, уравновешенность____________________________________________________________</w:t>
      </w:r>
    </w:p>
    <w:p w14:paraId="28A0E425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_____________________________________________________________________________</w:t>
      </w:r>
    </w:p>
    <w:p w14:paraId="3F5D20C7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Уровень практической подготовленности, активность, добросовестность,</w:t>
      </w:r>
    </w:p>
    <w:p w14:paraId="72BF5B1D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отношение к делу, дисциплинированность, замечания и пожелания_________________________________________________________________________________________________________________________________________________</w:t>
      </w:r>
    </w:p>
    <w:p w14:paraId="32176C29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В процессе прохождения учебной практики обучающийся освоил компетенции:</w:t>
      </w:r>
    </w:p>
    <w:p w14:paraId="479D27DA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Общие компетенции:</w:t>
      </w:r>
    </w:p>
    <w:p w14:paraId="730EB08E" w14:textId="77777777" w:rsidR="00984260" w:rsidRPr="00AF467A" w:rsidRDefault="00984260" w:rsidP="00984260">
      <w:pPr>
        <w:pStyle w:val="13"/>
        <w:rPr>
          <w:rFonts w:ascii="Times New Roman" w:hAnsi="Times New Roman" w:cs="Times New Roman"/>
          <w:sz w:val="24"/>
        </w:rPr>
      </w:pPr>
      <w:r w:rsidRPr="00AF467A">
        <w:rPr>
          <w:rFonts w:ascii="Times New Roman" w:hAnsi="Times New Roman" w:cs="Times New Roman"/>
          <w:sz w:val="24"/>
        </w:rPr>
        <w:t xml:space="preserve">1. Общие компетенции (ОК): </w:t>
      </w:r>
    </w:p>
    <w:p w14:paraId="5954C7B4" w14:textId="77777777" w:rsidR="00FB2E7D" w:rsidRPr="0047370E" w:rsidRDefault="00FB2E7D" w:rsidP="00FB2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 w14:paraId="247E2726" w14:textId="77777777" w:rsidR="00FB2E7D" w:rsidRPr="0047370E" w:rsidRDefault="00FB2E7D" w:rsidP="00FB2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370E">
        <w:rPr>
          <w:rFonts w:ascii="Times New Roman" w:hAnsi="Times New Roman" w:cs="Times New Roman"/>
          <w:sz w:val="24"/>
          <w:szCs w:val="24"/>
        </w:rPr>
        <w:t>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70E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70E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16B09FB8" w14:textId="77777777" w:rsidR="00FB2E7D" w:rsidRPr="0047370E" w:rsidRDefault="00FB2E7D" w:rsidP="00FB2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0EC1131" w14:textId="77777777" w:rsidR="00FB2E7D" w:rsidRPr="0047370E" w:rsidRDefault="00FB2E7D" w:rsidP="00FB2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4B5C32E2" w14:textId="77777777" w:rsidR="00FB2E7D" w:rsidRPr="000B0501" w:rsidRDefault="00FB2E7D" w:rsidP="00FB2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 xml:space="preserve">ОК 05. Осуществлять устную и письменную коммуникацию на государственном языке </w:t>
      </w:r>
      <w:r w:rsidRPr="000B0501">
        <w:rPr>
          <w:rFonts w:ascii="Times New Roman" w:hAnsi="Times New Roman" w:cs="Times New Roman"/>
          <w:sz w:val="24"/>
          <w:szCs w:val="24"/>
        </w:rPr>
        <w:t>Российской Федерации с учетом особенностей социального и культурного контекста;</w:t>
      </w:r>
    </w:p>
    <w:p w14:paraId="2B18D6C7" w14:textId="77777777" w:rsidR="00FB2E7D" w:rsidRPr="000B0501" w:rsidRDefault="00FB2E7D" w:rsidP="00FB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50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2F45F7D" w14:textId="77777777" w:rsidR="00FB2E7D" w:rsidRPr="0047370E" w:rsidRDefault="00FB2E7D" w:rsidP="00FB2E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70E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2CED0240" w14:textId="77777777" w:rsidR="00984260" w:rsidRPr="00AF467A" w:rsidRDefault="00984260" w:rsidP="00984260">
      <w:pPr>
        <w:ind w:firstLine="709"/>
        <w:jc w:val="both"/>
        <w:rPr>
          <w:rFonts w:ascii="Times New Roman" w:hAnsi="Times New Roman" w:cs="Times New Roman"/>
        </w:rPr>
      </w:pPr>
      <w:bookmarkStart w:id="88" w:name="_GoBack"/>
      <w:bookmarkEnd w:id="88"/>
      <w:r w:rsidRPr="00AF467A">
        <w:rPr>
          <w:rFonts w:ascii="Times New Roman" w:hAnsi="Times New Roman" w:cs="Times New Roman"/>
        </w:rPr>
        <w:t>2. Профессиональные компетенции (ПК):</w:t>
      </w:r>
    </w:p>
    <w:p w14:paraId="1C75E5EE" w14:textId="77777777" w:rsidR="00FB2E7D" w:rsidRPr="00B86B4B" w:rsidRDefault="00FB2E7D" w:rsidP="00FB2E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B4B">
        <w:rPr>
          <w:rFonts w:ascii="Times New Roman" w:hAnsi="Times New Roman" w:cs="Times New Roman"/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 w14:paraId="720291A2" w14:textId="77777777" w:rsidR="00FB2E7D" w:rsidRPr="00B86B4B" w:rsidRDefault="00FB2E7D" w:rsidP="00FB2E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B4B">
        <w:rPr>
          <w:rFonts w:ascii="Times New Roman" w:hAnsi="Times New Roman" w:cs="Times New Roman"/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 w14:paraId="6799DA34" w14:textId="77777777" w:rsidR="00FB2E7D" w:rsidRDefault="00FB2E7D" w:rsidP="00FB2E7D">
      <w:pPr>
        <w:pStyle w:val="1"/>
        <w:ind w:firstLine="709"/>
        <w:jc w:val="both"/>
      </w:pPr>
      <w:r w:rsidRPr="00B86B4B"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</w:t>
      </w:r>
      <w:r>
        <w:t>.</w:t>
      </w:r>
    </w:p>
    <w:p w14:paraId="239AE61B" w14:textId="77777777" w:rsidR="00984260" w:rsidRPr="00AF467A" w:rsidRDefault="00984260" w:rsidP="00984260">
      <w:pPr>
        <w:ind w:firstLine="709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3. Личностные результаты (ЛР)</w:t>
      </w:r>
    </w:p>
    <w:p w14:paraId="087A68DD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5B158B99" w14:textId="77777777" w:rsidR="00984260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49957F4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9D010A4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</w:rPr>
        <w:t xml:space="preserve">ЛР 13.  </w:t>
      </w:r>
      <w:r w:rsidRPr="00AF467A">
        <w:rPr>
          <w:sz w:val="24"/>
          <w:szCs w:val="24"/>
          <w:shd w:val="clear" w:color="auto" w:fill="FFFFFF"/>
        </w:rPr>
        <w:t xml:space="preserve">Мотивированный на постоянный профессиональный рост. </w:t>
      </w:r>
    </w:p>
    <w:p w14:paraId="6E1B5E15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shd w:val="clear" w:color="auto" w:fill="FFFFFF"/>
        </w:rPr>
        <w:t>ЛР 14. Стремящийся к самообразованию, самосовершенствованию и творческой реализации.</w:t>
      </w:r>
    </w:p>
    <w:p w14:paraId="2AF54B29" w14:textId="77777777" w:rsidR="00984260" w:rsidRPr="00AF467A" w:rsidRDefault="00984260" w:rsidP="00984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shd w:val="clear" w:color="auto" w:fill="FFFFFF"/>
        </w:rPr>
        <w:t xml:space="preserve">ЛР 15. </w:t>
      </w:r>
      <w:r w:rsidRPr="00AF467A"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 w14:paraId="1F511D5E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25.</w:t>
      </w:r>
      <w:r>
        <w:rPr>
          <w:sz w:val="24"/>
          <w:szCs w:val="24"/>
          <w:highlight w:val="white"/>
        </w:rPr>
        <w:t xml:space="preserve"> </w:t>
      </w:r>
      <w:r w:rsidRPr="00AF467A">
        <w:rPr>
          <w:sz w:val="24"/>
          <w:szCs w:val="24"/>
          <w:highlight w:val="white"/>
        </w:rPr>
        <w:t>Умеющий использовать теоретические положения рисунка в профессиональной практике</w:t>
      </w:r>
    </w:p>
    <w:p w14:paraId="05E05ED7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 w14:paraId="0BA320B8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 w14:paraId="0C2AF8AE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 w14:paraId="6792E9C6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 w14:paraId="0A1F4479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 w14:paraId="6C928CE1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 w14:paraId="4D33730C" w14:textId="77777777" w:rsidR="00984260" w:rsidRPr="00AF467A" w:rsidRDefault="00984260" w:rsidP="009842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AF467A">
        <w:rPr>
          <w:sz w:val="24"/>
          <w:szCs w:val="24"/>
          <w:highlight w:val="white"/>
        </w:rPr>
        <w:t>ЛР 34. Выполняющий работы по одной или нескольким профессиям рабочих, должностям служащих</w:t>
      </w:r>
    </w:p>
    <w:p w14:paraId="49D16EFF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Руководитель практики _____________/_________________/</w:t>
      </w:r>
      <w:r w:rsidRPr="00AF467A">
        <w:rPr>
          <w:rFonts w:ascii="Times New Roman" w:hAnsi="Times New Roman" w:cs="Times New Roman"/>
        </w:rPr>
        <w:br w:type="page"/>
      </w:r>
    </w:p>
    <w:p w14:paraId="029C0C19" w14:textId="77777777" w:rsidR="00984260" w:rsidRPr="00AF467A" w:rsidRDefault="00984260" w:rsidP="00984260">
      <w:pPr>
        <w:jc w:val="right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ПРИЛОЖЕНИЕ Ж</w:t>
      </w:r>
    </w:p>
    <w:p w14:paraId="3788DE4B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ЛИЧНАЯ КАРТОЧКА ИНСТРУКТАЖА </w:t>
      </w:r>
    </w:p>
    <w:p w14:paraId="18C4BA78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по безопасным методам работы, производственной санитарии </w:t>
      </w:r>
    </w:p>
    <w:p w14:paraId="4E324231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и противопожарной безопасности студента </w:t>
      </w:r>
    </w:p>
    <w:p w14:paraId="79223F45" w14:textId="77777777" w:rsidR="00984260" w:rsidRPr="00AF467A" w:rsidRDefault="00984260" w:rsidP="00984260">
      <w:pPr>
        <w:jc w:val="both"/>
        <w:rPr>
          <w:rFonts w:ascii="Times New Roman" w:hAnsi="Times New Roman" w:cs="Times New Roman"/>
          <w:b/>
        </w:rPr>
      </w:pPr>
    </w:p>
    <w:p w14:paraId="31E2225E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Ф.И.О студента-практиканта ____________________________________________________________________________________________________________________</w:t>
      </w:r>
    </w:p>
    <w:p w14:paraId="4B4D43FE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6E364AED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1. Инструктаж на рабочем месте </w:t>
      </w:r>
    </w:p>
    <w:p w14:paraId="33E55644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проведен на _____________________________________________ _________________________________________________________ _________________________________________________________</w:t>
      </w:r>
    </w:p>
    <w:p w14:paraId="002B4566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i/>
        </w:rPr>
        <w:t xml:space="preserve">(наименование предприятия, учреждения, организации) </w:t>
      </w:r>
    </w:p>
    <w:p w14:paraId="1712139A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2B86C19B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Инструктаж провел(а)____________________________________________ ______________________________________________________________ ______________________________________________________________</w:t>
      </w:r>
    </w:p>
    <w:p w14:paraId="6BBE242A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i/>
        </w:rPr>
        <w:t>(</w:t>
      </w:r>
      <w:proofErr w:type="gramStart"/>
      <w:r w:rsidRPr="00AF467A">
        <w:rPr>
          <w:rFonts w:ascii="Times New Roman" w:hAnsi="Times New Roman" w:cs="Times New Roman"/>
          <w:i/>
        </w:rPr>
        <w:t>Ф.И.О.</w:t>
      </w:r>
      <w:r>
        <w:rPr>
          <w:rFonts w:ascii="Times New Roman" w:hAnsi="Times New Roman" w:cs="Times New Roman"/>
          <w:i/>
        </w:rPr>
        <w:t xml:space="preserve"> </w:t>
      </w:r>
      <w:r w:rsidRPr="00AF467A">
        <w:rPr>
          <w:rFonts w:ascii="Times New Roman" w:hAnsi="Times New Roman" w:cs="Times New Roman"/>
          <w:i/>
        </w:rPr>
        <w:t>лица</w:t>
      </w:r>
      <w:proofErr w:type="gramEnd"/>
      <w:r w:rsidRPr="00AF467A">
        <w:rPr>
          <w:rFonts w:ascii="Times New Roman" w:hAnsi="Times New Roman" w:cs="Times New Roman"/>
          <w:i/>
        </w:rPr>
        <w:t xml:space="preserve"> проводившего инструктаж) </w:t>
      </w:r>
    </w:p>
    <w:p w14:paraId="787E4EE6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20A5C046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Подпись __________________Дата ___________________</w:t>
      </w:r>
    </w:p>
    <w:p w14:paraId="11CDF481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2529BFBF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Инструктаж получил(а) и усвоил(а) </w:t>
      </w:r>
    </w:p>
    <w:p w14:paraId="4DADD5C8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20EF39DE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Подпись ___________________Дата ___________________ </w:t>
      </w:r>
    </w:p>
    <w:p w14:paraId="148BB5D2" w14:textId="77777777" w:rsidR="00984260" w:rsidRPr="00AF467A" w:rsidRDefault="00984260" w:rsidP="00984260">
      <w:pPr>
        <w:rPr>
          <w:rFonts w:ascii="Times New Roman" w:hAnsi="Times New Roman" w:cs="Times New Roman"/>
          <w:b/>
        </w:rPr>
      </w:pPr>
    </w:p>
    <w:p w14:paraId="4ECAE74B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>2. Разрешение на допуск к работе</w:t>
      </w:r>
    </w:p>
    <w:p w14:paraId="59181651" w14:textId="77777777" w:rsidR="00984260" w:rsidRPr="00AF467A" w:rsidRDefault="00984260" w:rsidP="00984260">
      <w:pPr>
        <w:rPr>
          <w:rFonts w:ascii="Times New Roman" w:hAnsi="Times New Roman" w:cs="Times New Roman"/>
          <w:b/>
        </w:rPr>
      </w:pPr>
    </w:p>
    <w:p w14:paraId="0C1CF4C0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 w14:paraId="4DE61CA0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по специальности________________________________________ __________________________________________________________________________________________________________________</w:t>
      </w:r>
    </w:p>
    <w:p w14:paraId="0FE50CC8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61280249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>Руководитель</w:t>
      </w:r>
    </w:p>
    <w:p w14:paraId="56EC9C1C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>____</w:t>
      </w:r>
      <w:r w:rsidRPr="00AF467A">
        <w:rPr>
          <w:rFonts w:ascii="Times New Roman" w:hAnsi="Times New Roman" w:cs="Times New Roman"/>
        </w:rPr>
        <w:t>_______________ ( _________________)</w:t>
      </w:r>
    </w:p>
    <w:p w14:paraId="4E2DC619" w14:textId="77777777" w:rsidR="00984260" w:rsidRPr="00AF467A" w:rsidRDefault="00984260" w:rsidP="00984260">
      <w:pPr>
        <w:rPr>
          <w:rFonts w:ascii="Times New Roman" w:hAnsi="Times New Roman" w:cs="Times New Roman"/>
        </w:rPr>
      </w:pPr>
    </w:p>
    <w:p w14:paraId="4D158473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Дата _________________</w:t>
      </w:r>
    </w:p>
    <w:p w14:paraId="4D8701AC" w14:textId="77777777" w:rsidR="00984260" w:rsidRPr="00AF467A" w:rsidRDefault="00984260" w:rsidP="00984260">
      <w:pPr>
        <w:ind w:firstLine="426"/>
        <w:rPr>
          <w:rFonts w:ascii="Times New Roman" w:hAnsi="Times New Roman" w:cs="Times New Roman"/>
        </w:rPr>
      </w:pPr>
    </w:p>
    <w:p w14:paraId="4F5811C7" w14:textId="77777777" w:rsidR="00984260" w:rsidRPr="00AF467A" w:rsidRDefault="00984260" w:rsidP="00984260">
      <w:pPr>
        <w:spacing w:line="360" w:lineRule="auto"/>
        <w:ind w:left="360"/>
        <w:rPr>
          <w:rFonts w:ascii="Times New Roman" w:hAnsi="Times New Roman" w:cs="Times New Roman"/>
        </w:rPr>
      </w:pPr>
    </w:p>
    <w:p w14:paraId="00AEE786" w14:textId="77777777" w:rsidR="00984260" w:rsidRPr="00AF467A" w:rsidRDefault="00984260" w:rsidP="00984260">
      <w:pPr>
        <w:pStyle w:val="ad"/>
        <w:ind w:left="0"/>
        <w:rPr>
          <w:rFonts w:ascii="Times New Roman" w:hAnsi="Times New Roman" w:cs="Times New Roman"/>
          <w:b/>
          <w:i/>
        </w:rPr>
      </w:pPr>
    </w:p>
    <w:p w14:paraId="50F4A631" w14:textId="77777777" w:rsidR="00984260" w:rsidRPr="00AF467A" w:rsidRDefault="00984260" w:rsidP="00984260">
      <w:pPr>
        <w:pStyle w:val="ad"/>
        <w:ind w:left="0"/>
        <w:rPr>
          <w:rFonts w:ascii="Times New Roman" w:hAnsi="Times New Roman" w:cs="Times New Roman"/>
          <w:b/>
          <w:i/>
        </w:rPr>
      </w:pPr>
      <w:r w:rsidRPr="00AF467A">
        <w:rPr>
          <w:rFonts w:ascii="Times New Roman" w:hAnsi="Times New Roman" w:cs="Times New Roman"/>
        </w:rPr>
        <w:br w:type="page"/>
      </w:r>
    </w:p>
    <w:p w14:paraId="54988D94" w14:textId="77777777" w:rsidR="00984260" w:rsidRPr="00AF467A" w:rsidRDefault="00984260" w:rsidP="00984260">
      <w:pPr>
        <w:jc w:val="right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caps/>
        </w:rPr>
        <w:t>ПРИЛОЖЕНИЕ З</w:t>
      </w:r>
    </w:p>
    <w:p w14:paraId="7B7C3BA8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68099484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ЧАСТНОЕ ОБРАЗОВАТЕЛЬНОЕ УЧРЕЖДЕНИЕ</w:t>
      </w:r>
    </w:p>
    <w:p w14:paraId="529368CA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 ПРОФЕССИОНАЛЬНОГО ОБРАЗОВАНИЯ</w:t>
      </w:r>
    </w:p>
    <w:p w14:paraId="7C27E93E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«СТАВРОПОЛЬСКИЙ МНОГОПРОФИЛЬНЫЙ КОЛЛЕДЖ»</w:t>
      </w:r>
    </w:p>
    <w:p w14:paraId="222BE3E4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Отделение </w:t>
      </w:r>
      <w:r w:rsidRPr="00AF467A">
        <w:rPr>
          <w:rFonts w:ascii="Times New Roman" w:hAnsi="Times New Roman" w:cs="Times New Roman"/>
          <w:b/>
        </w:rPr>
        <w:t>_______________________________</w:t>
      </w:r>
    </w:p>
    <w:p w14:paraId="08D258C1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08A39D10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07CD2417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63EE3F7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4605085A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4A1E3BE9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ОТЧЕТ</w:t>
      </w:r>
    </w:p>
    <w:p w14:paraId="04ED43F9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ПРОХОЖДЕНИЯ УЧЕБНОЙ ПРАКТИКИ </w:t>
      </w:r>
    </w:p>
    <w:p w14:paraId="1D555145" w14:textId="77777777" w:rsidR="00984260" w:rsidRPr="00AF467A" w:rsidRDefault="00984260" w:rsidP="00984260">
      <w:pPr>
        <w:spacing w:line="360" w:lineRule="auto"/>
        <w:ind w:right="-2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  <w:b/>
        </w:rPr>
        <w:t xml:space="preserve">ПРОФЕССИОНАЛЬНОГО МОДУЛЯ </w:t>
      </w:r>
    </w:p>
    <w:p w14:paraId="08C66978" w14:textId="77777777" w:rsidR="00FB2E7D" w:rsidRPr="00FB2E7D" w:rsidRDefault="00FB2E7D" w:rsidP="00FB2E7D">
      <w:pPr>
        <w:spacing w:line="360" w:lineRule="auto"/>
        <w:ind w:right="-2"/>
        <w:jc w:val="center"/>
        <w:rPr>
          <w:rFonts w:ascii="Times New Roman" w:eastAsia="Microsoft YaHei" w:hAnsi="Times New Roman" w:cs="Times New Roman"/>
          <w:b/>
          <w:bCs/>
          <w:lang w:bidi="ar-SA"/>
        </w:rPr>
      </w:pPr>
      <w:r w:rsidRPr="00FB2E7D">
        <w:rPr>
          <w:rFonts w:ascii="Times New Roman" w:hAnsi="Times New Roman" w:cs="Times New Roman"/>
          <w:b/>
          <w:bCs/>
        </w:rPr>
        <w:t xml:space="preserve">ПМ.04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 w:rsidRPr="00FB2E7D">
        <w:rPr>
          <w:rFonts w:eastAsia="Microsoft YaHei"/>
          <w:b/>
          <w:bCs/>
          <w:lang w:bidi="ar-SA"/>
        </w:rPr>
        <w:t xml:space="preserve"> </w:t>
      </w:r>
      <w:r w:rsidRPr="00FB2E7D">
        <w:rPr>
          <w:rFonts w:ascii="Times New Roman" w:eastAsia="Microsoft YaHei" w:hAnsi="Times New Roman" w:cs="Times New Roman"/>
          <w:b/>
          <w:bCs/>
          <w:lang w:bidi="ar-SA"/>
        </w:rPr>
        <w:t>рекламных носителях</w:t>
      </w:r>
    </w:p>
    <w:p w14:paraId="53D109A1" w14:textId="751ABDFC" w:rsidR="00984260" w:rsidRDefault="00984260" w:rsidP="00984260">
      <w:pPr>
        <w:jc w:val="center"/>
        <w:rPr>
          <w:rFonts w:ascii="Times New Roman" w:hAnsi="Times New Roman" w:cs="Times New Roman"/>
        </w:rPr>
      </w:pPr>
    </w:p>
    <w:p w14:paraId="1DF76E53" w14:textId="77777777" w:rsidR="00771A90" w:rsidRPr="00AF467A" w:rsidRDefault="00771A90" w:rsidP="00984260">
      <w:pPr>
        <w:jc w:val="center"/>
        <w:rPr>
          <w:rFonts w:ascii="Times New Roman" w:hAnsi="Times New Roman" w:cs="Times New Roman"/>
        </w:rPr>
      </w:pPr>
    </w:p>
    <w:p w14:paraId="156B501D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обучающегося __ курса </w:t>
      </w:r>
    </w:p>
    <w:p w14:paraId="50ED2E38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специальности 38.02.01 «Экономика и бухгалтерский учет (по отраслям)»</w:t>
      </w:r>
    </w:p>
    <w:p w14:paraId="3612F156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0FC145AA" w14:textId="77777777" w:rsidR="00984260" w:rsidRPr="00AF467A" w:rsidRDefault="00984260" w:rsidP="00984260">
      <w:pPr>
        <w:ind w:firstLine="2835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(Фамилия, имя, отчество)</w:t>
      </w:r>
    </w:p>
    <w:p w14:paraId="049A40EF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проходившего практику в__________________________________________</w:t>
      </w:r>
    </w:p>
    <w:p w14:paraId="2CB9D0D1" w14:textId="77777777" w:rsidR="00984260" w:rsidRPr="00AF467A" w:rsidRDefault="00984260" w:rsidP="00984260">
      <w:pPr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________________________________________________________________</w:t>
      </w:r>
    </w:p>
    <w:p w14:paraId="6F8C9A0B" w14:textId="77777777" w:rsidR="00984260" w:rsidRPr="00AF467A" w:rsidRDefault="00984260" w:rsidP="00984260">
      <w:pPr>
        <w:ind w:firstLine="2835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(наименование организации)</w:t>
      </w:r>
    </w:p>
    <w:p w14:paraId="7FFE9A11" w14:textId="77777777" w:rsidR="00984260" w:rsidRPr="00AF467A" w:rsidRDefault="00984260" w:rsidP="00984260">
      <w:pPr>
        <w:pStyle w:val="ae"/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с </w:t>
      </w:r>
      <w:proofErr w:type="gramStart"/>
      <w:r w:rsidRPr="00AF467A">
        <w:rPr>
          <w:rFonts w:ascii="Times New Roman" w:hAnsi="Times New Roman" w:cs="Times New Roman"/>
        </w:rPr>
        <w:t>« _</w:t>
      </w:r>
      <w:proofErr w:type="gramEnd"/>
      <w:r w:rsidRPr="00AF467A">
        <w:rPr>
          <w:rFonts w:ascii="Times New Roman" w:hAnsi="Times New Roman" w:cs="Times New Roman"/>
        </w:rPr>
        <w:t>_ » _______ 20</w:t>
      </w:r>
      <w:r>
        <w:rPr>
          <w:rFonts w:ascii="Times New Roman" w:hAnsi="Times New Roman" w:cs="Times New Roman"/>
        </w:rPr>
        <w:t>2</w:t>
      </w:r>
      <w:r w:rsidRPr="00AF467A">
        <w:rPr>
          <w:rFonts w:ascii="Times New Roman" w:hAnsi="Times New Roman" w:cs="Times New Roman"/>
        </w:rPr>
        <w:t xml:space="preserve">_ г.  по </w:t>
      </w:r>
      <w:proofErr w:type="gramStart"/>
      <w:r w:rsidRPr="00AF467A">
        <w:rPr>
          <w:rFonts w:ascii="Times New Roman" w:hAnsi="Times New Roman" w:cs="Times New Roman"/>
        </w:rPr>
        <w:t>« _</w:t>
      </w:r>
      <w:proofErr w:type="gramEnd"/>
      <w:r w:rsidRPr="00AF467A">
        <w:rPr>
          <w:rFonts w:ascii="Times New Roman" w:hAnsi="Times New Roman" w:cs="Times New Roman"/>
        </w:rPr>
        <w:t>_ » _____20</w:t>
      </w:r>
      <w:r>
        <w:rPr>
          <w:rFonts w:ascii="Times New Roman" w:hAnsi="Times New Roman" w:cs="Times New Roman"/>
        </w:rPr>
        <w:t>2</w:t>
      </w:r>
      <w:r w:rsidRPr="00AF467A">
        <w:rPr>
          <w:rFonts w:ascii="Times New Roman" w:hAnsi="Times New Roman" w:cs="Times New Roman"/>
        </w:rPr>
        <w:t>_ г.</w:t>
      </w:r>
    </w:p>
    <w:p w14:paraId="65698AF7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</w:p>
    <w:p w14:paraId="1D050B43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Руководители практики:</w:t>
      </w:r>
    </w:p>
    <w:p w14:paraId="658DC189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</w:p>
    <w:p w14:paraId="0A468774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</w:p>
    <w:p w14:paraId="4EC72915" w14:textId="77777777" w:rsidR="00984260" w:rsidRPr="00AF467A" w:rsidRDefault="00984260" w:rsidP="00984260">
      <w:pPr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____________________________________________________</w:t>
      </w:r>
    </w:p>
    <w:p w14:paraId="497FF075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 xml:space="preserve">(должность, фамилия, имя, </w:t>
      </w:r>
      <w:proofErr w:type="gramStart"/>
      <w:r w:rsidRPr="00AF467A">
        <w:rPr>
          <w:rFonts w:ascii="Times New Roman" w:hAnsi="Times New Roman" w:cs="Times New Roman"/>
        </w:rPr>
        <w:t xml:space="preserve">отчество)   </w:t>
      </w:r>
      <w:proofErr w:type="gramEnd"/>
      <w:r w:rsidRPr="00AF467A">
        <w:rPr>
          <w:rFonts w:ascii="Times New Roman" w:hAnsi="Times New Roman" w:cs="Times New Roman"/>
        </w:rPr>
        <w:t xml:space="preserve">                      (подпись)</w:t>
      </w:r>
    </w:p>
    <w:p w14:paraId="4C388C9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3075B59A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2EC4926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4630B7B5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56046921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0241F0AE" w14:textId="77777777" w:rsidR="00984260" w:rsidRPr="00AF467A" w:rsidRDefault="00984260" w:rsidP="00984260">
      <w:pPr>
        <w:ind w:firstLine="5245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Оценка ______________</w:t>
      </w:r>
    </w:p>
    <w:p w14:paraId="36BB06F2" w14:textId="77777777" w:rsidR="00984260" w:rsidRPr="00AF467A" w:rsidRDefault="00984260" w:rsidP="00984260">
      <w:pPr>
        <w:ind w:firstLine="5245"/>
        <w:jc w:val="both"/>
        <w:rPr>
          <w:rFonts w:ascii="Times New Roman" w:hAnsi="Times New Roman" w:cs="Times New Roman"/>
        </w:rPr>
      </w:pPr>
    </w:p>
    <w:p w14:paraId="4006538C" w14:textId="77777777" w:rsidR="00984260" w:rsidRPr="00AF467A" w:rsidRDefault="00984260" w:rsidP="00984260">
      <w:pPr>
        <w:ind w:firstLine="5245"/>
        <w:jc w:val="both"/>
        <w:rPr>
          <w:rFonts w:ascii="Times New Roman" w:hAnsi="Times New Roman" w:cs="Times New Roman"/>
        </w:rPr>
      </w:pPr>
      <w:r w:rsidRPr="00AF467A">
        <w:rPr>
          <w:rFonts w:ascii="Times New Roman" w:hAnsi="Times New Roman" w:cs="Times New Roman"/>
        </w:rPr>
        <w:t>«__» _____________ 20</w:t>
      </w:r>
      <w:r>
        <w:rPr>
          <w:rFonts w:ascii="Times New Roman" w:hAnsi="Times New Roman" w:cs="Times New Roman"/>
        </w:rPr>
        <w:t>2</w:t>
      </w:r>
      <w:r w:rsidRPr="00AF467A">
        <w:rPr>
          <w:rFonts w:ascii="Times New Roman" w:hAnsi="Times New Roman" w:cs="Times New Roman"/>
        </w:rPr>
        <w:t>__ г.</w:t>
      </w:r>
    </w:p>
    <w:p w14:paraId="4DC00656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5AC00155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13000FE5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04528A70" w14:textId="77777777" w:rsidR="00984260" w:rsidRDefault="00984260" w:rsidP="00984260">
      <w:pPr>
        <w:jc w:val="center"/>
        <w:rPr>
          <w:rFonts w:ascii="Times New Roman" w:hAnsi="Times New Roman" w:cs="Times New Roman"/>
        </w:rPr>
      </w:pPr>
    </w:p>
    <w:p w14:paraId="6D95A2A8" w14:textId="77777777" w:rsidR="00984260" w:rsidRDefault="00984260" w:rsidP="00984260">
      <w:pPr>
        <w:jc w:val="center"/>
        <w:rPr>
          <w:rFonts w:ascii="Times New Roman" w:hAnsi="Times New Roman" w:cs="Times New Roman"/>
        </w:rPr>
      </w:pPr>
    </w:p>
    <w:p w14:paraId="208DFB2C" w14:textId="77777777" w:rsidR="00984260" w:rsidRDefault="00984260" w:rsidP="00984260">
      <w:pPr>
        <w:jc w:val="center"/>
        <w:rPr>
          <w:rFonts w:ascii="Times New Roman" w:hAnsi="Times New Roman" w:cs="Times New Roman"/>
        </w:rPr>
      </w:pPr>
    </w:p>
    <w:p w14:paraId="01E98F72" w14:textId="77777777" w:rsidR="00984260" w:rsidRDefault="00984260" w:rsidP="00984260">
      <w:pPr>
        <w:jc w:val="center"/>
        <w:rPr>
          <w:rFonts w:ascii="Times New Roman" w:hAnsi="Times New Roman" w:cs="Times New Roman"/>
        </w:rPr>
      </w:pPr>
    </w:p>
    <w:p w14:paraId="7830AE53" w14:textId="77777777" w:rsidR="00984260" w:rsidRPr="00AF467A" w:rsidRDefault="00984260" w:rsidP="00984260">
      <w:pPr>
        <w:jc w:val="center"/>
        <w:rPr>
          <w:rFonts w:ascii="Times New Roman" w:hAnsi="Times New Roman" w:cs="Times New Roman"/>
        </w:rPr>
      </w:pPr>
    </w:p>
    <w:p w14:paraId="7E9CA2E8" w14:textId="77777777" w:rsidR="00984260" w:rsidRPr="00AF467A" w:rsidRDefault="00984260" w:rsidP="00984260">
      <w:pPr>
        <w:ind w:firstLine="540"/>
        <w:jc w:val="center"/>
        <w:rPr>
          <w:rFonts w:ascii="Times New Roman" w:hAnsi="Times New Roman" w:cs="Times New Roman"/>
          <w:caps/>
        </w:rPr>
      </w:pPr>
      <w:r w:rsidRPr="00AF467A">
        <w:rPr>
          <w:rFonts w:ascii="Times New Roman" w:hAnsi="Times New Roman" w:cs="Times New Roman"/>
        </w:rPr>
        <w:t>Ставрополь, 20__ г.</w:t>
      </w:r>
    </w:p>
    <w:p w14:paraId="50F779BC" w14:textId="77777777" w:rsidR="00C05439" w:rsidRPr="00F505B1" w:rsidRDefault="00C05439" w:rsidP="00DA6525">
      <w:pPr>
        <w:rPr>
          <w:rFonts w:ascii="Times New Roman" w:hAnsi="Times New Roman" w:cs="Times New Roman"/>
        </w:rPr>
      </w:pPr>
    </w:p>
    <w:sectPr w:rsidR="00C05439" w:rsidRPr="00F505B1">
      <w:footerReference w:type="default" r:id="rId18"/>
      <w:pgSz w:w="11900" w:h="16840"/>
      <w:pgMar w:top="1108" w:right="531" w:bottom="1022" w:left="1481" w:header="6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D98E6" w14:textId="77777777" w:rsidR="00B86B4B" w:rsidRDefault="00B86B4B">
      <w:r>
        <w:separator/>
      </w:r>
    </w:p>
  </w:endnote>
  <w:endnote w:type="continuationSeparator" w:id="0">
    <w:p w14:paraId="7C2C8DFB" w14:textId="77777777" w:rsidR="00B86B4B" w:rsidRDefault="00B8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38D55" w14:textId="77777777" w:rsidR="00B86B4B" w:rsidRDefault="00B86B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0F9D6A" wp14:editId="7616BEFA">
              <wp:simplePos x="0" y="0"/>
              <wp:positionH relativeFrom="page">
                <wp:posOffset>6913245</wp:posOffset>
              </wp:positionH>
              <wp:positionV relativeFrom="page">
                <wp:posOffset>10350500</wp:posOffset>
              </wp:positionV>
              <wp:extent cx="12827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60F9E" w14:textId="77777777" w:rsidR="00B86B4B" w:rsidRDefault="00B86B4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F9D6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44.35pt;margin-top:815pt;width:10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" filled="f" stroked="f">
              <v:textbox style="mso-fit-shape-to-text:t" inset="0,0,0,0">
                <w:txbxContent>
                  <w:p w14:paraId="49760F9E" w14:textId="77777777" w:rsidR="00B86B4B" w:rsidRDefault="00B86B4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B13E5" w14:textId="77777777" w:rsidR="00B86B4B" w:rsidRDefault="00B86B4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3B3BB" w14:textId="77777777" w:rsidR="00B86B4B" w:rsidRDefault="00B86B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AD3DCFA" wp14:editId="1CD122E3">
              <wp:simplePos x="0" y="0"/>
              <wp:positionH relativeFrom="page">
                <wp:posOffset>6913245</wp:posOffset>
              </wp:positionH>
              <wp:positionV relativeFrom="page">
                <wp:posOffset>10350500</wp:posOffset>
              </wp:positionV>
              <wp:extent cx="12827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1FD0A" w14:textId="34E43755" w:rsidR="00B86B4B" w:rsidRDefault="00B86B4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3DCF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44.35pt;margin-top:815pt;width:10.1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" filled="f" stroked="f">
              <v:textbox style="mso-fit-shape-to-text:t" inset="0,0,0,0">
                <w:txbxContent>
                  <w:p w14:paraId="7161FD0A" w14:textId="34E43755" w:rsidR="00B86B4B" w:rsidRDefault="00B86B4B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B538" w14:textId="77777777" w:rsidR="00B86B4B" w:rsidRDefault="00B86B4B"/>
  </w:footnote>
  <w:footnote w:type="continuationSeparator" w:id="0">
    <w:p w14:paraId="6164FB25" w14:textId="77777777" w:rsidR="00B86B4B" w:rsidRDefault="00B86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6CEC"/>
    <w:multiLevelType w:val="multilevel"/>
    <w:tmpl w:val="B26698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62B78"/>
    <w:multiLevelType w:val="multilevel"/>
    <w:tmpl w:val="95126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711E2A"/>
    <w:multiLevelType w:val="multilevel"/>
    <w:tmpl w:val="B63EF54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highlight w:val="white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FE25EE"/>
    <w:multiLevelType w:val="multilevel"/>
    <w:tmpl w:val="048E2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D422D"/>
    <w:multiLevelType w:val="hybridMultilevel"/>
    <w:tmpl w:val="E7206F6E"/>
    <w:lvl w:ilvl="0" w:tplc="7A8017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17C8"/>
    <w:multiLevelType w:val="multilevel"/>
    <w:tmpl w:val="FBFEE402"/>
    <w:lvl w:ilvl="0">
      <w:start w:val="4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E473BFD"/>
    <w:multiLevelType w:val="multilevel"/>
    <w:tmpl w:val="B54487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3717B1"/>
    <w:multiLevelType w:val="multilevel"/>
    <w:tmpl w:val="2B060B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7E2BAA"/>
    <w:multiLevelType w:val="multilevel"/>
    <w:tmpl w:val="870C3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113B47"/>
    <w:multiLevelType w:val="multilevel"/>
    <w:tmpl w:val="9754D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9E0A81"/>
    <w:multiLevelType w:val="multilevel"/>
    <w:tmpl w:val="69C29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C5480D"/>
    <w:multiLevelType w:val="multilevel"/>
    <w:tmpl w:val="A6684E1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AD1244"/>
    <w:multiLevelType w:val="multilevel"/>
    <w:tmpl w:val="FF980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CD22E7"/>
    <w:multiLevelType w:val="multilevel"/>
    <w:tmpl w:val="60E250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5D371D"/>
    <w:multiLevelType w:val="multilevel"/>
    <w:tmpl w:val="1C320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60AC8"/>
    <w:multiLevelType w:val="multilevel"/>
    <w:tmpl w:val="72409458"/>
    <w:lvl w:ilvl="0">
      <w:start w:val="3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highlight w:val="white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highlight w:val="white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F360D2E"/>
    <w:multiLevelType w:val="multilevel"/>
    <w:tmpl w:val="828A83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14"/>
  </w:num>
  <w:num w:numId="6">
    <w:abstractNumId w:val="16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7"/>
  </w:num>
  <w:num w:numId="13">
    <w:abstractNumId w:val="6"/>
  </w:num>
  <w:num w:numId="14">
    <w:abstractNumId w:val="15"/>
  </w:num>
  <w:num w:numId="15">
    <w:abstractNumId w:val="4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2D"/>
    <w:rsid w:val="000B0501"/>
    <w:rsid w:val="000C4C72"/>
    <w:rsid w:val="004370B6"/>
    <w:rsid w:val="005C62C6"/>
    <w:rsid w:val="006255CD"/>
    <w:rsid w:val="00625F30"/>
    <w:rsid w:val="006404E3"/>
    <w:rsid w:val="006754A9"/>
    <w:rsid w:val="0072316F"/>
    <w:rsid w:val="00771A90"/>
    <w:rsid w:val="00793E47"/>
    <w:rsid w:val="00934961"/>
    <w:rsid w:val="00984260"/>
    <w:rsid w:val="00A31270"/>
    <w:rsid w:val="00AF3772"/>
    <w:rsid w:val="00B86B4B"/>
    <w:rsid w:val="00C05439"/>
    <w:rsid w:val="00D47F2E"/>
    <w:rsid w:val="00D8678F"/>
    <w:rsid w:val="00DA6525"/>
    <w:rsid w:val="00E2072D"/>
    <w:rsid w:val="00E9790A"/>
    <w:rsid w:val="00EE2597"/>
    <w:rsid w:val="00F3595A"/>
    <w:rsid w:val="00F505B1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BBE2E"/>
  <w15:docId w15:val="{5BAD35C7-D46A-4B9D-9636-A9812D59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4">
    <w:name w:val="heading 4"/>
    <w:basedOn w:val="a"/>
    <w:next w:val="a"/>
    <w:link w:val="40"/>
    <w:qFormat/>
    <w:rsid w:val="00984260"/>
    <w:pPr>
      <w:keepNext/>
      <w:spacing w:before="240" w:after="60" w:line="276" w:lineRule="auto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z w:val="14"/>
      <w:szCs w:val="1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1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z w:val="34"/>
      <w:szCs w:val="34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13131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ind w:left="2140" w:hanging="2000"/>
    </w:pPr>
    <w:rPr>
      <w:rFonts w:ascii="Times New Roman" w:eastAsia="Times New Roman" w:hAnsi="Times New Roman" w:cs="Times New Roman"/>
      <w:b/>
      <w:bCs/>
      <w:color w:val="313131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15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qFormat/>
    <w:pPr>
      <w:spacing w:after="150" w:line="230" w:lineRule="auto"/>
      <w:ind w:firstLine="250"/>
      <w:outlineLvl w:val="0"/>
    </w:pPr>
    <w:rPr>
      <w:rFonts w:ascii="Times New Roman" w:eastAsia="Times New Roman" w:hAnsi="Times New Roman" w:cs="Times New Roman"/>
      <w:color w:val="313131"/>
      <w:sz w:val="34"/>
      <w:szCs w:val="34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300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ab">
    <w:name w:val="Другое"/>
    <w:basedOn w:val="a"/>
    <w:link w:val="a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caption"/>
    <w:basedOn w:val="a"/>
    <w:qFormat/>
    <w:rsid w:val="00A31270"/>
    <w:pPr>
      <w:suppressLineNumbers/>
      <w:spacing w:before="120" w:after="120"/>
    </w:pPr>
    <w:rPr>
      <w:rFonts w:cs="Lucida Sans"/>
      <w:i/>
      <w:iCs/>
    </w:rPr>
  </w:style>
  <w:style w:type="paragraph" w:styleId="ad">
    <w:name w:val="List Paragraph"/>
    <w:basedOn w:val="a"/>
    <w:qFormat/>
    <w:rsid w:val="0072316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84260"/>
    <w:rPr>
      <w:b/>
      <w:color w:val="000000"/>
      <w:sz w:val="28"/>
    </w:rPr>
  </w:style>
  <w:style w:type="paragraph" w:styleId="ae">
    <w:name w:val="Body Text"/>
    <w:basedOn w:val="a"/>
    <w:link w:val="af"/>
    <w:rsid w:val="00984260"/>
    <w:pPr>
      <w:spacing w:after="140" w:line="276" w:lineRule="auto"/>
    </w:pPr>
  </w:style>
  <w:style w:type="character" w:customStyle="1" w:styleId="af">
    <w:name w:val="Основной текст Знак"/>
    <w:basedOn w:val="a0"/>
    <w:link w:val="ae"/>
    <w:rsid w:val="00984260"/>
    <w:rPr>
      <w:color w:val="000000"/>
    </w:rPr>
  </w:style>
  <w:style w:type="paragraph" w:customStyle="1" w:styleId="Standard">
    <w:name w:val="Standard"/>
    <w:qFormat/>
    <w:rsid w:val="00984260"/>
    <w:rPr>
      <w:rFonts w:ascii="Times New Roman" w:hAnsi="Times New Roman"/>
    </w:rPr>
  </w:style>
  <w:style w:type="paragraph" w:customStyle="1" w:styleId="12">
    <w:name w:val="Обычный1"/>
    <w:qFormat/>
    <w:rsid w:val="00984260"/>
    <w:rPr>
      <w:rFonts w:ascii="Times New Roman" w:hAnsi="Times New Roman"/>
    </w:rPr>
  </w:style>
  <w:style w:type="paragraph" w:customStyle="1" w:styleId="13">
    <w:name w:val="Без интервала1"/>
    <w:qFormat/>
    <w:rsid w:val="00984260"/>
    <w:pPr>
      <w:widowControl/>
    </w:pPr>
    <w:rPr>
      <w:sz w:val="22"/>
    </w:rPr>
  </w:style>
  <w:style w:type="paragraph" w:customStyle="1" w:styleId="ConsPlusNormal">
    <w:name w:val="ConsPlusNormal"/>
    <w:rsid w:val="00B86B4B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f0">
    <w:name w:val="header"/>
    <w:basedOn w:val="a"/>
    <w:link w:val="af1"/>
    <w:uiPriority w:val="99"/>
    <w:unhideWhenUsed/>
    <w:rsid w:val="00FB2E7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2E7D"/>
    <w:rPr>
      <w:color w:val="000000"/>
    </w:rPr>
  </w:style>
  <w:style w:type="paragraph" w:styleId="af2">
    <w:name w:val="footer"/>
    <w:basedOn w:val="a"/>
    <w:link w:val="af3"/>
    <w:uiPriority w:val="99"/>
    <w:unhideWhenUsed/>
    <w:rsid w:val="00FB2E7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B2E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prbookshop.ru/111764.htm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prbookshop.ru/104165.html" TargetMode="External"/><Relationship Id="rId17" Type="http://schemas.openxmlformats.org/officeDocument/2006/relationships/hyperlink" Target="https://www.iprbookshop.ru/93046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prbookshop.ru/9283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iprbookshop.ru/92148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prbookshop.ru/1078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1EBFF2B2A3489347DFC12A25F87C" ma:contentTypeVersion="16" ma:contentTypeDescription="Создание документа." ma:contentTypeScope="" ma:versionID="e9f19bf8580766af1ccf75dec3d2e022">
  <xsd:schema xmlns:xsd="http://www.w3.org/2001/XMLSchema" xmlns:xs="http://www.w3.org/2001/XMLSchema" xmlns:p="http://schemas.microsoft.com/office/2006/metadata/properties" xmlns:ns2="c6be2dfb-5486-4d88-9f5d-508983d7368d" xmlns:ns3="52f62ff0-0d79-4b3d-ad92-648197845cc2" targetNamespace="http://schemas.microsoft.com/office/2006/metadata/properties" ma:root="true" ma:fieldsID="b8e64a4b9a36b2082b74c0791aced08f" ns2:_="" ns3:_="">
    <xsd:import namespace="c6be2dfb-5486-4d88-9f5d-508983d7368d"/>
    <xsd:import namespace="52f62ff0-0d79-4b3d-ad92-648197845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2dfb-5486-4d88-9f5d-508983d7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3834ee8-c130-4e28-8d85-ec2936af3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2ff0-0d79-4b3d-ad92-648197845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dc2133-9f38-4972-aff2-7ebe2e64d3bd}" ma:internalName="TaxCatchAll" ma:showField="CatchAllData" ma:web="52f62ff0-0d79-4b3d-ad92-648197845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2dfb-5486-4d88-9f5d-508983d7368d">
      <Terms xmlns="http://schemas.microsoft.com/office/infopath/2007/PartnerControls"/>
    </lcf76f155ced4ddcb4097134ff3c332f>
    <TaxCatchAll xmlns="52f62ff0-0d79-4b3d-ad92-648197845cc2" xsi:nil="true"/>
  </documentManagement>
</p:properties>
</file>

<file path=customXml/itemProps1.xml><?xml version="1.0" encoding="utf-8"?>
<ds:datastoreItem xmlns:ds="http://schemas.openxmlformats.org/officeDocument/2006/customXml" ds:itemID="{213D7599-307A-44E8-A7B8-A24BDD6EF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45D81-041A-42AA-B80C-FA1E565A9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2dfb-5486-4d88-9f5d-508983d7368d"/>
    <ds:schemaRef ds:uri="52f62ff0-0d79-4b3d-ad92-648197845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BE4A3-591C-4AAE-B906-A062DF517750}">
  <ds:schemaRefs>
    <ds:schemaRef ds:uri="http://schemas.microsoft.com/office/2006/documentManagement/types"/>
    <ds:schemaRef ds:uri="http://purl.org/dc/elements/1.1/"/>
    <ds:schemaRef ds:uri="52f62ff0-0d79-4b3d-ad92-648197845cc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6be2dfb-5486-4d88-9f5d-508983d7368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6720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a-feronova@yandex.ru</cp:lastModifiedBy>
  <cp:revision>2</cp:revision>
  <dcterms:created xsi:type="dcterms:W3CDTF">2024-01-09T19:47:00Z</dcterms:created>
  <dcterms:modified xsi:type="dcterms:W3CDTF">2024-01-09T19:47:00Z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0x010100B44D1EBFF2B2A3489347DFC12A25F87C</vt:lpwstr>
  </property>
</Properties>
</file>